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246"/>
        <w:tblW w:w="22817" w:type="dxa"/>
        <w:tblLook w:val="04A0" w:firstRow="1" w:lastRow="0" w:firstColumn="1" w:lastColumn="0" w:noHBand="0" w:noVBand="1"/>
      </w:tblPr>
      <w:tblGrid>
        <w:gridCol w:w="2882"/>
        <w:gridCol w:w="3445"/>
        <w:gridCol w:w="3167"/>
        <w:gridCol w:w="3278"/>
        <w:gridCol w:w="3500"/>
        <w:gridCol w:w="3086"/>
        <w:gridCol w:w="3459"/>
      </w:tblGrid>
      <w:tr w:rsidRPr="00F2494D" w:rsidR="001C169E" w:rsidTr="0BA38405" w14:paraId="5281DBF9" w14:textId="77777777">
        <w:trPr>
          <w:trHeight w:val="132"/>
        </w:trPr>
        <w:tc>
          <w:tcPr>
            <w:tcW w:w="2364" w:type="dxa"/>
            <w:tcMar/>
          </w:tcPr>
          <w:p w:rsidRPr="00F2494D" w:rsidR="001C169E" w:rsidP="008B6E6D" w:rsidRDefault="001C169E" w14:paraId="72FCAFCF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Area of Learning</w:t>
            </w:r>
          </w:p>
        </w:tc>
        <w:tc>
          <w:tcPr>
            <w:tcW w:w="3527" w:type="dxa"/>
            <w:shd w:val="clear" w:color="auto" w:fill="FBE4D5" w:themeFill="accent2" w:themeFillTint="33"/>
            <w:tcMar/>
          </w:tcPr>
          <w:p w:rsidRPr="00F2494D" w:rsidR="001C169E" w:rsidP="008B6E6D" w:rsidRDefault="001C169E" w14:paraId="20F571E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Autumn 1</w:t>
            </w:r>
          </w:p>
          <w:p w:rsidRPr="00F2494D" w:rsidR="008A76CF" w:rsidP="008B6E6D" w:rsidRDefault="008A76CF" w14:paraId="56EB8CC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This is me!!</w:t>
            </w:r>
          </w:p>
          <w:p w:rsidRPr="00F2494D" w:rsidR="00F2494D" w:rsidP="008B6E6D" w:rsidRDefault="00F2494D" w14:paraId="62F197CD" w14:textId="39052B1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Autumn</w:t>
            </w:r>
          </w:p>
        </w:tc>
        <w:tc>
          <w:tcPr>
            <w:tcW w:w="3245" w:type="dxa"/>
            <w:tcBorders>
              <w:right w:val="single" w:color="auto" w:sz="24" w:space="0"/>
            </w:tcBorders>
            <w:shd w:val="clear" w:color="auto" w:fill="FBE4D5" w:themeFill="accent2" w:themeFillTint="33"/>
            <w:tcMar/>
          </w:tcPr>
          <w:p w:rsidRPr="0074676B" w:rsidR="001C169E" w:rsidP="008B6E6D" w:rsidRDefault="001C169E" w14:paraId="7D426D7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4676B">
              <w:rPr>
                <w:rFonts w:asciiTheme="majorHAnsi" w:hAnsiTheme="majorHAnsi" w:cstheme="majorHAnsi"/>
                <w:sz w:val="20"/>
                <w:szCs w:val="20"/>
              </w:rPr>
              <w:t>Autumn 2</w:t>
            </w:r>
          </w:p>
          <w:p w:rsidRPr="0074676B" w:rsidR="008A76CF" w:rsidP="008B6E6D" w:rsidRDefault="008A76CF" w14:paraId="67F49B3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4676B">
              <w:rPr>
                <w:rFonts w:asciiTheme="majorHAnsi" w:hAnsiTheme="majorHAnsi" w:cstheme="majorHAnsi"/>
                <w:sz w:val="20"/>
                <w:szCs w:val="20"/>
              </w:rPr>
              <w:t xml:space="preserve">Let’s Celebrate </w:t>
            </w:r>
          </w:p>
          <w:p w:rsidRPr="0074676B" w:rsidR="00F2494D" w:rsidP="008B6E6D" w:rsidRDefault="00F2494D" w14:paraId="69597A32" w14:textId="2EE896C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85" w:type="dxa"/>
            <w:tcBorders>
              <w:left w:val="single" w:color="auto" w:sz="24" w:space="0"/>
            </w:tcBorders>
            <w:shd w:val="clear" w:color="auto" w:fill="FFE599" w:themeFill="accent4" w:themeFillTint="66"/>
            <w:tcMar/>
          </w:tcPr>
          <w:p w:rsidRPr="0074676B" w:rsidR="001C169E" w:rsidP="008B6E6D" w:rsidRDefault="001C169E" w14:paraId="3C8396E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4676B">
              <w:rPr>
                <w:rFonts w:asciiTheme="majorHAnsi" w:hAnsiTheme="majorHAnsi" w:cstheme="majorHAnsi"/>
                <w:sz w:val="20"/>
                <w:szCs w:val="20"/>
              </w:rPr>
              <w:t>Spring 1</w:t>
            </w:r>
          </w:p>
          <w:p w:rsidRPr="0074676B" w:rsidR="008A76CF" w:rsidP="008B6E6D" w:rsidRDefault="00426C10" w14:paraId="4EC677A3" w14:textId="76D7A51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Let’s be healthy</w:t>
            </w:r>
          </w:p>
          <w:p w:rsidRPr="0074676B" w:rsidR="00F2494D" w:rsidP="008B6E6D" w:rsidRDefault="00F2494D" w14:paraId="28B1D17E" w14:textId="49F7AF1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4676B">
              <w:rPr>
                <w:rFonts w:asciiTheme="majorHAnsi" w:hAnsiTheme="majorHAnsi" w:cstheme="majorHAnsi"/>
                <w:sz w:val="20"/>
                <w:szCs w:val="20"/>
              </w:rPr>
              <w:t>Winter</w:t>
            </w:r>
          </w:p>
        </w:tc>
        <w:tc>
          <w:tcPr>
            <w:tcW w:w="3599" w:type="dxa"/>
            <w:tcBorders>
              <w:right w:val="single" w:color="auto" w:sz="24" w:space="0"/>
            </w:tcBorders>
            <w:shd w:val="clear" w:color="auto" w:fill="FFE599" w:themeFill="accent4" w:themeFillTint="66"/>
            <w:tcMar/>
          </w:tcPr>
          <w:p w:rsidRPr="00F2494D" w:rsidR="001C169E" w:rsidP="008B6E6D" w:rsidRDefault="001C169E" w14:paraId="6B721407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Spring 2</w:t>
            </w:r>
          </w:p>
          <w:p w:rsidRPr="00F2494D" w:rsidR="008A76CF" w:rsidP="008B6E6D" w:rsidRDefault="00BF33CA" w14:paraId="1DD25D72" w14:textId="2F8F3CF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Let’s Explore</w:t>
            </w:r>
          </w:p>
          <w:p w:rsidRPr="00F2494D" w:rsidR="00F2494D" w:rsidP="008B6E6D" w:rsidRDefault="00F2494D" w14:paraId="48BE95E1" w14:textId="260A47D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Spring</w:t>
            </w:r>
          </w:p>
        </w:tc>
        <w:tc>
          <w:tcPr>
            <w:tcW w:w="3145" w:type="dxa"/>
            <w:tcBorders>
              <w:left w:val="single" w:color="auto" w:sz="24" w:space="0"/>
            </w:tcBorders>
            <w:shd w:val="clear" w:color="auto" w:fill="E2EFD9" w:themeFill="accent6" w:themeFillTint="33"/>
            <w:tcMar/>
          </w:tcPr>
          <w:p w:rsidRPr="00F2494D" w:rsidR="001C169E" w:rsidP="008B6E6D" w:rsidRDefault="001C169E" w14:paraId="322FFA6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Summer 1</w:t>
            </w:r>
          </w:p>
          <w:p w:rsidRPr="00F2494D" w:rsidR="008A76CF" w:rsidP="008B6E6D" w:rsidRDefault="00434FA7" w14:paraId="5288C10A" w14:textId="18BEDAB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 a wonderful world!</w:t>
            </w:r>
          </w:p>
        </w:tc>
        <w:tc>
          <w:tcPr>
            <w:tcW w:w="3552" w:type="dxa"/>
            <w:shd w:val="clear" w:color="auto" w:fill="E2EFD9" w:themeFill="accent6" w:themeFillTint="33"/>
            <w:tcMar/>
          </w:tcPr>
          <w:p w:rsidRPr="00F2494D" w:rsidR="001C169E" w:rsidP="008B6E6D" w:rsidRDefault="001C169E" w14:paraId="77D8609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Summer 2</w:t>
            </w:r>
          </w:p>
          <w:p w:rsidRPr="00F2494D" w:rsidR="008A76CF" w:rsidP="008B6E6D" w:rsidRDefault="00797555" w14:paraId="1696387B" w14:textId="405D5DB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Let’s Imagine</w:t>
            </w:r>
          </w:p>
          <w:p w:rsidRPr="00F2494D" w:rsidR="00F2494D" w:rsidP="008B6E6D" w:rsidRDefault="00F2494D" w14:paraId="6362707A" w14:textId="506118A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Summer</w:t>
            </w:r>
          </w:p>
        </w:tc>
      </w:tr>
      <w:tr w:rsidRPr="00F2494D" w:rsidR="00A56DF5" w:rsidTr="0BA38405" w14:paraId="05A26A76" w14:textId="77777777">
        <w:trPr>
          <w:trHeight w:val="132"/>
        </w:trPr>
        <w:tc>
          <w:tcPr>
            <w:tcW w:w="2364" w:type="dxa"/>
            <w:tcMar/>
          </w:tcPr>
          <w:p w:rsidRPr="00F2494D" w:rsidR="00A56DF5" w:rsidP="008B6E6D" w:rsidRDefault="000273B8" w14:paraId="25E8574D" w14:textId="53E847E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Enrichment</w:t>
            </w:r>
          </w:p>
        </w:tc>
        <w:tc>
          <w:tcPr>
            <w:tcW w:w="3527" w:type="dxa"/>
            <w:shd w:val="clear" w:color="auto" w:fill="FBE4D5" w:themeFill="accent2" w:themeFillTint="33"/>
            <w:tcMar/>
          </w:tcPr>
          <w:p w:rsidRPr="00F2494D" w:rsidR="00A56DF5" w:rsidP="008B6E6D" w:rsidRDefault="00D46CD4" w14:paraId="5D69DFB7" w14:textId="2798B33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People who help us</w:t>
            </w:r>
          </w:p>
        </w:tc>
        <w:tc>
          <w:tcPr>
            <w:tcW w:w="3245" w:type="dxa"/>
            <w:tcBorders>
              <w:right w:val="single" w:color="auto" w:sz="24" w:space="0"/>
            </w:tcBorders>
            <w:shd w:val="clear" w:color="auto" w:fill="FBE4D5" w:themeFill="accent2" w:themeFillTint="33"/>
            <w:tcMar/>
          </w:tcPr>
          <w:p w:rsidRPr="00F2494D" w:rsidR="00A56DF5" w:rsidP="008B6E6D" w:rsidRDefault="00EA5FF5" w14:paraId="41B858E8" w14:textId="76F37988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EA5FF5">
              <w:rPr>
                <w:rFonts w:asciiTheme="majorHAnsi" w:hAnsiTheme="majorHAnsi" w:cstheme="majorHAnsi"/>
                <w:sz w:val="20"/>
                <w:szCs w:val="20"/>
              </w:rPr>
              <w:t>Walk around Welland</w:t>
            </w:r>
            <w:r w:rsidRPr="00EA5FF5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EA5FF5">
              <w:rPr>
                <w:rFonts w:asciiTheme="majorHAnsi" w:hAnsiTheme="majorHAnsi" w:cstheme="majorHAnsi"/>
                <w:sz w:val="20"/>
                <w:szCs w:val="20"/>
              </w:rPr>
              <w:t xml:space="preserve">Nativity </w:t>
            </w:r>
          </w:p>
        </w:tc>
        <w:tc>
          <w:tcPr>
            <w:tcW w:w="3385" w:type="dxa"/>
            <w:tcBorders>
              <w:left w:val="single" w:color="auto" w:sz="24" w:space="0"/>
            </w:tcBorders>
            <w:shd w:val="clear" w:color="auto" w:fill="FFE599" w:themeFill="accent4" w:themeFillTint="66"/>
            <w:tcMar/>
          </w:tcPr>
          <w:p w:rsidR="00DD11F1" w:rsidP="00DD11F1" w:rsidRDefault="00DD11F1" w14:paraId="3C64611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D11F1">
              <w:rPr>
                <w:rFonts w:asciiTheme="majorHAnsi" w:hAnsiTheme="majorHAnsi" w:cstheme="majorHAnsi"/>
                <w:sz w:val="20"/>
                <w:szCs w:val="20"/>
              </w:rPr>
              <w:t>Chinese New Year food tasting</w:t>
            </w:r>
          </w:p>
          <w:p w:rsidRPr="00DD11F1" w:rsidR="002E573D" w:rsidP="00DD11F1" w:rsidRDefault="002E573D" w14:paraId="5837858F" w14:textId="05CE0AB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Pizza Express Visit</w:t>
            </w:r>
          </w:p>
        </w:tc>
        <w:tc>
          <w:tcPr>
            <w:tcW w:w="3599" w:type="dxa"/>
            <w:tcBorders>
              <w:right w:val="single" w:color="auto" w:sz="24" w:space="0"/>
            </w:tcBorders>
            <w:shd w:val="clear" w:color="auto" w:fill="FFE599" w:themeFill="accent4" w:themeFillTint="66"/>
            <w:tcMar/>
          </w:tcPr>
          <w:p w:rsidR="00A56DF5" w:rsidP="008B6E6D" w:rsidRDefault="00FA4C50" w14:paraId="66377DE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Chicks</w:t>
            </w:r>
          </w:p>
          <w:p w:rsidRPr="00F2494D" w:rsidR="000273B8" w:rsidP="008B6E6D" w:rsidRDefault="000273B8" w14:paraId="650BB183" w14:textId="559A534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Caterpillars</w:t>
            </w:r>
          </w:p>
        </w:tc>
        <w:tc>
          <w:tcPr>
            <w:tcW w:w="3145" w:type="dxa"/>
            <w:tcBorders>
              <w:left w:val="single" w:color="auto" w:sz="24" w:space="0"/>
            </w:tcBorders>
            <w:shd w:val="clear" w:color="auto" w:fill="E2EFD9" w:themeFill="accent6" w:themeFillTint="33"/>
            <w:tcMar/>
          </w:tcPr>
          <w:p w:rsidR="00A56DF5" w:rsidP="008B6E6D" w:rsidRDefault="00A56DF5" w14:paraId="3E9A2D0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Frog spawn</w:t>
            </w:r>
          </w:p>
          <w:p w:rsidRPr="00F2494D" w:rsidR="00DD11F1" w:rsidP="008B6E6D" w:rsidRDefault="00DD11F1" w14:paraId="0CA5E461" w14:textId="39FF3B2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52" w:type="dxa"/>
            <w:shd w:val="clear" w:color="auto" w:fill="E2EFD9" w:themeFill="accent6" w:themeFillTint="33"/>
            <w:tcMar/>
          </w:tcPr>
          <w:p w:rsidRPr="00F2494D" w:rsidR="00DD11F1" w:rsidP="008B6E6D" w:rsidRDefault="003477DB" w14:paraId="53372565" w14:textId="03B26C6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Farm Visit </w:t>
            </w:r>
          </w:p>
        </w:tc>
      </w:tr>
      <w:tr w:rsidRPr="00F2494D" w:rsidR="00301EA9" w:rsidTr="0BA38405" w14:paraId="66287398" w14:textId="77777777">
        <w:trPr>
          <w:trHeight w:val="132"/>
        </w:trPr>
        <w:tc>
          <w:tcPr>
            <w:tcW w:w="2364" w:type="dxa"/>
            <w:tcMar/>
          </w:tcPr>
          <w:p w:rsidRPr="00F2494D" w:rsidR="00301EA9" w:rsidP="008B6E6D" w:rsidRDefault="00301EA9" w14:paraId="318FC107" w14:textId="68C608B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Role Play Opportunities</w:t>
            </w:r>
          </w:p>
        </w:tc>
        <w:tc>
          <w:tcPr>
            <w:tcW w:w="3527" w:type="dxa"/>
            <w:shd w:val="clear" w:color="auto" w:fill="FBE4D5" w:themeFill="accent2" w:themeFillTint="33"/>
            <w:tcMar/>
          </w:tcPr>
          <w:p w:rsidR="00301EA9" w:rsidP="008B6E6D" w:rsidRDefault="00301EA9" w14:paraId="433C439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Home Corner</w:t>
            </w:r>
          </w:p>
          <w:p w:rsidRPr="00F2494D" w:rsidR="00301EA9" w:rsidP="008B6E6D" w:rsidRDefault="00301EA9" w14:paraId="72ECF392" w14:textId="601D6BD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Doctors Surgery</w:t>
            </w:r>
          </w:p>
        </w:tc>
        <w:tc>
          <w:tcPr>
            <w:tcW w:w="3245" w:type="dxa"/>
            <w:tcBorders>
              <w:right w:val="single" w:color="auto" w:sz="24" w:space="0"/>
            </w:tcBorders>
            <w:shd w:val="clear" w:color="auto" w:fill="FBE4D5" w:themeFill="accent2" w:themeFillTint="33"/>
            <w:tcMar/>
          </w:tcPr>
          <w:p w:rsidR="00301EA9" w:rsidP="008B6E6D" w:rsidRDefault="00301EA9" w14:paraId="14193474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Home </w:t>
            </w:r>
            <w:r w:rsidR="002B6DE2">
              <w:rPr>
                <w:rFonts w:asciiTheme="majorHAnsi" w:hAnsiTheme="majorHAnsi" w:cstheme="majorHAnsi"/>
                <w:sz w:val="20"/>
                <w:szCs w:val="20"/>
              </w:rPr>
              <w:t>Corner</w:t>
            </w:r>
          </w:p>
          <w:p w:rsidRPr="00EA5FF5" w:rsidR="00686669" w:rsidP="008B6E6D" w:rsidRDefault="00686669" w14:paraId="07491391" w14:textId="0057AAF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Baby Clinic</w:t>
            </w:r>
          </w:p>
        </w:tc>
        <w:tc>
          <w:tcPr>
            <w:tcW w:w="3385" w:type="dxa"/>
            <w:tcBorders>
              <w:left w:val="single" w:color="auto" w:sz="24" w:space="0"/>
            </w:tcBorders>
            <w:shd w:val="clear" w:color="auto" w:fill="FFE599" w:themeFill="accent4" w:themeFillTint="66"/>
            <w:tcMar/>
          </w:tcPr>
          <w:p w:rsidR="00301EA9" w:rsidP="00DD11F1" w:rsidRDefault="002B6DE2" w14:paraId="17A2BDA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Home Corner</w:t>
            </w:r>
          </w:p>
          <w:p w:rsidRPr="00DD11F1" w:rsidR="002B6DE2" w:rsidP="00DD11F1" w:rsidRDefault="002B6DE2" w14:paraId="198047F8" w14:textId="6077554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Pizza Parlour</w:t>
            </w:r>
          </w:p>
        </w:tc>
        <w:tc>
          <w:tcPr>
            <w:tcW w:w="3599" w:type="dxa"/>
            <w:tcBorders>
              <w:right w:val="single" w:color="auto" w:sz="24" w:space="0"/>
            </w:tcBorders>
            <w:shd w:val="clear" w:color="auto" w:fill="FFE599" w:themeFill="accent4" w:themeFillTint="66"/>
            <w:tcMar/>
          </w:tcPr>
          <w:p w:rsidR="00301EA9" w:rsidP="008B6E6D" w:rsidRDefault="002B6DE2" w14:paraId="72D372D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Home Corner</w:t>
            </w:r>
          </w:p>
          <w:p w:rsidR="00911950" w:rsidP="008B6E6D" w:rsidRDefault="00911950" w14:paraId="6955A199" w14:textId="263F1BB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Vets Surgery</w:t>
            </w:r>
          </w:p>
        </w:tc>
        <w:tc>
          <w:tcPr>
            <w:tcW w:w="3145" w:type="dxa"/>
            <w:tcBorders>
              <w:left w:val="single" w:color="auto" w:sz="24" w:space="0"/>
            </w:tcBorders>
            <w:shd w:val="clear" w:color="auto" w:fill="E2EFD9" w:themeFill="accent6" w:themeFillTint="33"/>
            <w:tcMar/>
          </w:tcPr>
          <w:p w:rsidR="00301EA9" w:rsidP="008B6E6D" w:rsidRDefault="002B6DE2" w14:paraId="1FFF40A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Home Corner</w:t>
            </w:r>
          </w:p>
          <w:p w:rsidR="002147F0" w:rsidP="008B6E6D" w:rsidRDefault="002147F0" w14:paraId="152566BE" w14:textId="5B79F46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Garden Centre/Farm Shop</w:t>
            </w:r>
          </w:p>
        </w:tc>
        <w:tc>
          <w:tcPr>
            <w:tcW w:w="3552" w:type="dxa"/>
            <w:shd w:val="clear" w:color="auto" w:fill="E2EFD9" w:themeFill="accent6" w:themeFillTint="33"/>
            <w:tcMar/>
          </w:tcPr>
          <w:p w:rsidR="00301EA9" w:rsidP="008B6E6D" w:rsidRDefault="002B6DE2" w14:paraId="56E339AD" w14:textId="5C95DFF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Home Corner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br/>
            </w:r>
            <w:r>
              <w:rPr>
                <w:rFonts w:asciiTheme="majorHAnsi" w:hAnsiTheme="majorHAnsi" w:cstheme="majorHAnsi"/>
                <w:sz w:val="20"/>
                <w:szCs w:val="20"/>
              </w:rPr>
              <w:t>Ice Cream Parlour</w:t>
            </w:r>
          </w:p>
        </w:tc>
      </w:tr>
      <w:tr w:rsidRPr="00F2494D" w:rsidR="000273B8" w:rsidTr="0BA38405" w14:paraId="10416A04" w14:textId="77777777">
        <w:trPr>
          <w:trHeight w:val="132"/>
        </w:trPr>
        <w:tc>
          <w:tcPr>
            <w:tcW w:w="2364" w:type="dxa"/>
            <w:tcMar/>
          </w:tcPr>
          <w:p w:rsidR="000273B8" w:rsidP="008B6E6D" w:rsidRDefault="000273B8" w14:paraId="6543F0FE" w14:textId="7B471DF0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Parent Workshops</w:t>
            </w:r>
          </w:p>
        </w:tc>
        <w:tc>
          <w:tcPr>
            <w:tcW w:w="3527" w:type="dxa"/>
            <w:shd w:val="clear" w:color="auto" w:fill="FBE4D5" w:themeFill="accent2" w:themeFillTint="33"/>
            <w:tcMar/>
          </w:tcPr>
          <w:p w:rsidR="000273B8" w:rsidP="008B6E6D" w:rsidRDefault="00471F04" w14:paraId="7A813037" w14:textId="221BB60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Tapestry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</w:tc>
        <w:tc>
          <w:tcPr>
            <w:tcW w:w="3245" w:type="dxa"/>
            <w:tcBorders>
              <w:right w:val="single" w:color="auto" w:sz="24" w:space="0"/>
            </w:tcBorders>
            <w:shd w:val="clear" w:color="auto" w:fill="FBE4D5" w:themeFill="accent2" w:themeFillTint="33"/>
            <w:tcMar/>
          </w:tcPr>
          <w:p w:rsidR="000273B8" w:rsidP="008B6E6D" w:rsidRDefault="00B72279" w14:paraId="4923960E" w14:textId="1C23204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</w:p>
        </w:tc>
        <w:tc>
          <w:tcPr>
            <w:tcW w:w="3385" w:type="dxa"/>
            <w:tcBorders>
              <w:left w:val="single" w:color="auto" w:sz="24" w:space="0"/>
            </w:tcBorders>
            <w:shd w:val="clear" w:color="auto" w:fill="FFE599" w:themeFill="accent4" w:themeFillTint="66"/>
            <w:tcMar/>
          </w:tcPr>
          <w:p w:rsidR="000273B8" w:rsidP="00DD11F1" w:rsidRDefault="00B72279" w14:paraId="75407C76" w14:textId="5ABFC34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</w:t>
            </w:r>
          </w:p>
        </w:tc>
        <w:tc>
          <w:tcPr>
            <w:tcW w:w="3599" w:type="dxa"/>
            <w:tcBorders>
              <w:right w:val="single" w:color="auto" w:sz="24" w:space="0"/>
            </w:tcBorders>
            <w:shd w:val="clear" w:color="auto" w:fill="FFE599" w:themeFill="accent4" w:themeFillTint="66"/>
            <w:tcMar/>
          </w:tcPr>
          <w:p w:rsidR="00C90F58" w:rsidP="008B6E6D" w:rsidRDefault="00C90F58" w14:paraId="6C3DB1E1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</w:p>
          <w:p w:rsidR="000273B8" w:rsidP="008B6E6D" w:rsidRDefault="00B72279" w14:paraId="45F3B1DA" w14:textId="1A528ED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Reading</w:t>
            </w:r>
          </w:p>
        </w:tc>
        <w:tc>
          <w:tcPr>
            <w:tcW w:w="3145" w:type="dxa"/>
            <w:tcBorders>
              <w:left w:val="single" w:color="auto" w:sz="24" w:space="0"/>
            </w:tcBorders>
            <w:shd w:val="clear" w:color="auto" w:fill="E2EFD9" w:themeFill="accent6" w:themeFillTint="33"/>
            <w:tcMar/>
          </w:tcPr>
          <w:p w:rsidR="000273B8" w:rsidP="008B6E6D" w:rsidRDefault="00B72279" w14:paraId="30FAE31F" w14:textId="3B2F62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Writing</w:t>
            </w:r>
          </w:p>
        </w:tc>
        <w:tc>
          <w:tcPr>
            <w:tcW w:w="3552" w:type="dxa"/>
            <w:shd w:val="clear" w:color="auto" w:fill="E2EFD9" w:themeFill="accent6" w:themeFillTint="33"/>
            <w:tcMar/>
          </w:tcPr>
          <w:p w:rsidR="000273B8" w:rsidP="008B6E6D" w:rsidRDefault="000273B8" w14:paraId="23E7D77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F2494D" w:rsidR="00046E74" w:rsidTr="0BA38405" w14:paraId="3976DD76" w14:textId="77777777">
        <w:trPr>
          <w:trHeight w:val="936"/>
        </w:trPr>
        <w:tc>
          <w:tcPr>
            <w:tcW w:w="2364" w:type="dxa"/>
            <w:tcBorders>
              <w:top w:val="single" w:color="auto" w:sz="24" w:space="0"/>
            </w:tcBorders>
            <w:shd w:val="clear" w:color="auto" w:fill="F2F2F2" w:themeFill="background1" w:themeFillShade="F2"/>
            <w:tcMar/>
          </w:tcPr>
          <w:p w:rsidRPr="00F2494D" w:rsidR="001C169E" w:rsidP="008B6E6D" w:rsidRDefault="001C169E" w14:paraId="5AE0CFA0" w14:textId="406BD26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Possible Themes/Interests/Lines of Enquiry</w:t>
            </w:r>
            <w:r w:rsidRPr="00F2494D" w:rsidR="009E1BA5">
              <w:rPr>
                <w:rFonts w:asciiTheme="majorHAnsi" w:hAnsiTheme="majorHAnsi" w:cstheme="majorHAnsi"/>
                <w:sz w:val="20"/>
                <w:szCs w:val="20"/>
              </w:rPr>
              <w:t>/High quality texts</w:t>
            </w:r>
          </w:p>
        </w:tc>
        <w:tc>
          <w:tcPr>
            <w:tcW w:w="3527" w:type="dxa"/>
            <w:tcBorders>
              <w:top w:val="single" w:color="auto" w:sz="24" w:space="0"/>
            </w:tcBorders>
            <w:shd w:val="clear" w:color="auto" w:fill="F2F2F2" w:themeFill="background1" w:themeFillShade="F2"/>
            <w:tcMar/>
          </w:tcPr>
          <w:p w:rsidRPr="00F2494D" w:rsidR="001C169E" w:rsidP="008B6E6D" w:rsidRDefault="001C169E" w14:paraId="4DCD969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 xml:space="preserve">Autumn </w:t>
            </w:r>
          </w:p>
          <w:p w:rsidRPr="00F2494D" w:rsidR="001C169E" w:rsidP="008B6E6D" w:rsidRDefault="001C169E" w14:paraId="50A2BF7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Halloween</w:t>
            </w:r>
          </w:p>
          <w:p w:rsidR="009E1BA5" w:rsidP="008B6E6D" w:rsidRDefault="001C169E" w14:paraId="02D64552" w14:textId="011850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Family</w:t>
            </w:r>
          </w:p>
          <w:p w:rsidR="00BA6B01" w:rsidP="008B6E6D" w:rsidRDefault="00BA6B01" w14:paraId="635DC08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6B01" w:rsidP="008B6E6D" w:rsidRDefault="00BA6B01" w14:paraId="4311E1EF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04E82" w:rsidR="00B04E82" w:rsidP="008B6E6D" w:rsidRDefault="00B04E82" w14:paraId="059CE85D" w14:textId="607845B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4E82">
              <w:rPr>
                <w:rFonts w:asciiTheme="majorHAnsi" w:hAnsiTheme="majorHAnsi" w:cstheme="majorHAnsi"/>
                <w:b/>
                <w:sz w:val="20"/>
                <w:szCs w:val="20"/>
              </w:rPr>
              <w:t>Main Texts:</w:t>
            </w:r>
          </w:p>
          <w:p w:rsidR="003F5BB1" w:rsidP="003F5BB1" w:rsidRDefault="00BA6B01" w14:paraId="2991068A" w14:textId="5578D44A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Colour Monster Stars School??</w:t>
            </w:r>
          </w:p>
          <w:p w:rsidRPr="003F5BB1" w:rsidR="00BA6B01" w:rsidP="003F5BB1" w:rsidRDefault="00BA6B01" w14:paraId="7C6A340C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6B01" w:rsidP="003F5BB1" w:rsidRDefault="003F5BB1" w14:paraId="17C7C1D9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 xml:space="preserve">The Little Red Hen </w:t>
            </w:r>
          </w:p>
          <w:p w:rsidRPr="003F5BB1" w:rsidR="003F5BB1" w:rsidP="003F5BB1" w:rsidRDefault="003F5BB1" w14:paraId="1AC4F086" w14:textId="0735032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Goldilocks  </w:t>
            </w:r>
          </w:p>
          <w:p w:rsidRPr="003F5BB1" w:rsidR="003F5BB1" w:rsidP="003F5BB1" w:rsidRDefault="003F5BB1" w14:paraId="104C12C2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The three little pigs </w:t>
            </w:r>
          </w:p>
          <w:p w:rsidRPr="003F5BB1" w:rsidR="003F5BB1" w:rsidP="003F5BB1" w:rsidRDefault="003F5BB1" w14:paraId="51785A4B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The Gingerbread Man </w:t>
            </w:r>
          </w:p>
          <w:p w:rsidRPr="003F5BB1" w:rsidR="003F5BB1" w:rsidP="003F5BB1" w:rsidRDefault="003F5BB1" w14:paraId="112CC378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The Enormous Turnip (Harvest) </w:t>
            </w:r>
          </w:p>
          <w:p w:rsidRPr="003F5BB1" w:rsidR="003F5BB1" w:rsidP="003F5BB1" w:rsidRDefault="003F5BB1" w14:paraId="7D538C5C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The Leaf Thief (Autumn) </w:t>
            </w:r>
          </w:p>
          <w:p w:rsidRPr="003F5BB1" w:rsidR="003F5BB1" w:rsidP="003F5BB1" w:rsidRDefault="003F5BB1" w14:paraId="093CA75A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BA38405" w:rsidR="003F5BB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Binny’s Diwali (Diwali) </w:t>
            </w:r>
          </w:p>
          <w:p w:rsidR="0BA38405" w:rsidP="0BA38405" w:rsidRDefault="0BA38405" w14:paraId="652E6410" w14:textId="7E8EE499">
            <w:pPr>
              <w:pStyle w:val="NoSpacing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="2C612851" w:rsidP="0BA38405" w:rsidRDefault="2C612851" w14:paraId="1A37C3F4" w14:textId="0A9E9361">
            <w:pPr>
              <w:pStyle w:val="NoSpacing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  <w:r w:rsidRPr="0BA38405" w:rsidR="2C612851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>Nursery Rhymes:</w:t>
            </w:r>
          </w:p>
          <w:p w:rsidR="2C612851" w:rsidP="0BA38405" w:rsidRDefault="2C612851" w14:paraId="0D570819" w14:textId="2C1C2B4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2C61285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Incy</w:t>
            </w:r>
            <w:r w:rsidRPr="0BA38405" w:rsidR="2C61285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0BA38405" w:rsidR="2C61285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Wincy</w:t>
            </w:r>
          </w:p>
          <w:p w:rsidR="2C612851" w:rsidP="0BA38405" w:rsidRDefault="2C612851" w14:paraId="1703577F" w14:textId="524766A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2C61285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Grand Old Duke</w:t>
            </w:r>
          </w:p>
          <w:p w:rsidR="2C612851" w:rsidP="0BA38405" w:rsidRDefault="2C612851" w14:paraId="06FFE13D" w14:textId="1A05F2C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2C61285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Twinkle, twinkle</w:t>
            </w:r>
          </w:p>
          <w:p w:rsidR="2C612851" w:rsidP="0BA38405" w:rsidRDefault="2C612851" w14:paraId="464F8236" w14:textId="4C2BDB8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2C61285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Wind the bobbin</w:t>
            </w:r>
          </w:p>
          <w:p w:rsidR="2C612851" w:rsidP="0BA38405" w:rsidRDefault="2C612851" w14:paraId="3BA7D4A4" w14:textId="682A62AC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2C61285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Heads, shoulders</w:t>
            </w:r>
          </w:p>
          <w:p w:rsidR="0BA38405" w:rsidP="0BA38405" w:rsidRDefault="0BA38405" w14:paraId="12FEF349" w14:textId="640A8651">
            <w:pPr>
              <w:pStyle w:val="NoSpacing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Pr="003F5BB1" w:rsidR="003F5BB1" w:rsidP="003F5BB1" w:rsidRDefault="003F5BB1" w14:paraId="76ECD9F8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3F5BB1" w:rsidR="003F5BB1" w:rsidP="003F5BB1" w:rsidRDefault="003F5BB1" w14:paraId="7772FAB9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3F5BB1" w:rsidR="003F5BB1" w:rsidP="003F5BB1" w:rsidRDefault="003F5BB1" w14:paraId="11098053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F5BB1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F2494D" w:rsidR="009E1BA5" w:rsidP="008B6E6D" w:rsidRDefault="009E1BA5" w14:paraId="6316BD93" w14:textId="02AFB11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245" w:type="dxa"/>
            <w:tcBorders>
              <w:top w:val="single" w:color="auto" w:sz="24" w:space="0"/>
              <w:right w:val="single" w:color="auto" w:sz="24" w:space="0"/>
            </w:tcBorders>
            <w:shd w:val="clear" w:color="auto" w:fill="F2F2F2" w:themeFill="background1" w:themeFillShade="F2"/>
            <w:tcMar/>
          </w:tcPr>
          <w:p w:rsidRPr="00F2494D" w:rsidR="009E1BA5" w:rsidP="008B6E6D" w:rsidRDefault="001C169E" w14:paraId="5B38E196" w14:textId="7798808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Bonfire Night</w:t>
            </w:r>
          </w:p>
          <w:p w:rsidRPr="00F2494D" w:rsidR="009E1BA5" w:rsidP="008B6E6D" w:rsidRDefault="009E1BA5" w14:paraId="15B517EC" w14:textId="0071F43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Light and dark/ space</w:t>
            </w:r>
          </w:p>
          <w:p w:rsidRPr="00F2494D" w:rsidR="007152C0" w:rsidP="008B6E6D" w:rsidRDefault="001C169E" w14:paraId="33DDADF5" w14:textId="663CA9F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Father Christmas story</w:t>
            </w:r>
          </w:p>
          <w:p w:rsidRPr="00F2494D" w:rsidR="009E1BA5" w:rsidP="009E1BA5" w:rsidRDefault="001C169E" w14:paraId="7F363719" w14:textId="3087352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Christmas around the world</w:t>
            </w:r>
          </w:p>
          <w:p w:rsidR="007A2B61" w:rsidP="009E1BA5" w:rsidRDefault="007A2B61" w14:paraId="0B81E7B2" w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Pr="00F2494D" w:rsidR="009E1BA5" w:rsidP="009E1BA5" w:rsidRDefault="007A2B61" w14:paraId="044F8BED" w14:textId="49638F6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Main Texts:</w:t>
            </w:r>
          </w:p>
          <w:p w:rsidRPr="002E573D" w:rsidR="002E573D" w:rsidP="002E573D" w:rsidRDefault="002E573D" w14:paraId="38778D0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We’re going on a bear hunt </w:t>
            </w:r>
          </w:p>
          <w:p w:rsidRPr="002E573D" w:rsidR="002E573D" w:rsidP="002E573D" w:rsidRDefault="002E573D" w14:paraId="5D69256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The Very Hungry Caterpillar </w:t>
            </w:r>
          </w:p>
          <w:p w:rsidRPr="002E573D" w:rsidR="002E573D" w:rsidP="002E573D" w:rsidRDefault="002E573D" w14:paraId="25CD73B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Penguin  </w:t>
            </w:r>
          </w:p>
          <w:p w:rsidRPr="002E573D" w:rsidR="002E573D" w:rsidP="002E573D" w:rsidRDefault="002E573D" w14:paraId="55DCA79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Shark in the park </w:t>
            </w:r>
          </w:p>
          <w:p w:rsidRPr="002E573D" w:rsidR="002E573D" w:rsidP="002E573D" w:rsidRDefault="002E573D" w14:paraId="0D15441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Little rabbit foo foo </w:t>
            </w:r>
          </w:p>
          <w:p w:rsidRPr="002E573D" w:rsidR="002E573D" w:rsidP="002E573D" w:rsidRDefault="002E573D" w14:paraId="03E1D4B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The Christmas Story (UW) </w:t>
            </w:r>
          </w:p>
          <w:p w:rsidRPr="002E573D" w:rsidR="002E573D" w:rsidP="002E573D" w:rsidRDefault="002E573D" w14:paraId="09AB1AD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F2494D" w:rsidR="001C169E" w:rsidP="0BA38405" w:rsidRDefault="001C169E" w14:paraId="3CA05C18" w14:textId="4217019C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  <w:r w:rsidRPr="0BA38405" w:rsidR="31DB1BD5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>Nursery Rhymes:</w:t>
            </w:r>
          </w:p>
          <w:p w:rsidRPr="00F2494D" w:rsidR="001C169E" w:rsidP="0BA38405" w:rsidRDefault="001C169E" w14:paraId="0C7875C6" w14:textId="4755A77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31DB1BD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Hickory, dickory</w:t>
            </w:r>
          </w:p>
          <w:p w:rsidRPr="00F2494D" w:rsidR="001C169E" w:rsidP="0BA38405" w:rsidRDefault="001C169E" w14:paraId="1B614754" w14:textId="4BAD26E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31DB1BD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Baa </w:t>
            </w:r>
            <w:r w:rsidRPr="0BA38405" w:rsidR="31DB1BD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baa</w:t>
            </w:r>
            <w:r w:rsidRPr="0BA38405" w:rsidR="31DB1BD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black sheep</w:t>
            </w:r>
          </w:p>
          <w:p w:rsidRPr="00F2494D" w:rsidR="001C169E" w:rsidP="0BA38405" w:rsidRDefault="001C169E" w14:paraId="42282361" w14:textId="517D7A1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31DB1BD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Ring a ring a roses</w:t>
            </w:r>
          </w:p>
          <w:p w:rsidRPr="00F2494D" w:rsidR="001C169E" w:rsidP="0BA38405" w:rsidRDefault="001C169E" w14:paraId="78720E73" w14:textId="32C7D733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31DB1BD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BINGO</w:t>
            </w:r>
          </w:p>
          <w:p w:rsidRPr="00F2494D" w:rsidR="001C169E" w:rsidP="0BA38405" w:rsidRDefault="001C169E" w14:paraId="260AB932" w14:textId="00F5767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31DB1BD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5 little peas</w:t>
            </w:r>
          </w:p>
          <w:p w:rsidRPr="00F2494D" w:rsidR="001C169E" w:rsidP="0BA38405" w:rsidRDefault="001C169E" w14:paraId="75AD2FE1" w14:textId="64B22EFA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</w:tcBorders>
            <w:shd w:val="clear" w:color="auto" w:fill="F2F2F2" w:themeFill="background1" w:themeFillShade="F2"/>
            <w:tcMar/>
          </w:tcPr>
          <w:p w:rsidRPr="00F2494D" w:rsidR="001C169E" w:rsidP="008B6E6D" w:rsidRDefault="001C169E" w14:paraId="1012B49D" w14:textId="3682C61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 xml:space="preserve">Winter          </w:t>
            </w:r>
          </w:p>
          <w:p w:rsidRPr="00F2494D" w:rsidR="001C169E" w:rsidP="008B6E6D" w:rsidRDefault="001C169E" w14:paraId="38A7B7D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Arctic</w:t>
            </w:r>
          </w:p>
          <w:p w:rsidRPr="00F2494D" w:rsidR="001C169E" w:rsidP="008B6E6D" w:rsidRDefault="001C169E" w14:paraId="64AC2ED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Snow Bears/Penguins</w:t>
            </w:r>
          </w:p>
          <w:p w:rsidRPr="00F2494D" w:rsidR="001C169E" w:rsidP="008B6E6D" w:rsidRDefault="001C169E" w14:paraId="07F1975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Chinese New Year</w:t>
            </w:r>
          </w:p>
          <w:p w:rsidR="00B04E82" w:rsidP="00B04E82" w:rsidRDefault="00B04E82" w14:paraId="06416745" w14:textId="06198AF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04E82" w:rsidR="00B04E82" w:rsidP="00B04E82" w:rsidRDefault="00B04E82" w14:paraId="1CF53080" w14:textId="2897E50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4E82">
              <w:rPr>
                <w:rFonts w:asciiTheme="majorHAnsi" w:hAnsiTheme="majorHAnsi" w:cstheme="majorHAnsi"/>
                <w:b/>
                <w:sz w:val="20"/>
                <w:szCs w:val="20"/>
              </w:rPr>
              <w:t>Main Texts:</w:t>
            </w:r>
          </w:p>
          <w:p w:rsidRPr="002E573D" w:rsidR="002E573D" w:rsidP="002E573D" w:rsidRDefault="002E573D" w14:paraId="4686919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Kitchen disco </w:t>
            </w:r>
          </w:p>
          <w:p w:rsidRPr="002E573D" w:rsidR="002E573D" w:rsidP="002E573D" w:rsidRDefault="002E573D" w14:paraId="338B62B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Eat your peas </w:t>
            </w:r>
          </w:p>
          <w:p w:rsidRPr="002E573D" w:rsidR="002E573D" w:rsidP="002E573D" w:rsidRDefault="002E573D" w14:paraId="05569D5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Whiffy Wilson won’t wash </w:t>
            </w:r>
          </w:p>
          <w:p w:rsidRPr="002E573D" w:rsidR="002E573D" w:rsidP="002E573D" w:rsidRDefault="002E573D" w14:paraId="66DEAF1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Lost and Found (South pole) </w:t>
            </w:r>
          </w:p>
          <w:p w:rsidRPr="002E573D" w:rsidR="002E573D" w:rsidP="002E573D" w:rsidRDefault="002E573D" w14:paraId="07EF6D0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Hello Spring  </w:t>
            </w:r>
          </w:p>
          <w:p w:rsidRPr="002E573D" w:rsidR="002E573D" w:rsidP="002E573D" w:rsidRDefault="002E573D" w14:paraId="073597EF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Chinese New Year (UW) </w:t>
            </w:r>
          </w:p>
          <w:p w:rsidRPr="002E573D" w:rsidR="002E573D" w:rsidP="002E573D" w:rsidRDefault="002E573D" w14:paraId="2E1253C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E573D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F2494D" w:rsidR="008A76CF" w:rsidP="0BA38405" w:rsidRDefault="008A76CF" w14:paraId="54746200" w14:textId="66FD6891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  <w:r w:rsidRPr="0BA38405" w:rsidR="5D52F17E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>Nursery Rhymes:</w:t>
            </w:r>
          </w:p>
          <w:p w:rsidRPr="00F2494D" w:rsidR="008A76CF" w:rsidP="0BA38405" w:rsidRDefault="008A76CF" w14:paraId="12EC5A66" w14:textId="1B510EB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5D52F17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1,2,3,4,5, once I caught</w:t>
            </w:r>
          </w:p>
          <w:p w:rsidRPr="00F2494D" w:rsidR="008A76CF" w:rsidP="0BA38405" w:rsidRDefault="008A76CF" w14:paraId="6237BC96" w14:textId="3FEC60A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5D52F17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Here we go round m/bush</w:t>
            </w:r>
          </w:p>
          <w:p w:rsidRPr="00F2494D" w:rsidR="008A76CF" w:rsidP="0BA38405" w:rsidRDefault="008A76CF" w14:paraId="6ABEFB15" w14:textId="58EB6E8F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5D52F17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Hey diddle, diddle</w:t>
            </w:r>
          </w:p>
          <w:p w:rsidRPr="00F2494D" w:rsidR="008A76CF" w:rsidP="0BA38405" w:rsidRDefault="008A76CF" w14:paraId="19DA30E6" w14:textId="09D2FBAC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5D52F17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I’m</w:t>
            </w:r>
            <w:r w:rsidRPr="0BA38405" w:rsidR="5D52F17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 little teapot</w:t>
            </w:r>
          </w:p>
          <w:p w:rsidRPr="00F2494D" w:rsidR="008A76CF" w:rsidP="0BA38405" w:rsidRDefault="008A76CF" w14:paraId="761DA75B" w14:textId="5707590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5D52F17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Jack and Jill</w:t>
            </w:r>
          </w:p>
          <w:p w:rsidRPr="00F2494D" w:rsidR="008A76CF" w:rsidP="0BA38405" w:rsidRDefault="008A76CF" w14:paraId="7D2B87C5" w14:textId="7F44C8D9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3599" w:type="dxa"/>
            <w:tcBorders>
              <w:top w:val="single" w:color="auto" w:sz="24" w:space="0"/>
              <w:right w:val="single" w:color="auto" w:sz="24" w:space="0"/>
            </w:tcBorders>
            <w:shd w:val="clear" w:color="auto" w:fill="F2F2F2" w:themeFill="background1" w:themeFillShade="F2"/>
            <w:tcMar/>
          </w:tcPr>
          <w:p w:rsidRPr="00F2494D" w:rsidR="001C169E" w:rsidP="008B6E6D" w:rsidRDefault="001C169E" w14:paraId="0A0490B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Pancake Day</w:t>
            </w:r>
          </w:p>
          <w:p w:rsidRPr="00F2494D" w:rsidR="001C169E" w:rsidP="008B6E6D" w:rsidRDefault="001C169E" w14:paraId="6C2FC78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Easter</w:t>
            </w:r>
          </w:p>
          <w:p w:rsidRPr="00F2494D" w:rsidR="001C169E" w:rsidP="008B6E6D" w:rsidRDefault="001C169E" w14:paraId="1E0A934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 xml:space="preserve">Growing up – generations </w:t>
            </w:r>
          </w:p>
          <w:p w:rsidRPr="00F2494D" w:rsidR="008A76CF" w:rsidP="008A76CF" w:rsidRDefault="00390E0B" w14:paraId="41CF5D07" w14:textId="65E2D36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Spring</w:t>
            </w:r>
          </w:p>
          <w:p w:rsidRPr="00F2494D" w:rsidR="008A76CF" w:rsidP="008A76CF" w:rsidRDefault="008A76CF" w14:paraId="5735E9AD" w14:textId="4CDB53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People who help us in the local area</w:t>
            </w:r>
          </w:p>
          <w:p w:rsidR="008A76CF" w:rsidP="008A76CF" w:rsidRDefault="008A76CF" w14:paraId="6B21F0BB" w14:textId="093CAFCD">
            <w:pPr>
              <w:ind w:left="25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9D041E" w:rsidR="009D041E" w:rsidP="008A76CF" w:rsidRDefault="009D041E" w14:paraId="7BBD03CF" w14:textId="4D4C05DE">
            <w:pPr>
              <w:ind w:left="25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9D041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Main Texts:</w:t>
            </w:r>
          </w:p>
          <w:p w:rsidRPr="009D041E" w:rsidR="009D041E" w:rsidP="009D041E" w:rsidRDefault="009D041E" w14:paraId="4B98DD52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9D041E">
              <w:rPr>
                <w:rFonts w:asciiTheme="majorHAnsi" w:hAnsiTheme="majorHAnsi" w:cstheme="majorHAnsi"/>
                <w:bCs/>
                <w:sz w:val="20"/>
                <w:szCs w:val="20"/>
              </w:rPr>
              <w:t>Queens handbag (London) </w:t>
            </w:r>
          </w:p>
          <w:p w:rsidRPr="009D041E" w:rsidR="009D041E" w:rsidP="009D041E" w:rsidRDefault="009D041E" w14:paraId="426F6609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9D041E">
              <w:rPr>
                <w:rFonts w:asciiTheme="majorHAnsi" w:hAnsiTheme="majorHAnsi" w:cstheme="majorHAnsi"/>
                <w:bCs/>
                <w:sz w:val="20"/>
                <w:szCs w:val="20"/>
              </w:rPr>
              <w:t>Coming to England </w:t>
            </w:r>
          </w:p>
          <w:p w:rsidRPr="009D041E" w:rsidR="009D041E" w:rsidP="009D041E" w:rsidRDefault="009D041E" w14:paraId="46AA398A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9D041E">
              <w:rPr>
                <w:rFonts w:asciiTheme="majorHAnsi" w:hAnsiTheme="majorHAnsi" w:cstheme="majorHAnsi"/>
                <w:bCs/>
                <w:sz w:val="20"/>
                <w:szCs w:val="20"/>
              </w:rPr>
              <w:t>Mr Wolfs Pancakes (Shrove Tuesday) </w:t>
            </w:r>
          </w:p>
          <w:p w:rsidRPr="009D041E" w:rsidR="009D041E" w:rsidP="009D041E" w:rsidRDefault="009D041E" w14:paraId="21AF90E7" w14:textId="54C04876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9D041E">
              <w:rPr>
                <w:rFonts w:asciiTheme="majorHAnsi" w:hAnsiTheme="majorHAnsi" w:cstheme="majorHAnsi"/>
                <w:bCs/>
                <w:sz w:val="20"/>
                <w:szCs w:val="20"/>
              </w:rPr>
              <w:t> Commotion in the Ocean (Ocean/seaside) </w:t>
            </w:r>
          </w:p>
          <w:p w:rsidRPr="009D041E" w:rsidR="009D041E" w:rsidP="009D041E" w:rsidRDefault="009D041E" w14:paraId="6756BCAA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9D041E">
              <w:rPr>
                <w:rFonts w:asciiTheme="majorHAnsi" w:hAnsiTheme="majorHAnsi" w:cstheme="majorHAnsi"/>
                <w:bCs/>
                <w:sz w:val="20"/>
                <w:szCs w:val="20"/>
              </w:rPr>
              <w:t>The Easter Story (RE) </w:t>
            </w:r>
          </w:p>
          <w:p w:rsidRPr="009D041E" w:rsidR="009D041E" w:rsidP="009D041E" w:rsidRDefault="009D041E" w14:paraId="0590C24B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9D041E">
              <w:rPr>
                <w:rFonts w:asciiTheme="majorHAnsi" w:hAnsiTheme="majorHAnsi" w:cstheme="majorHAnsi"/>
                <w:bCs/>
                <w:sz w:val="20"/>
                <w:szCs w:val="20"/>
              </w:rPr>
              <w:t>Eid (RE) </w:t>
            </w:r>
          </w:p>
          <w:p w:rsidRPr="00F2494D" w:rsidR="00390E0B" w:rsidP="0BA38405" w:rsidRDefault="00390E0B" w14:paraId="21EDC53B" w14:textId="4D8F043A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390E0B" w:rsidP="0BA38405" w:rsidRDefault="00390E0B" w14:paraId="61460460" w14:textId="3C98C1A3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  <w:r w:rsidRPr="0BA38405" w:rsidR="0EC8E23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>Nursery Rhymes:</w:t>
            </w:r>
          </w:p>
          <w:p w:rsidRPr="00F2494D" w:rsidR="00390E0B" w:rsidP="0BA38405" w:rsidRDefault="00390E0B" w14:paraId="1ED1F6A3" w14:textId="1E06CC1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5 little speckled frogs</w:t>
            </w:r>
          </w:p>
          <w:p w:rsidRPr="00F2494D" w:rsidR="00390E0B" w:rsidP="0BA38405" w:rsidRDefault="00390E0B" w14:paraId="13B59B6A" w14:textId="01B1BDC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It’s</w:t>
            </w:r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raining/pouring</w:t>
            </w:r>
          </w:p>
          <w:p w:rsidRPr="00F2494D" w:rsidR="00390E0B" w:rsidP="0BA38405" w:rsidRDefault="00390E0B" w14:paraId="31EF4104" w14:textId="7A9A06E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Little </w:t>
            </w:r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bo</w:t>
            </w:r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peep</w:t>
            </w:r>
          </w:p>
          <w:p w:rsidRPr="00F2494D" w:rsidR="00390E0B" w:rsidP="0BA38405" w:rsidRDefault="00390E0B" w14:paraId="1AD410A9" w14:textId="3E5B4E9F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2 little dickie birds</w:t>
            </w:r>
          </w:p>
          <w:p w:rsidRPr="00F2494D" w:rsidR="00390E0B" w:rsidP="008B6E6D" w:rsidRDefault="00390E0B" w14:paraId="0005FE68" w14:textId="0E45ED07">
            <w:pPr/>
            <w:r w:rsidRPr="0BA38405" w:rsidR="0EC8E23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Old MacDonald</w:t>
            </w: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</w:tcBorders>
            <w:shd w:val="clear" w:color="auto" w:fill="F2F2F2" w:themeFill="background1" w:themeFillShade="F2"/>
            <w:tcMar/>
          </w:tcPr>
          <w:p w:rsidRPr="00F2494D" w:rsidR="008A76CF" w:rsidP="008B6E6D" w:rsidRDefault="008A76CF" w14:paraId="25165C6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Planting/Gardening/</w:t>
            </w:r>
          </w:p>
          <w:p w:rsidR="001C169E" w:rsidP="008B6E6D" w:rsidRDefault="001C169E" w14:paraId="00FD7B2E" w14:textId="66B645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Life cycles – Frog/butterfly/plant</w:t>
            </w:r>
          </w:p>
          <w:p w:rsidRPr="00F2494D" w:rsidR="0018040A" w:rsidP="0018040A" w:rsidRDefault="0018040A" w14:paraId="1A82000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 xml:space="preserve">Local Area- Farming, being healthy </w:t>
            </w:r>
          </w:p>
          <w:p w:rsidR="0018040A" w:rsidP="008B6E6D" w:rsidRDefault="0018040A" w14:paraId="787ACFC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A76CF" w:rsidP="008A76CF" w:rsidRDefault="008A76CF" w14:paraId="139C3AF1" w14:textId="11ADE5E5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="00B7721C" w:rsidP="008A76CF" w:rsidRDefault="00B7721C" w14:paraId="6CADB17F" w14:textId="77777777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Pr="00F2494D" w:rsidR="007A2B61" w:rsidP="008A76CF" w:rsidRDefault="007A2B61" w14:paraId="57594B18" w14:textId="6EA09B18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Main Texts</w:t>
            </w:r>
            <w:r w:rsidR="00B7721C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</w:p>
          <w:p w:rsidRPr="00B7721C" w:rsidR="00B7721C" w:rsidP="00B7721C" w:rsidRDefault="00B7721C" w14:paraId="6E6569E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7721C">
              <w:rPr>
                <w:rFonts w:asciiTheme="majorHAnsi" w:hAnsiTheme="majorHAnsi" w:cstheme="majorHAnsi"/>
                <w:sz w:val="20"/>
                <w:szCs w:val="20"/>
              </w:rPr>
              <w:t>Jack and the Beanstalk </w:t>
            </w:r>
          </w:p>
          <w:p w:rsidRPr="00B7721C" w:rsidR="00B7721C" w:rsidP="00B7721C" w:rsidRDefault="00B7721C" w14:paraId="439BF59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7721C">
              <w:rPr>
                <w:rFonts w:asciiTheme="majorHAnsi" w:hAnsiTheme="majorHAnsi" w:cstheme="majorHAnsi"/>
                <w:sz w:val="20"/>
                <w:szCs w:val="20"/>
              </w:rPr>
              <w:t>Jaspers Beanstalk  </w:t>
            </w:r>
          </w:p>
          <w:p w:rsidRPr="00B7721C" w:rsidR="00B7721C" w:rsidP="00B7721C" w:rsidRDefault="00B7721C" w14:paraId="512990A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7721C">
              <w:rPr>
                <w:rFonts w:asciiTheme="majorHAnsi" w:hAnsiTheme="majorHAnsi" w:cstheme="majorHAnsi"/>
                <w:sz w:val="20"/>
                <w:szCs w:val="20"/>
              </w:rPr>
              <w:t>Monkey Puzzle </w:t>
            </w:r>
          </w:p>
          <w:p w:rsidRPr="00B7721C" w:rsidR="00B7721C" w:rsidP="00B7721C" w:rsidRDefault="00B7721C" w14:paraId="42A0092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7721C">
              <w:rPr>
                <w:rFonts w:asciiTheme="majorHAnsi" w:hAnsiTheme="majorHAnsi" w:cstheme="majorHAnsi"/>
                <w:sz w:val="20"/>
                <w:szCs w:val="20"/>
              </w:rPr>
              <w:t>Bog baby  </w:t>
            </w:r>
          </w:p>
          <w:p w:rsidRPr="00B7721C" w:rsidR="00B7721C" w:rsidP="00B7721C" w:rsidRDefault="00B7721C" w14:paraId="108AE70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7721C">
              <w:rPr>
                <w:rFonts w:asciiTheme="majorHAnsi" w:hAnsiTheme="majorHAnsi" w:cstheme="majorHAnsi"/>
                <w:sz w:val="20"/>
                <w:szCs w:val="20"/>
              </w:rPr>
              <w:t>Tad </w:t>
            </w:r>
          </w:p>
          <w:p w:rsidRPr="00F2494D" w:rsidR="007A2B61" w:rsidP="00684B4A" w:rsidRDefault="007A2B61" w14:paraId="7C81913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2494D" w:rsidR="001C169E" w:rsidP="0BA38405" w:rsidRDefault="00684B4A" w14:paraId="5C0D558E" w14:textId="66430044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  <w:r w:rsidRPr="0BA38405" w:rsidR="00684B4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  <w:r w:rsidRPr="0BA38405" w:rsidR="7EF3B5AA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>Nursery Rhymes:</w:t>
            </w:r>
          </w:p>
          <w:p w:rsidRPr="00F2494D" w:rsidR="001C169E" w:rsidP="0BA38405" w:rsidRDefault="00684B4A" w14:paraId="63D86289" w14:textId="62DC329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7EF3B5A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5 little men</w:t>
            </w:r>
          </w:p>
          <w:p w:rsidRPr="00F2494D" w:rsidR="001C169E" w:rsidP="0BA38405" w:rsidRDefault="00684B4A" w14:paraId="1D7C52D9" w14:textId="7092CE9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7EF3B5A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Tommy thumb</w:t>
            </w:r>
          </w:p>
          <w:p w:rsidRPr="00F2494D" w:rsidR="001C169E" w:rsidP="0BA38405" w:rsidRDefault="00684B4A" w14:paraId="5AF281BE" w14:textId="7CC0CDB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7EF3B5A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Pat a cake</w:t>
            </w:r>
          </w:p>
          <w:p w:rsidRPr="00F2494D" w:rsidR="001C169E" w:rsidP="0BA38405" w:rsidRDefault="00684B4A" w14:paraId="4C1CF13B" w14:textId="01145B0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7EF3B5A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Sing a song of 6p</w:t>
            </w:r>
          </w:p>
          <w:p w:rsidRPr="00F2494D" w:rsidR="001C169E" w:rsidP="0BA38405" w:rsidRDefault="00684B4A" w14:paraId="5437069F" w14:textId="1D56BC9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7EF3B5A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5 current buns</w:t>
            </w:r>
          </w:p>
          <w:p w:rsidRPr="00F2494D" w:rsidR="001C169E" w:rsidP="0BA38405" w:rsidRDefault="00684B4A" w14:paraId="0A34F4A8" w14:textId="21DB12B3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3552" w:type="dxa"/>
            <w:tcBorders>
              <w:top w:val="single" w:color="auto" w:sz="24" w:space="0"/>
            </w:tcBorders>
            <w:shd w:val="clear" w:color="auto" w:fill="F2F2F2" w:themeFill="background1" w:themeFillShade="F2"/>
            <w:tcMar/>
          </w:tcPr>
          <w:p w:rsidRPr="00F2494D" w:rsidR="001C169E" w:rsidP="008B6E6D" w:rsidRDefault="001C169E" w14:paraId="2C9A767A" w14:textId="6AEE7D4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Summer holidays</w:t>
            </w:r>
          </w:p>
          <w:p w:rsidRPr="00F2494D" w:rsidR="001C169E" w:rsidP="008B6E6D" w:rsidRDefault="001C169E" w14:paraId="3CC0011D" w14:textId="7CC0C6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Hot places</w:t>
            </w:r>
          </w:p>
          <w:p w:rsidR="001C169E" w:rsidP="008B6E6D" w:rsidRDefault="001C169E" w14:paraId="2CF79CF0" w14:textId="5A4860B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Rockpools</w:t>
            </w:r>
          </w:p>
          <w:p w:rsidRPr="00F2494D" w:rsidR="008A76CF" w:rsidP="008A76CF" w:rsidRDefault="008A76CF" w14:paraId="5666DA15" w14:textId="77777777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2494D" w:rsidR="008A76CF" w:rsidP="008A76CF" w:rsidRDefault="008A76CF" w14:paraId="3AD201E5" w14:textId="59F1759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C169E" w:rsidP="00B7721C" w:rsidRDefault="00B7721C" w14:paraId="3E4B38E7" w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Main Texts:</w:t>
            </w:r>
          </w:p>
          <w:p w:rsidRPr="00797555" w:rsidR="00797555" w:rsidP="00797555" w:rsidRDefault="00797555" w14:paraId="2FD8A06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555">
              <w:rPr>
                <w:rFonts w:asciiTheme="majorHAnsi" w:hAnsiTheme="majorHAnsi" w:cstheme="majorHAnsi"/>
                <w:sz w:val="20"/>
                <w:szCs w:val="20"/>
              </w:rPr>
              <w:t>There was an old dragon </w:t>
            </w:r>
          </w:p>
          <w:p w:rsidRPr="00797555" w:rsidR="00797555" w:rsidP="00797555" w:rsidRDefault="00797555" w14:paraId="248F32A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555">
              <w:rPr>
                <w:rFonts w:asciiTheme="majorHAnsi" w:hAnsiTheme="majorHAnsi" w:cstheme="majorHAnsi"/>
                <w:sz w:val="20"/>
                <w:szCs w:val="20"/>
              </w:rPr>
              <w:t>Meg and Mog </w:t>
            </w:r>
          </w:p>
          <w:p w:rsidRPr="00797555" w:rsidR="00797555" w:rsidP="00797555" w:rsidRDefault="00797555" w14:paraId="24977F0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555">
              <w:rPr>
                <w:rFonts w:asciiTheme="majorHAnsi" w:hAnsiTheme="majorHAnsi" w:cstheme="majorHAnsi"/>
                <w:sz w:val="20"/>
                <w:szCs w:val="20"/>
              </w:rPr>
              <w:t>Tyrannosaurus drip </w:t>
            </w:r>
            <w:r w:rsidRPr="00797555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797555">
              <w:rPr>
                <w:rFonts w:asciiTheme="majorHAnsi" w:hAnsiTheme="majorHAnsi" w:cstheme="majorHAnsi"/>
                <w:sz w:val="20"/>
                <w:szCs w:val="20"/>
              </w:rPr>
              <w:t>Pirates love underpants </w:t>
            </w:r>
          </w:p>
          <w:p w:rsidRPr="00797555" w:rsidR="00797555" w:rsidP="00797555" w:rsidRDefault="00797555" w14:paraId="62F0C5C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555">
              <w:rPr>
                <w:rFonts w:asciiTheme="majorHAnsi" w:hAnsiTheme="majorHAnsi" w:cstheme="majorHAnsi"/>
                <w:sz w:val="20"/>
                <w:szCs w:val="20"/>
              </w:rPr>
              <w:t>What the ladybird heard at the seaside </w:t>
            </w:r>
          </w:p>
          <w:p w:rsidRPr="00797555" w:rsidR="00797555" w:rsidP="00797555" w:rsidRDefault="00797555" w14:paraId="49E0FAE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555">
              <w:rPr>
                <w:rFonts w:asciiTheme="majorHAnsi" w:hAnsiTheme="majorHAnsi" w:cstheme="majorHAnsi"/>
                <w:sz w:val="20"/>
                <w:szCs w:val="20"/>
              </w:rPr>
              <w:t>The Worrysauras (Transition)  </w:t>
            </w:r>
          </w:p>
          <w:p w:rsidRPr="00F2494D" w:rsidR="00797555" w:rsidP="0BA38405" w:rsidRDefault="00797555" w14:paraId="1EF0C15D" w14:textId="4344F6D8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797555" w:rsidP="0BA38405" w:rsidRDefault="00797555" w14:paraId="719A6068" w14:textId="3BEADDBF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  <w:r w:rsidRPr="0BA38405" w:rsidR="0FE544BF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>Nursery Rhymes:</w:t>
            </w:r>
          </w:p>
          <w:p w:rsidRPr="00F2494D" w:rsidR="00797555" w:rsidP="0BA38405" w:rsidRDefault="00797555" w14:paraId="6C174748" w14:textId="1F41882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FE544B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5 cheeky monkeys</w:t>
            </w:r>
          </w:p>
          <w:p w:rsidRPr="00F2494D" w:rsidR="00797555" w:rsidP="0BA38405" w:rsidRDefault="00797555" w14:paraId="689E0F97" w14:textId="3C4E4D9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FE544B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Row </w:t>
            </w:r>
            <w:r w:rsidRPr="0BA38405" w:rsidR="0FE544B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row</w:t>
            </w:r>
            <w:r w:rsidRPr="0BA38405" w:rsidR="0FE544B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your boat</w:t>
            </w:r>
          </w:p>
          <w:p w:rsidRPr="00F2494D" w:rsidR="00797555" w:rsidP="0BA38405" w:rsidRDefault="00797555" w14:paraId="4AEB6358" w14:textId="6163F4DA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FE544B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Farmer in the dell</w:t>
            </w:r>
          </w:p>
          <w:p w:rsidRPr="00F2494D" w:rsidR="00797555" w:rsidP="0BA38405" w:rsidRDefault="00797555" w14:paraId="0A0FE063" w14:textId="2D9B3C7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FE544B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Wheels on the bus</w:t>
            </w:r>
          </w:p>
          <w:p w:rsidRPr="00F2494D" w:rsidR="00797555" w:rsidP="0BA38405" w:rsidRDefault="00797555" w14:paraId="7A080B7E" w14:textId="52A7D3A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BA38405" w:rsidR="0FE544B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5 little ducks</w:t>
            </w:r>
          </w:p>
          <w:p w:rsidRPr="00F2494D" w:rsidR="00797555" w:rsidP="0BA38405" w:rsidRDefault="00797555" w14:paraId="324C7024" w14:textId="14DA2A26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</w:tc>
      </w:tr>
      <w:tr w:rsidRPr="00F2494D" w:rsidR="007152C0" w:rsidTr="0BA38405" w14:paraId="43932753" w14:textId="77777777">
        <w:trPr>
          <w:trHeight w:val="936"/>
        </w:trPr>
        <w:tc>
          <w:tcPr>
            <w:tcW w:w="2364" w:type="dxa"/>
            <w:vMerge w:val="restart"/>
            <w:tcBorders>
              <w:top w:val="single" w:color="auto" w:sz="24" w:space="0"/>
            </w:tcBorders>
            <w:shd w:val="clear" w:color="auto" w:fill="8EAADB" w:themeFill="accent1" w:themeFillTint="99"/>
            <w:tcMar/>
          </w:tcPr>
          <w:p w:rsidRPr="00F2494D" w:rsidR="007152C0" w:rsidP="008B6E6D" w:rsidRDefault="007152C0" w14:paraId="201ABD2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Communication and Language</w:t>
            </w: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Pr="00F2494D" w:rsidR="007152C0" w:rsidP="005D3900" w:rsidRDefault="007152C0" w14:paraId="0996AE3C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Understand how to listen carefully and why listening is important.</w:t>
            </w:r>
          </w:p>
          <w:p w:rsidRPr="00F2494D" w:rsidR="007152C0" w:rsidP="005D3900" w:rsidRDefault="007152C0" w14:paraId="08DD6CCD" w14:textId="275F2EE4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Engage in story times.</w:t>
            </w:r>
          </w:p>
          <w:p w:rsidRPr="00F2494D" w:rsidR="007152C0" w:rsidP="008B6E6D" w:rsidRDefault="007152C0" w14:paraId="3CD841DD" w14:textId="05FAD8A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Pr="00F2494D" w:rsidR="007152C0" w:rsidP="005D3900" w:rsidRDefault="007152C0" w14:paraId="67D2AABB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Ask questions to find out more and to check they understand what has been said to them.</w:t>
            </w:r>
          </w:p>
          <w:p w:rsidRPr="00F2494D" w:rsidR="007152C0" w:rsidP="005D3900" w:rsidRDefault="007152C0" w14:paraId="1EF58063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Develop social phrases</w:t>
            </w:r>
          </w:p>
          <w:p w:rsidRPr="00F2494D" w:rsidR="007152C0" w:rsidP="005D3900" w:rsidRDefault="007152C0" w14:paraId="133156CA" w14:textId="71427E55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Engage in story times.</w:t>
            </w:r>
          </w:p>
          <w:p w:rsidRPr="00F2494D" w:rsidR="007152C0" w:rsidP="005D3900" w:rsidRDefault="007152C0" w14:paraId="2BFD7087" w14:textId="77777777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7152C0" w:rsidP="008B6E6D" w:rsidRDefault="007152C0" w14:paraId="4F637EF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F2494D" w:rsidR="007152C0" w:rsidP="005D3900" w:rsidRDefault="007152C0" w14:paraId="42A6E4F4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Articulate their ideas and thoughts in well-formed sentences.</w:t>
            </w:r>
          </w:p>
          <w:p w:rsidRPr="00F2494D" w:rsidR="007152C0" w:rsidP="005D3900" w:rsidRDefault="007152C0" w14:paraId="16D7CDE7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Connect one idea or action to another using a range of connectives.</w:t>
            </w:r>
          </w:p>
          <w:p w:rsidRPr="00F2494D" w:rsidR="007152C0" w:rsidP="005D3900" w:rsidRDefault="007152C0" w14:paraId="3A016DB4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Engage in non-fiction books.</w:t>
            </w:r>
          </w:p>
          <w:p w:rsidRPr="00F2494D" w:rsidR="007152C0" w:rsidP="005D3900" w:rsidRDefault="007152C0" w14:paraId="3709E494" w14:textId="0E4629C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Listen to and talk about selected non-fiction to develop a deep familiarity with new knowledge and vocabulary.</w:t>
            </w: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Pr="00F2494D" w:rsidR="007152C0" w:rsidP="005D3900" w:rsidRDefault="007152C0" w14:paraId="4EAEF255" w14:textId="77777777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Describe events in some detail</w:t>
            </w:r>
          </w:p>
          <w:p w:rsidRPr="00F2494D" w:rsidR="007152C0" w:rsidP="005D3900" w:rsidRDefault="007152C0" w14:paraId="60ABDE6E" w14:textId="3F703506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Use talk to help work out problems and organise thinking and activities explain how things work and why they might happen.</w:t>
            </w:r>
          </w:p>
          <w:p w:rsidRPr="00F2494D" w:rsidR="007152C0" w:rsidP="005D3900" w:rsidRDefault="007152C0" w14:paraId="1192D35E" w14:textId="77777777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F2494D" w:rsidR="007152C0" w:rsidP="005D3900" w:rsidRDefault="007152C0" w14:paraId="7AD2C831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Listen to and talk about stories to build familiarity and understanding.</w:t>
            </w:r>
          </w:p>
          <w:p w:rsidRPr="00F2494D" w:rsidR="007152C0" w:rsidP="005D3900" w:rsidRDefault="007152C0" w14:paraId="5B23FD93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Engage in non-fiction books.</w:t>
            </w:r>
          </w:p>
          <w:p w:rsidRPr="00F2494D" w:rsidR="007152C0" w:rsidP="005D3900" w:rsidRDefault="007152C0" w14:paraId="1ABE9D18" w14:textId="3CC48B6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Listen to and talk about selected non-fiction to develop a deep familiarity with new knowledge and vocabulary.</w:t>
            </w:r>
          </w:p>
          <w:p w:rsidRPr="00F2494D" w:rsidR="007152C0" w:rsidP="005D3900" w:rsidRDefault="007152C0" w14:paraId="48C36935" w14:textId="77777777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Pr="00F2494D" w:rsidR="007152C0" w:rsidP="005D3900" w:rsidRDefault="007152C0" w14:paraId="1A47AA0D" w14:textId="208D3E6C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Retell the story once they have developed a deep familiarity with the text; some as exact repetition and some in their own words.</w:t>
            </w:r>
          </w:p>
          <w:p w:rsidRPr="00F2494D" w:rsidR="007152C0" w:rsidP="005D3900" w:rsidRDefault="007152C0" w14:paraId="3DB19AE9" w14:textId="23E4C433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Use new vocabulary in different contexts.</w:t>
            </w:r>
          </w:p>
          <w:p w:rsidRPr="00F2494D" w:rsidR="007152C0" w:rsidP="005D3900" w:rsidRDefault="007152C0" w14:paraId="0BA7E89B" w14:textId="77777777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F2494D" w:rsidR="007152C0" w:rsidTr="0BA38405" w14:paraId="773AB684" w14:textId="77777777">
        <w:trPr>
          <w:trHeight w:val="567"/>
        </w:trPr>
        <w:tc>
          <w:tcPr>
            <w:tcW w:w="2364" w:type="dxa"/>
            <w:vMerge/>
            <w:tcMar/>
          </w:tcPr>
          <w:p w:rsidRPr="00F2494D" w:rsidR="007152C0" w:rsidP="008B6E6D" w:rsidRDefault="007152C0" w14:paraId="36A39F8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3" w:type="dxa"/>
            <w:gridSpan w:val="6"/>
            <w:tcBorders>
              <w:top w:val="nil"/>
            </w:tcBorders>
            <w:shd w:val="clear" w:color="auto" w:fill="auto"/>
            <w:tcMar/>
          </w:tcPr>
          <w:p w:rsidRPr="00F2494D" w:rsidR="00E3374C" w:rsidP="00E3374C" w:rsidRDefault="007152C0" w14:paraId="574298DA" w14:textId="7777777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 xml:space="preserve">Learn new vocabulary                                                    </w:t>
            </w: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Listen carefully to rhymes and songs, paying attention to how they sound.</w:t>
            </w:r>
            <w:r w:rsidRPr="00F2494D" w:rsidR="00E3374C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                               Use new vocabulary in different contexts</w:t>
            </w:r>
          </w:p>
          <w:p w:rsidRPr="00F2494D" w:rsidR="007152C0" w:rsidP="00E3374C" w:rsidRDefault="007152C0" w14:paraId="1D9BA5F7" w14:textId="423A7260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 xml:space="preserve">Use new vocabulary through the day                               </w:t>
            </w: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Learn rhymes, poems, and songs.</w:t>
            </w:r>
          </w:p>
        </w:tc>
      </w:tr>
      <w:tr w:rsidRPr="00F2494D" w:rsidR="00046E74" w:rsidTr="0BA38405" w14:paraId="470C8251" w14:textId="77777777">
        <w:trPr>
          <w:trHeight w:val="841"/>
        </w:trPr>
        <w:tc>
          <w:tcPr>
            <w:tcW w:w="2364" w:type="dxa"/>
            <w:vMerge w:val="restart"/>
            <w:tcBorders>
              <w:top w:val="single" w:color="auto" w:sz="24" w:space="0"/>
            </w:tcBorders>
            <w:shd w:val="clear" w:color="auto" w:fill="A8D08D" w:themeFill="accent6" w:themeFillTint="99"/>
            <w:tcMar/>
          </w:tcPr>
          <w:p w:rsidR="00046E74" w:rsidP="008B6E6D" w:rsidRDefault="00046E74" w14:paraId="5B507EA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Personal, Social and Emotional Development</w:t>
            </w:r>
          </w:p>
          <w:p w:rsidRPr="00F2494D" w:rsidR="00260938" w:rsidP="008B6E6D" w:rsidRDefault="00260938" w14:paraId="7F586AA6" w14:textId="0D2D97C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(Jigsaw)</w:t>
            </w:r>
          </w:p>
        </w:tc>
        <w:tc>
          <w:tcPr>
            <w:tcW w:w="6772" w:type="dxa"/>
            <w:gridSpan w:val="2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="00000E69" w:rsidP="00046E74" w:rsidRDefault="00000E69" w14:paraId="64227FAF" w14:textId="62F55C9D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Being Me in My World</w:t>
            </w:r>
          </w:p>
          <w:p w:rsidR="00000E69" w:rsidP="00046E74" w:rsidRDefault="0083207D" w14:paraId="59FFB5FE" w14:textId="0E165D04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Celebrating Differences</w:t>
            </w:r>
          </w:p>
          <w:p w:rsidR="00000E69" w:rsidP="00046E74" w:rsidRDefault="00000E69" w14:paraId="1EE92BD6" w14:textId="77777777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000E69" w:rsidP="00046E74" w:rsidRDefault="00000E69" w14:paraId="2084F1B4" w14:textId="77777777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000E69" w:rsidP="00046E74" w:rsidRDefault="00000E69" w14:paraId="5E02968E" w14:textId="77777777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046E74" w:rsidP="00046E74" w:rsidRDefault="00046E74" w14:paraId="739FF662" w14:textId="27395870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See themselves as a valuable individual.</w:t>
            </w:r>
          </w:p>
          <w:p w:rsidRPr="00F2494D" w:rsidR="00046E74" w:rsidP="00046E74" w:rsidRDefault="00046E74" w14:paraId="6B7C184D" w14:textId="77777777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Build constructive and respectful relationships.</w:t>
            </w:r>
          </w:p>
          <w:p w:rsidRPr="00F2494D" w:rsidR="00046E74" w:rsidP="00046E74" w:rsidRDefault="00046E74" w14:paraId="6E34D964" w14:textId="02F2101A">
            <w:pPr>
              <w:spacing w:after="200" w:line="276" w:lineRule="auto"/>
              <w:ind w:hanging="64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Express their feelings and consider the feelings of others.</w:t>
            </w:r>
          </w:p>
        </w:tc>
        <w:tc>
          <w:tcPr>
            <w:tcW w:w="6984" w:type="dxa"/>
            <w:gridSpan w:val="2"/>
            <w:tcBorders>
              <w:top w:val="single" w:color="auto" w:sz="24" w:space="0"/>
              <w:left w:val="single" w:color="auto" w:sz="24" w:space="0"/>
              <w:bottom w:val="nil"/>
              <w:right w:val="single" w:color="auto" w:sz="24" w:space="0"/>
            </w:tcBorders>
            <w:tcMar/>
          </w:tcPr>
          <w:p w:rsidR="0083207D" w:rsidP="00046E74" w:rsidRDefault="0083207D" w14:paraId="7BE91A76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Dreams and Goals</w:t>
            </w:r>
          </w:p>
          <w:p w:rsidR="0083207D" w:rsidP="00046E74" w:rsidRDefault="0083207D" w14:paraId="1CA8D539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Healthy Me</w:t>
            </w:r>
          </w:p>
          <w:p w:rsidR="0083207D" w:rsidP="00046E74" w:rsidRDefault="0083207D" w14:paraId="2AC3F4C1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3207D" w:rsidP="00046E74" w:rsidRDefault="0083207D" w14:paraId="76C8B0C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3207D" w:rsidP="00046E74" w:rsidRDefault="0083207D" w14:paraId="69240E9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046E74" w:rsidP="00046E74" w:rsidRDefault="00046E74" w14:paraId="7C340DD2" w14:textId="0C31AF70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Show resilience and perseverance in the face of challenge.</w:t>
            </w:r>
          </w:p>
          <w:p w:rsidRPr="00F2494D" w:rsidR="00046E74" w:rsidP="00046E74" w:rsidRDefault="00046E74" w14:paraId="0AACCB18" w14:textId="1B605E22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Identify and moderate their own feelings socially and emotionally.</w:t>
            </w:r>
          </w:p>
        </w:tc>
        <w:tc>
          <w:tcPr>
            <w:tcW w:w="6697" w:type="dxa"/>
            <w:gridSpan w:val="2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="0083207D" w:rsidP="00046E74" w:rsidRDefault="0083207D" w14:paraId="2ECA2D23" w14:textId="181ED93B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Relationships</w:t>
            </w:r>
          </w:p>
          <w:p w:rsidR="0083207D" w:rsidP="00046E74" w:rsidRDefault="0083207D" w14:paraId="759EF16B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Changing Me</w:t>
            </w:r>
          </w:p>
          <w:p w:rsidR="0083207D" w:rsidP="00046E74" w:rsidRDefault="0083207D" w14:paraId="410112CF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3207D" w:rsidP="00046E74" w:rsidRDefault="0083207D" w14:paraId="405329A2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3207D" w:rsidP="00046E74" w:rsidRDefault="0083207D" w14:paraId="74DACCAA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046E74" w:rsidP="00046E74" w:rsidRDefault="00046E74" w14:paraId="097F7836" w14:textId="5170F102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Think about the perspectives of others.</w:t>
            </w:r>
          </w:p>
          <w:p w:rsidRPr="00F2494D" w:rsidR="00046E74" w:rsidP="00046E74" w:rsidRDefault="00046E74" w14:paraId="42E0D9B3" w14:textId="5B080A08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Manage their own needs.</w:t>
            </w:r>
          </w:p>
        </w:tc>
      </w:tr>
      <w:tr w:rsidRPr="00F2494D" w:rsidR="00046E74" w:rsidTr="0BA38405" w14:paraId="5930A225" w14:textId="77777777">
        <w:trPr>
          <w:trHeight w:val="227"/>
        </w:trPr>
        <w:tc>
          <w:tcPr>
            <w:tcW w:w="2364" w:type="dxa"/>
            <w:vMerge/>
            <w:tcMar/>
          </w:tcPr>
          <w:p w:rsidRPr="00F2494D" w:rsidR="00046E74" w:rsidP="008B6E6D" w:rsidRDefault="00046E74" w14:paraId="174C4FE7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3" w:type="dxa"/>
            <w:gridSpan w:val="6"/>
            <w:tcBorders>
              <w:top w:val="nil"/>
            </w:tcBorders>
            <w:shd w:val="clear" w:color="auto" w:fill="E2EFD9" w:themeFill="accent6" w:themeFillTint="33"/>
            <w:tcMar/>
          </w:tcPr>
          <w:p w:rsidRPr="00F2494D" w:rsidR="00046E74" w:rsidP="00506FE0" w:rsidRDefault="00046E74" w14:paraId="2E60F8AC" w14:textId="17028BF0">
            <w:pPr>
              <w:spacing w:after="200" w:line="276" w:lineRule="auto"/>
              <w:contextualSpacing/>
              <w:jc w:val="center"/>
              <w:rPr>
                <w:rFonts w:eastAsia="Times New Roman" w:asciiTheme="majorHAnsi" w:hAnsiTheme="majorHAnsi" w:cstheme="majorHAnsi"/>
                <w:i/>
                <w:iCs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i/>
                <w:iCs/>
                <w:sz w:val="20"/>
                <w:szCs w:val="20"/>
                <w:lang w:eastAsia="en-GB"/>
              </w:rPr>
              <w:t>NB. These statements have been split for extra focus, but all will apply on an ongoing basis throughout the reception year.</w:t>
            </w:r>
          </w:p>
        </w:tc>
      </w:tr>
      <w:tr w:rsidRPr="00F2494D" w:rsidR="004926CF" w:rsidTr="0BA38405" w14:paraId="190E5EEE" w14:textId="77777777">
        <w:trPr>
          <w:trHeight w:val="925"/>
        </w:trPr>
        <w:tc>
          <w:tcPr>
            <w:tcW w:w="2364" w:type="dxa"/>
            <w:vMerge w:val="restart"/>
            <w:tcBorders>
              <w:top w:val="single" w:color="auto" w:sz="24" w:space="0"/>
            </w:tcBorders>
            <w:shd w:val="clear" w:color="auto" w:fill="FFD966" w:themeFill="accent4" w:themeFillTint="99"/>
            <w:tcMar/>
          </w:tcPr>
          <w:p w:rsidRPr="00F2494D" w:rsidR="004926CF" w:rsidP="008B6E6D" w:rsidRDefault="004926CF" w14:paraId="45F0328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Physical Development</w:t>
            </w:r>
          </w:p>
          <w:p w:rsidRPr="00F2494D" w:rsidR="004926CF" w:rsidP="008B6E6D" w:rsidRDefault="004926CF" w14:paraId="2ACFE58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2494D" w:rsidR="004926CF" w:rsidP="008B6E6D" w:rsidRDefault="004926CF" w14:paraId="04A5162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Pr="005750A2" w:rsidR="005750A2" w:rsidP="005750A2" w:rsidRDefault="004926CF" w14:paraId="095196D4" w14:textId="77777777">
            <w:pPr>
              <w:autoSpaceDE w:val="0"/>
              <w:autoSpaceDN w:val="0"/>
              <w:adjustRightInd w:val="0"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5750A2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Further develop the skills they need to manage the school day successfully: lining up and queuing, mealtimes, personal hygiene</w:t>
            </w:r>
            <w:r w:rsidRPr="005750A2" w:rsidR="005750A2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.</w:t>
            </w:r>
          </w:p>
          <w:p w:rsidRPr="005750A2" w:rsidR="005750A2" w:rsidP="005750A2" w:rsidRDefault="005750A2" w14:paraId="365039FC" w14:textId="1A13F00D">
            <w:pPr>
              <w:autoSpaceDE w:val="0"/>
              <w:autoSpaceDN w:val="0"/>
              <w:adjustRightInd w:val="0"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Work with others to manage large items</w:t>
            </w:r>
          </w:p>
          <w:p w:rsidRPr="005750A2" w:rsidR="005750A2" w:rsidP="005750A2" w:rsidRDefault="005750A2" w14:paraId="3ECD413A" w14:textId="1784E3D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Show a preference for a dominant hand with a comfortable pencil grip</w:t>
            </w:r>
          </w:p>
          <w:p w:rsidRPr="005750A2" w:rsidR="005750A2" w:rsidP="005750A2" w:rsidRDefault="005750A2" w14:paraId="4F5B4672" w14:textId="4C3FA1B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Draw a picture</w:t>
            </w:r>
          </w:p>
          <w:p w:rsidRPr="005750A2" w:rsidR="005750A2" w:rsidP="008B6E6D" w:rsidRDefault="005750A2" w14:paraId="54F2F3D0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5750A2" w:rsidR="004926CF" w:rsidP="008B6E6D" w:rsidRDefault="004926CF" w14:paraId="4C4FB327" w14:textId="5D1A3F7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="004926CF" w:rsidP="008B6E6D" w:rsidRDefault="004926CF" w14:paraId="2E879D75" w14:textId="7A466A96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Revise and refine the fundamental movement skills they have already acquired: rolling, crawling, walking, jumping, running, hopping, skipping, climbing.</w:t>
            </w:r>
          </w:p>
          <w:p w:rsidRPr="005750A2" w:rsidR="005750A2" w:rsidP="005750A2" w:rsidRDefault="005750A2" w14:paraId="7E73E31B" w14:textId="1981AC2D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S</w:t>
            </w:r>
            <w:r w:rsidRPr="005750A2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how good pencil control when mark making and drawing</w:t>
            </w:r>
          </w:p>
          <w:p w:rsidRPr="00F2494D" w:rsidR="005750A2" w:rsidP="005750A2" w:rsidRDefault="005750A2" w14:paraId="7A74005D" w14:textId="60F1CD7B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Us</w:t>
            </w:r>
            <w:r w:rsidRPr="005750A2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e cutlery and other one-handed equipment</w:t>
            </w:r>
          </w:p>
          <w:p w:rsidRPr="00F2494D" w:rsidR="004926CF" w:rsidP="008B6E6D" w:rsidRDefault="004926CF" w14:paraId="2898C8F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5750A2" w:rsidR="004926CF" w:rsidP="008B6E6D" w:rsidRDefault="004926CF" w14:paraId="103EFDDF" w14:textId="5B15FB1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Further develop and refine a range of ball skills including throwing, catching, kicking, passing, batting, and aiming.</w:t>
            </w:r>
          </w:p>
          <w:p w:rsidR="004926CF" w:rsidP="008B6E6D" w:rsidRDefault="004926CF" w14:paraId="7F9AF46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Develop confidence, competence, precision, and accuracy when engaging in activities that involve a ball.</w:t>
            </w:r>
          </w:p>
          <w:p w:rsidRPr="005750A2" w:rsidR="005750A2" w:rsidP="005750A2" w:rsidRDefault="005750A2" w14:paraId="769ED115" w14:textId="39C5B91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Begin to hold</w:t>
            </w: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 xml:space="preserve"> a pencil in a tripod grip</w:t>
            </w:r>
          </w:p>
          <w:p w:rsidRPr="005750A2" w:rsidR="005750A2" w:rsidP="005750A2" w:rsidRDefault="005750A2" w14:paraId="086297DB" w14:textId="4341A6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Begin to us</w:t>
            </w: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e scissors with some accuracy.</w:t>
            </w: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Pr="005750A2" w:rsidR="005750A2" w:rsidP="005750A2" w:rsidRDefault="004926CF" w14:paraId="1BA5E8F6" w14:textId="7777777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Know and talk about the different factors that support their overall health and wellbeing: regular physical activity, healthy eating, toothbrushing, sensible amounts of ‘screen time’, having a good sleep routine, being a safe pedestrian.</w:t>
            </w:r>
          </w:p>
          <w:p w:rsidRPr="005750A2" w:rsidR="005750A2" w:rsidP="005750A2" w:rsidRDefault="005750A2" w14:paraId="40BFFABB" w14:textId="22F6ECF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Sit comfortably at a table to write</w:t>
            </w:r>
          </w:p>
          <w:p w:rsidRPr="005750A2" w:rsidR="005750A2" w:rsidP="005750A2" w:rsidRDefault="005750A2" w14:paraId="2002C15C" w14:textId="2803E66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Hold a pencil in a tripod grip</w:t>
            </w:r>
          </w:p>
          <w:p w:rsidRPr="005750A2" w:rsidR="004926CF" w:rsidP="005750A2" w:rsidRDefault="005750A2" w14:paraId="49686428" w14:textId="31711B5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750A2">
              <w:rPr>
                <w:rFonts w:asciiTheme="majorHAnsi" w:hAnsiTheme="majorHAnsi" w:cstheme="majorHAnsi"/>
                <w:sz w:val="20"/>
                <w:szCs w:val="20"/>
              </w:rPr>
              <w:t>Use scissors with some accuracy.</w:t>
            </w: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F2494D" w:rsidR="004926CF" w:rsidP="008B6E6D" w:rsidRDefault="004926CF" w14:paraId="0D7BC176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Combine different movements with ease and fluency</w:t>
            </w:r>
          </w:p>
          <w:p w:rsidRPr="00F2494D" w:rsidR="004926CF" w:rsidP="008B6E6D" w:rsidRDefault="004926CF" w14:paraId="683D9CD3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4926CF" w:rsidP="008B6E6D" w:rsidRDefault="004926CF" w14:paraId="35D1C35F" w14:textId="5FB97154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Develop the foundations of a handwriting style which is fast, accurate and efficient.</w:t>
            </w:r>
          </w:p>
          <w:p w:rsidRPr="00F2494D" w:rsidR="004926CF" w:rsidP="008B6E6D" w:rsidRDefault="004926CF" w14:paraId="44D723D4" w14:textId="6CD3604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Pr="00F2494D" w:rsidR="004926CF" w:rsidP="008B6E6D" w:rsidRDefault="004926CF" w14:paraId="7D056338" w14:textId="7777777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Confidently and safely use a range of large and small apparatus indoors and outside, alone and in a group.</w:t>
            </w:r>
          </w:p>
          <w:p w:rsidRPr="00025BF7" w:rsidR="00025BF7" w:rsidP="00025BF7" w:rsidRDefault="00025BF7" w14:paraId="548CE579" w14:textId="231004F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025BF7">
              <w:rPr>
                <w:rFonts w:asciiTheme="majorHAnsi" w:hAnsiTheme="majorHAnsi" w:cstheme="majorHAnsi"/>
                <w:sz w:val="20"/>
                <w:szCs w:val="20"/>
              </w:rPr>
              <w:t>how strength, balance and co-ordination in movement</w:t>
            </w:r>
          </w:p>
          <w:p w:rsidRPr="00F2494D" w:rsidR="004926CF" w:rsidP="00025BF7" w:rsidRDefault="00025BF7" w14:paraId="0C8658EE" w14:textId="462AFD5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</w:t>
            </w:r>
            <w:r w:rsidRPr="00025BF7">
              <w:rPr>
                <w:rFonts w:asciiTheme="majorHAnsi" w:hAnsiTheme="majorHAnsi" w:cstheme="majorHAnsi"/>
                <w:sz w:val="20"/>
                <w:szCs w:val="20"/>
              </w:rPr>
              <w:t xml:space="preserve">old a pencil effectively (tripod)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write and </w:t>
            </w:r>
            <w:r w:rsidRPr="00025BF7">
              <w:rPr>
                <w:rFonts w:asciiTheme="majorHAnsi" w:hAnsiTheme="majorHAnsi" w:cstheme="majorHAnsi"/>
                <w:sz w:val="20"/>
                <w:szCs w:val="20"/>
              </w:rPr>
              <w:t>draw with accuracy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 Use a</w:t>
            </w:r>
            <w:r w:rsidRPr="00025BF7">
              <w:rPr>
                <w:rFonts w:asciiTheme="majorHAnsi" w:hAnsiTheme="majorHAnsi" w:cstheme="majorHAnsi"/>
                <w:sz w:val="20"/>
                <w:szCs w:val="20"/>
              </w:rPr>
              <w:t xml:space="preserve"> range of tools e.g. scissors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confidently.</w:t>
            </w:r>
          </w:p>
        </w:tc>
      </w:tr>
      <w:tr w:rsidRPr="00F2494D" w:rsidR="004926CF" w:rsidTr="0BA38405" w14:paraId="6D1CC42C" w14:textId="77777777">
        <w:trPr>
          <w:trHeight w:val="925"/>
        </w:trPr>
        <w:tc>
          <w:tcPr>
            <w:tcW w:w="2364" w:type="dxa"/>
            <w:vMerge/>
            <w:tcMar/>
          </w:tcPr>
          <w:p w:rsidRPr="00F2494D" w:rsidR="004926CF" w:rsidP="008B6E6D" w:rsidRDefault="004926CF" w14:paraId="393B29E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3" w:type="dxa"/>
            <w:gridSpan w:val="6"/>
            <w:tcBorders>
              <w:top w:val="nil"/>
            </w:tcBorders>
            <w:shd w:val="clear" w:color="auto" w:fill="FFF2CC" w:themeFill="accent4" w:themeFillTint="33"/>
            <w:tcMar/>
          </w:tcPr>
          <w:p w:rsidRPr="00F2494D" w:rsidR="007152C0" w:rsidP="007152C0" w:rsidRDefault="004926CF" w14:paraId="2B51C116" w14:textId="77777777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:rsidRPr="00F2494D" w:rsidR="007152C0" w:rsidP="007152C0" w:rsidRDefault="004926CF" w14:paraId="115ADE2A" w14:textId="77777777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Develop their small motor skills so that they can use a range of tools competently, safely, and confidently. Suggested tools: pencils for drawing and writing, paintbrushes, scissors, knives, forks, and spoo</w:t>
            </w:r>
            <w:r w:rsidRPr="00F2494D" w:rsidR="007152C0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n.</w:t>
            </w:r>
          </w:p>
          <w:p w:rsidRPr="00F2494D" w:rsidR="007152C0" w:rsidP="007152C0" w:rsidRDefault="004926CF" w14:paraId="76CF4347" w14:textId="6EDC37F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Use their core muscle strength to achieve a good posture when sitting at a table or sitting on the floor.</w:t>
            </w:r>
          </w:p>
          <w:p w:rsidRPr="00F2494D" w:rsidR="004926CF" w:rsidP="007152C0" w:rsidRDefault="004926CF" w14:paraId="3A3A640B" w14:textId="4B181AF7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Develop overall body-strength, balance, co-ordination, and agility</w:t>
            </w:r>
          </w:p>
        </w:tc>
      </w:tr>
      <w:tr w:rsidRPr="00F2494D" w:rsidR="001C169E" w:rsidTr="0BA38405" w14:paraId="1B684BD6" w14:textId="77777777">
        <w:trPr>
          <w:trHeight w:val="936"/>
        </w:trPr>
        <w:tc>
          <w:tcPr>
            <w:tcW w:w="2364" w:type="dxa"/>
            <w:tcBorders>
              <w:top w:val="single" w:color="auto" w:sz="24" w:space="0"/>
              <w:bottom w:val="nil"/>
            </w:tcBorders>
            <w:shd w:val="clear" w:color="auto" w:fill="F4B083" w:themeFill="accent2" w:themeFillTint="99"/>
            <w:tcMar/>
          </w:tcPr>
          <w:p w:rsidR="001C169E" w:rsidP="008B6E6D" w:rsidRDefault="001C169E" w14:paraId="575C9A57" w14:textId="63C0A08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Literacy</w:t>
            </w:r>
          </w:p>
          <w:p w:rsidRPr="00F2494D" w:rsidR="005C5645" w:rsidP="008B6E6D" w:rsidRDefault="005C5645" w14:paraId="6FDC573A" w14:textId="1064A39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Comprehension</w:t>
            </w:r>
          </w:p>
          <w:p w:rsidRPr="00F2494D" w:rsidR="001C169E" w:rsidP="008B6E6D" w:rsidRDefault="001C169E" w14:paraId="1699D93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2494D" w:rsidR="001C169E" w:rsidP="008B6E6D" w:rsidRDefault="001C169E" w14:paraId="272E019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Pr="00A06435" w:rsidR="005C5645" w:rsidP="005C5645" w:rsidRDefault="005C5645" w14:paraId="7FE4FA39" w14:textId="77777777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ED7D31" w:themeColor="accent2"/>
                <w:sz w:val="20"/>
                <w:szCs w:val="20"/>
              </w:rPr>
              <w:t xml:space="preserve"> </w:t>
            </w:r>
            <w:r w:rsidRPr="00A06435">
              <w:rPr>
                <w:rFonts w:ascii="Tw Cen MT" w:hAnsi="Tw Cen MT"/>
                <w:sz w:val="20"/>
                <w:szCs w:val="20"/>
              </w:rPr>
              <w:t>Listen and enjoy sharing a range of books.</w:t>
            </w:r>
          </w:p>
          <w:p w:rsidRPr="00A06435" w:rsidR="005C5645" w:rsidP="005C5645" w:rsidRDefault="005C5645" w14:paraId="0E604E27" w14:textId="77777777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Hold a book correctly, handle with care and turn pages from front to back and recognise front and back cover.</w:t>
            </w:r>
          </w:p>
          <w:p w:rsidRPr="00A06435" w:rsidR="005C5645" w:rsidP="005C5645" w:rsidRDefault="005C5645" w14:paraId="1FA2E1F2" w14:textId="77777777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Know that print carries meaning and in English, is read from left to right and top to bottom.</w:t>
            </w:r>
          </w:p>
          <w:p w:rsidRPr="00A06435" w:rsidR="005C5645" w:rsidP="005C5645" w:rsidRDefault="005C5645" w14:paraId="46C2C819" w14:textId="77777777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Know the difference between text and illustrations.</w:t>
            </w:r>
          </w:p>
          <w:p w:rsidRPr="00A06435" w:rsidR="005C5645" w:rsidP="005C5645" w:rsidRDefault="005C5645" w14:paraId="39832FFD" w14:textId="77777777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Enjoy joining in with rhyme, songs and poems.</w:t>
            </w:r>
          </w:p>
          <w:p w:rsidRPr="00F2494D" w:rsidR="001C169E" w:rsidP="005C5645" w:rsidRDefault="005C5645" w14:paraId="5FCD20F7" w14:textId="78D4CCA1">
            <w:pPr>
              <w:pStyle w:val="ListParagraph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Join in with repeated refrains and key phrases.</w:t>
            </w: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Pr="00A06435" w:rsidR="005C5645" w:rsidP="005C5645" w:rsidRDefault="005C5645" w14:paraId="13FACC97" w14:textId="77777777">
            <w:pPr>
              <w:pStyle w:val="ListParagraph"/>
              <w:spacing w:after="0" w:line="240" w:lineRule="auto"/>
              <w:ind w:left="0"/>
              <w:rPr>
                <w:rFonts w:ascii="Tw Cen MT" w:hAnsi="Tw Cen MT" w:cs="Arial"/>
                <w:sz w:val="20"/>
                <w:szCs w:val="20"/>
              </w:rPr>
            </w:pPr>
            <w:r w:rsidRPr="00A06435"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ED7D31" w:themeColor="accent2"/>
                <w:sz w:val="20"/>
                <w:szCs w:val="20"/>
              </w:rPr>
              <w:t xml:space="preserve"> </w:t>
            </w:r>
            <w:r w:rsidRPr="00A06435">
              <w:rPr>
                <w:rFonts w:ascii="Tw Cen MT" w:hAnsi="Tw Cen MT" w:cs="Arial"/>
                <w:sz w:val="20"/>
                <w:szCs w:val="20"/>
              </w:rPr>
              <w:t xml:space="preserve">Engage in conversation and can answer questions when reading wordless fiction and nonfiction books. </w:t>
            </w:r>
          </w:p>
          <w:p w:rsidR="005C5645" w:rsidP="005C5645" w:rsidRDefault="005C5645" w14:paraId="17878384" w14:textId="77777777">
            <w:pPr>
              <w:pStyle w:val="ListParagraph"/>
              <w:spacing w:after="0" w:line="240" w:lineRule="auto"/>
              <w:ind w:left="0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 xml:space="preserve">Respond to ‘who’, ‘where’ ‘what’ and ‘when’ questions linked to text and illustrations. </w:t>
            </w:r>
          </w:p>
          <w:p w:rsidRPr="00A06435" w:rsidR="005C5645" w:rsidP="005C5645" w:rsidRDefault="005C5645" w14:paraId="44CD1D71" w14:textId="77777777">
            <w:pPr>
              <w:pStyle w:val="ListParagraph"/>
              <w:spacing w:after="0" w:line="240" w:lineRule="auto"/>
              <w:ind w:left="0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T</w:t>
            </w:r>
            <w:r w:rsidRPr="00A06435">
              <w:rPr>
                <w:rFonts w:ascii="Tw Cen MT" w:hAnsi="Tw Cen MT" w:cs="Arial"/>
                <w:sz w:val="20"/>
                <w:szCs w:val="20"/>
              </w:rPr>
              <w:t>alk about events, feelings, main characters, where a story is set and recognise links to own life experiences.</w:t>
            </w:r>
          </w:p>
          <w:p w:rsidRPr="00F2494D" w:rsidR="001C169E" w:rsidP="005C5645" w:rsidRDefault="001C169E" w14:paraId="6BFB58D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="005C5645" w:rsidP="005C5645" w:rsidRDefault="005C5645" w14:paraId="303E17F6" w14:textId="77777777">
            <w:pPr>
              <w:spacing w:after="200"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A06435"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ED7D31" w:themeColor="accent2"/>
                <w:sz w:val="20"/>
                <w:szCs w:val="20"/>
              </w:rPr>
              <w:t xml:space="preserve"> </w:t>
            </w: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Use picture clues to help read a simple text.</w:t>
            </w:r>
          </w:p>
          <w:p w:rsidR="005C5645" w:rsidP="005C5645" w:rsidRDefault="005C5645" w14:paraId="5929F5BB" w14:textId="77777777">
            <w:pPr>
              <w:spacing w:after="200"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P</w:t>
            </w:r>
            <w:r w:rsidRPr="00917917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redict and anticipate key events based on illustrations, story content and title.</w:t>
            </w:r>
          </w:p>
          <w:p w:rsidR="005C5645" w:rsidP="005C5645" w:rsidRDefault="005C5645" w14:paraId="39C4FE12" w14:textId="77777777">
            <w:pPr>
              <w:spacing w:after="200"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Understand the structure of a non-fiction book is different to a fiction book.</w:t>
            </w:r>
          </w:p>
          <w:p w:rsidRPr="00F2494D" w:rsidR="001C169E" w:rsidP="005C5645" w:rsidRDefault="005C5645" w14:paraId="35ABF2E2" w14:textId="5553CB09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Play is influenced by experience of books (small world, role play).</w:t>
            </w: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Pr="00A06435" w:rsidR="005C5645" w:rsidP="005C5645" w:rsidRDefault="005C5645" w14:paraId="2BA69505" w14:textId="77777777">
            <w:pPr>
              <w:spacing w:after="200" w:line="276" w:lineRule="auto"/>
              <w:ind w:hanging="13"/>
              <w:contextualSpacing/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ED7D31" w:themeColor="accent2"/>
                <w:sz w:val="20"/>
                <w:szCs w:val="20"/>
              </w:rPr>
              <w:t xml:space="preserve"> </w:t>
            </w:r>
            <w:r w:rsidRPr="00A06435">
              <w:rPr>
                <w:rFonts w:ascii="Tw Cen MT" w:hAnsi="Tw Cen MT"/>
                <w:sz w:val="20"/>
                <w:szCs w:val="20"/>
              </w:rPr>
              <w:t>Retell stories in the correct sequence, draw on language patterns of stories.</w:t>
            </w:r>
          </w:p>
          <w:p w:rsidR="005C5645" w:rsidP="005C5645" w:rsidRDefault="005C5645" w14:paraId="30AFBD47" w14:textId="77777777">
            <w:pPr>
              <w:spacing w:after="200" w:line="276" w:lineRule="auto"/>
              <w:ind w:hanging="13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Say how they feel about stories and poems, what parts of the story they liked or disliked, can identify favourite characters, events, or settings and why.</w:t>
            </w:r>
          </w:p>
          <w:p w:rsidR="005C5645" w:rsidP="005C5645" w:rsidRDefault="005C5645" w14:paraId="60FD2C2D" w14:textId="77777777">
            <w:pPr>
              <w:spacing w:after="200" w:line="276" w:lineRule="auto"/>
              <w:ind w:hanging="13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Independently access the features of a non-fiction book.</w:t>
            </w:r>
          </w:p>
          <w:p w:rsidR="005C5645" w:rsidP="005C5645" w:rsidRDefault="005C5645" w14:paraId="6B949CF3" w14:textId="77777777">
            <w:pPr>
              <w:spacing w:after="200" w:line="276" w:lineRule="auto"/>
              <w:ind w:hanging="13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 xml:space="preserve">Play influenced by experience of books </w:t>
            </w:r>
          </w:p>
          <w:p w:rsidRPr="00F2494D" w:rsidR="001C169E" w:rsidP="005C5645" w:rsidRDefault="005C5645" w14:paraId="10623C10" w14:textId="3F5617FB">
            <w:pPr>
              <w:spacing w:after="200" w:line="276" w:lineRule="auto"/>
              <w:ind w:left="-13" w:firstLine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Innovate a well-known story with support.</w:t>
            </w: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="005C5645" w:rsidP="005C5645" w:rsidRDefault="005C5645" w14:paraId="656B7040" w14:textId="77777777">
            <w:pPr>
              <w:spacing w:after="200" w:line="276" w:lineRule="auto"/>
              <w:ind w:left="72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  <w:t>Comprehension:</w:t>
            </w:r>
            <w:r w:rsidRPr="00917917">
              <w:rPr>
                <w:rFonts w:ascii="Tw Cen MT" w:hAnsi="Tw Cen MT"/>
                <w:color w:val="ED7D31" w:themeColor="accent2"/>
                <w:sz w:val="20"/>
                <w:szCs w:val="20"/>
              </w:rPr>
              <w:t xml:space="preserve"> </w:t>
            </w:r>
            <w:r w:rsidRPr="00917917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 xml:space="preserve">Correctly sequence a story or event using pictures and/or captions. </w:t>
            </w:r>
          </w:p>
          <w:p w:rsidRPr="00917917" w:rsidR="005C5645" w:rsidP="005C5645" w:rsidRDefault="005C5645" w14:paraId="65BE3D1C" w14:textId="77777777">
            <w:pPr>
              <w:spacing w:after="200" w:line="276" w:lineRule="auto"/>
              <w:ind w:left="72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/>
                <w:sz w:val="20"/>
                <w:szCs w:val="20"/>
              </w:rPr>
              <w:t>Respond to questions about how and why something is happening.</w:t>
            </w:r>
          </w:p>
          <w:p w:rsidRPr="00917917" w:rsidR="005C5645" w:rsidP="005C5645" w:rsidRDefault="005C5645" w14:paraId="4E3B50A9" w14:textId="77777777">
            <w:pPr>
              <w:spacing w:after="200" w:line="276" w:lineRule="auto"/>
              <w:ind w:left="72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Know the difference between different types of texts (fiction, nonfiction, poetry)</w:t>
            </w:r>
          </w:p>
          <w:p w:rsidRPr="00F2494D" w:rsidR="001C169E" w:rsidP="005C5645" w:rsidRDefault="005C5645" w14:paraId="6F97B4C6" w14:textId="5492360A">
            <w:pPr>
              <w:spacing w:after="200" w:line="276" w:lineRule="auto"/>
              <w:ind w:left="72"/>
              <w:contextualSpacing/>
              <w:rPr>
                <w:rFonts w:asciiTheme="majorHAnsi" w:hAnsiTheme="majorHAnsi" w:cstheme="majorHAnsi"/>
                <w:sz w:val="20"/>
                <w:szCs w:val="20"/>
              </w:rPr>
            </w:pPr>
            <w:r w:rsidRPr="00917917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 xml:space="preserve">Play influenced by experience of books </w:t>
            </w:r>
            <w:r w:rsidRPr="00917917">
              <w:rPr>
                <w:rFonts w:ascii="Tw Cen MT" w:hAnsi="Tw Cen MT"/>
                <w:sz w:val="20"/>
                <w:szCs w:val="20"/>
              </w:rPr>
              <w:t>- gestures and actions used to act out a story, event or rhyme from text or illustrations.</w:t>
            </w: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Pr="00917917" w:rsidR="005C5645" w:rsidP="005C5645" w:rsidRDefault="005C5645" w14:paraId="42259E89" w14:textId="77777777">
            <w:pPr>
              <w:ind w:left="41"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  <w:t>Comprehension:</w:t>
            </w:r>
            <w:r w:rsidRPr="00917917">
              <w:rPr>
                <w:rFonts w:ascii="Tw Cen MT" w:hAnsi="Tw Cen MT"/>
                <w:color w:val="ED7D31" w:themeColor="accent2"/>
                <w:sz w:val="20"/>
                <w:szCs w:val="20"/>
              </w:rPr>
              <w:t xml:space="preserve"> </w:t>
            </w:r>
            <w:r w:rsidRPr="00917917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Play influenced by experience of books -</w:t>
            </w:r>
            <w:r w:rsidRPr="00917917">
              <w:rPr>
                <w:rFonts w:ascii="Tw Cen MT" w:hAnsi="Tw Cen MT"/>
                <w:sz w:val="20"/>
                <w:szCs w:val="20"/>
              </w:rPr>
              <w:t xml:space="preserve"> a</w:t>
            </w:r>
            <w:r w:rsidRPr="00917917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ct out stories through role play activities, using simple props (e.g. hats, masks, clothes, etc.) and appropriate vocabulary. Innovate a known story.</w:t>
            </w:r>
          </w:p>
          <w:p w:rsidRPr="00917917" w:rsidR="005C5645" w:rsidP="005C5645" w:rsidRDefault="005C5645" w14:paraId="383FB46D" w14:textId="77777777">
            <w:pPr>
              <w:ind w:left="41"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Recall the main points in text in the correct sequence, using own words and include new vocabulary.</w:t>
            </w:r>
          </w:p>
          <w:p w:rsidRPr="00F2494D" w:rsidR="001C169E" w:rsidP="005C5645" w:rsidRDefault="005C5645" w14:paraId="6115C660" w14:textId="7EF99E73">
            <w:pPr>
              <w:ind w:left="41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Talk about themes of simple texts e.g. perseverance, good v evil.</w:t>
            </w:r>
          </w:p>
        </w:tc>
      </w:tr>
      <w:tr w:rsidRPr="00F2494D" w:rsidR="005C5645" w:rsidTr="0BA38405" w14:paraId="75DE01C0" w14:textId="77777777">
        <w:trPr>
          <w:trHeight w:val="936"/>
        </w:trPr>
        <w:tc>
          <w:tcPr>
            <w:tcW w:w="2364" w:type="dxa"/>
            <w:tcBorders>
              <w:top w:val="single" w:color="auto" w:sz="24" w:space="0"/>
              <w:bottom w:val="nil"/>
            </w:tcBorders>
            <w:shd w:val="clear" w:color="auto" w:fill="F4B083" w:themeFill="accent2" w:themeFillTint="99"/>
            <w:tcMar/>
          </w:tcPr>
          <w:p w:rsidR="000B144D" w:rsidP="000B144D" w:rsidRDefault="000B144D" w14:paraId="7195AE3B" w14:textId="6DD8FF4B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  <w:r w:rsidRPr="00C2678D">
              <w:rPr>
                <w:rFonts w:ascii="Tw Cen MT" w:hAnsi="Tw Cen MT"/>
                <w:b/>
                <w:bCs/>
                <w:sz w:val="18"/>
                <w:szCs w:val="18"/>
              </w:rPr>
              <w:t>WORD READING</w:t>
            </w:r>
          </w:p>
          <w:p w:rsidR="000B144D" w:rsidP="000B144D" w:rsidRDefault="000B144D" w14:paraId="38C6BFDB" w14:textId="3BBB05B5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10D6BFBB" w14:textId="19862DA5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4B91DC12" w14:textId="35B4832B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6918E049" w14:textId="7A613E49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7F9F7AB1" w14:textId="2432C207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4A4A4568" w14:textId="1E558FD5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537BAB2E" w14:textId="4A62E485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4EE58FDE" w14:textId="57CD1169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7121DA35" w14:textId="3ABD2721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0592EAD8" w14:textId="70480961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169CAED3" w14:textId="13EB8D60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4E9B629B" w14:textId="3A22C022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62319A70" w14:textId="23FE9C79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79C58301" w14:textId="293FAE48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0B0DCFCF" w14:textId="2BE9EEE6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487EB7F5" w14:textId="40641A01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5B4676B2" w14:textId="39447ECE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13C16D25" w14:textId="7E84E2C7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="000B144D" w:rsidP="000B144D" w:rsidRDefault="000B144D" w14:paraId="4AFCF14A" w14:textId="64C18D9B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</w:p>
          <w:p w:rsidRPr="00C2678D" w:rsidR="000B144D" w:rsidP="000B144D" w:rsidRDefault="000B144D" w14:paraId="70625876" w14:textId="00C3E472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  <w:r>
              <w:rPr>
                <w:rFonts w:ascii="Tw Cen MT" w:hAnsi="Tw Cen MT"/>
                <w:b/>
                <w:bCs/>
                <w:sz w:val="18"/>
                <w:szCs w:val="18"/>
              </w:rPr>
              <w:t>Writing</w:t>
            </w:r>
          </w:p>
          <w:p w:rsidRPr="00F2494D" w:rsidR="005C5645" w:rsidP="008B6E6D" w:rsidRDefault="005C5645" w14:paraId="7DFE8CF1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Pr="00687884" w:rsidR="00687884" w:rsidP="00687884" w:rsidRDefault="00687884" w14:paraId="706CFA6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87884">
              <w:rPr>
                <w:rFonts w:asciiTheme="majorHAnsi" w:hAnsiTheme="majorHAnsi" w:cstheme="majorHAnsi"/>
                <w:sz w:val="20"/>
                <w:szCs w:val="20"/>
              </w:rPr>
              <w:t>Repeat words and phrases from familiar stories </w:t>
            </w:r>
          </w:p>
          <w:p w:rsidRPr="00687884" w:rsidR="00687884" w:rsidP="00687884" w:rsidRDefault="00687884" w14:paraId="1FCF1C4F" w14:textId="77777777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  <w:r w:rsidRPr="00687884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687884" w:rsidR="00687884" w:rsidP="00687884" w:rsidRDefault="00687884" w14:paraId="677DC2E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87884">
              <w:rPr>
                <w:rFonts w:asciiTheme="majorHAnsi" w:hAnsiTheme="majorHAnsi" w:cstheme="majorHAnsi"/>
                <w:sz w:val="20"/>
                <w:szCs w:val="20"/>
              </w:rPr>
              <w:t>Beginning to understand beginning, middle and end. </w:t>
            </w:r>
          </w:p>
          <w:p w:rsidRPr="00687884" w:rsidR="00687884" w:rsidP="00687884" w:rsidRDefault="00687884" w14:paraId="5EAB5808" w14:textId="77777777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  <w:r w:rsidRPr="00687884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687884" w:rsidR="00687884" w:rsidP="00687884" w:rsidRDefault="00687884" w14:paraId="6E5D209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87884">
              <w:rPr>
                <w:rFonts w:asciiTheme="majorHAnsi" w:hAnsiTheme="majorHAnsi" w:cstheme="majorHAnsi"/>
                <w:sz w:val="20"/>
                <w:szCs w:val="20"/>
              </w:rPr>
              <w:t>Read individual letters by saying the sounds for them</w:t>
            </w:r>
          </w:p>
          <w:p w:rsidR="000B144D" w:rsidP="008B6E6D" w:rsidRDefault="000B144D" w14:paraId="21D288A1" w14:textId="77777777">
            <w:pPr>
              <w:pStyle w:val="ListParagraph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B144D" w:rsidP="008B6E6D" w:rsidRDefault="000B144D" w14:paraId="67567956" w14:textId="77777777">
            <w:pPr>
              <w:pStyle w:val="ListParagraph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B144D" w:rsidP="008B6E6D" w:rsidRDefault="000B144D" w14:paraId="07F0B2F3" w14:textId="77777777">
            <w:pPr>
              <w:pStyle w:val="ListParagraph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B144D" w:rsidP="008B6E6D" w:rsidRDefault="000B144D" w14:paraId="0416C464" w14:textId="77777777">
            <w:pPr>
              <w:pStyle w:val="ListParagraph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B144D" w:rsidP="008B6E6D" w:rsidRDefault="000B144D" w14:paraId="4498413E" w14:textId="77777777">
            <w:pPr>
              <w:pStyle w:val="ListParagraph"/>
              <w:spacing w:after="0"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B144D" w:rsidP="000B144D" w:rsidRDefault="000B144D" w14:paraId="7279B30C" w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="000B144D" w:rsidP="000B144D" w:rsidRDefault="000B144D" w14:paraId="68DE144D" w14:textId="7777777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Pr="000B144D" w:rsidR="000B144D" w:rsidP="000B144D" w:rsidRDefault="000B144D" w14:paraId="5734C862" w14:textId="41D6CF5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Emergent writing: </w:t>
            </w:r>
          </w:p>
          <w:p w:rsidRPr="000B144D" w:rsidR="000B144D" w:rsidP="000B144D" w:rsidRDefault="000B144D" w14:paraId="1EF829E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sz w:val="20"/>
                <w:szCs w:val="20"/>
              </w:rPr>
              <w:t>Develop listening and speaking skills in a range of contexts. Aware that writing communicates meaning. Give meaning to marks they make. Understand that thoughts can be written down. Write their name copying it from a name card or try to write it from memory.</w:t>
            </w:r>
          </w:p>
          <w:p w:rsidRPr="000B144D" w:rsidR="000B144D" w:rsidP="000B144D" w:rsidRDefault="000B144D" w14:paraId="316B3AC9" w14:textId="77777777">
            <w:pPr>
              <w:pStyle w:val="ListParagraph"/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0B144D" w:rsidR="000B144D" w:rsidP="000B144D" w:rsidRDefault="000B144D" w14:paraId="79BB04A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sz w:val="20"/>
                <w:szCs w:val="20"/>
              </w:rPr>
              <w:t>Composition:  Use talk to link ideas, clarify thinking and feelings. Understands that thoughts and stories can be written down.</w:t>
            </w:r>
          </w:p>
          <w:p w:rsidRPr="000B144D" w:rsidR="000B144D" w:rsidP="000B144D" w:rsidRDefault="000B144D" w14:paraId="16ADD655" w14:textId="77777777">
            <w:pPr>
              <w:pStyle w:val="ListParagraph"/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0B144D" w:rsidR="000B144D" w:rsidP="000B144D" w:rsidRDefault="000B144D" w14:paraId="6F009D5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sz w:val="20"/>
                <w:szCs w:val="20"/>
              </w:rPr>
              <w:t>Spelling:  Orally segment sounds in simple words.</w:t>
            </w:r>
          </w:p>
          <w:p w:rsidRPr="000B144D" w:rsidR="000B144D" w:rsidP="000B144D" w:rsidRDefault="000B144D" w14:paraId="05A1A85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sz w:val="20"/>
                <w:szCs w:val="20"/>
              </w:rPr>
              <w:t>Write their name copying it from a name card or try to write it from memory.</w:t>
            </w:r>
          </w:p>
          <w:p w:rsidRPr="000B144D" w:rsidR="000B144D" w:rsidP="000B144D" w:rsidRDefault="000B144D" w14:paraId="25C4DED0" w14:textId="77777777">
            <w:pPr>
              <w:pStyle w:val="ListParagraph"/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0B144D" w:rsidR="000B144D" w:rsidP="000B144D" w:rsidRDefault="000B144D" w14:paraId="38EEE34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sz w:val="20"/>
                <w:szCs w:val="20"/>
              </w:rPr>
              <w:t>Handwriting:</w:t>
            </w:r>
          </w:p>
          <w:p w:rsidRPr="000B144D" w:rsidR="000B144D" w:rsidP="000B144D" w:rsidRDefault="000B144D" w14:paraId="3F9185AA" w14:textId="305C47C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sz w:val="20"/>
                <w:szCs w:val="20"/>
              </w:rPr>
              <w:t xml:space="preserve">Know that print carries meaning and in English, is read from left to right and top to bottom.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Begin to teach </w:t>
            </w:r>
            <w:r w:rsidR="0074676B">
              <w:rPr>
                <w:rFonts w:asciiTheme="majorHAnsi" w:hAnsiTheme="majorHAnsi" w:cstheme="majorHAnsi"/>
                <w:sz w:val="20"/>
                <w:szCs w:val="20"/>
              </w:rPr>
              <w:t>Little Wandle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rhymes for letter formation and send these as home learning to support parents with the formation.</w:t>
            </w:r>
          </w:p>
          <w:p w:rsidRPr="000B144D" w:rsidR="000B144D" w:rsidP="000B144D" w:rsidRDefault="000B144D" w14:paraId="2971F9AE" w14:textId="5D31D44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144D">
              <w:rPr>
                <w:rFonts w:asciiTheme="majorHAnsi" w:hAnsiTheme="majorHAnsi" w:cstheme="majorHAnsi"/>
                <w:sz w:val="20"/>
                <w:szCs w:val="20"/>
              </w:rPr>
              <w:t>Draws lines and circles.</w:t>
            </w: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="000B144D" w:rsidP="0082784B" w:rsidRDefault="00C81473" w14:paraId="2F5CFE63" w14:textId="5788F83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81473">
              <w:rPr>
                <w:rFonts w:asciiTheme="majorHAnsi" w:hAnsiTheme="majorHAnsi" w:cstheme="majorHAnsi"/>
                <w:sz w:val="20"/>
                <w:szCs w:val="20"/>
              </w:rPr>
              <w:t>Blend sounds into words </w:t>
            </w:r>
          </w:p>
          <w:p w:rsidR="0082784B" w:rsidP="0082784B" w:rsidRDefault="0082784B" w14:paraId="56ACCFF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73BE032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3921FBB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1ED2BE7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60A0BA6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10D220F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7D8E3F6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51DE941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4FB3162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498B7C9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7C789B5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1A2EA9E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410F6D5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84B" w:rsidP="0082784B" w:rsidRDefault="0082784B" w14:paraId="33C281C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B144D" w:rsidP="008B6E6D" w:rsidRDefault="000B144D" w14:paraId="6A30AC5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B144D" w:rsidP="008B6E6D" w:rsidRDefault="000B144D" w14:paraId="66E480B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0B144D" w:rsidR="000B144D" w:rsidP="000B144D" w:rsidRDefault="000B144D" w14:paraId="1EA56F8B" w14:textId="77777777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</w:pPr>
            <w:r w:rsidRPr="000B144D"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  <w:t xml:space="preserve">Emergent writing: </w:t>
            </w:r>
          </w:p>
          <w:p w:rsidR="000B144D" w:rsidP="000B144D" w:rsidRDefault="000B144D" w14:paraId="4BB4EE3A" w14:textId="53E66C45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2370DD">
              <w:rPr>
                <w:rFonts w:ascii="Tw Cen MT" w:hAnsi="Tw Cen MT"/>
                <w:sz w:val="20"/>
                <w:szCs w:val="20"/>
              </w:rPr>
              <w:t>Copies adult writing behaviour e.g., writing on a whiteboard, writing messages.</w:t>
            </w:r>
            <w:r>
              <w:rPr>
                <w:rFonts w:ascii="Tw Cen MT" w:hAnsi="Tw Cen MT"/>
                <w:sz w:val="20"/>
                <w:szCs w:val="20"/>
              </w:rPr>
              <w:t xml:space="preserve"> Makes make marks and drawings using increasing control. Know there is a sound/symbol relationship. Use some recognisable letters and own symbols. </w:t>
            </w:r>
            <w:r w:rsidRPr="002370DD">
              <w:rPr>
                <w:rFonts w:ascii="Tw Cen MT" w:hAnsi="Tw Cen MT"/>
                <w:sz w:val="20"/>
                <w:szCs w:val="20"/>
              </w:rPr>
              <w:t xml:space="preserve"> Write letters and strings, sometimes in clusters like words.</w:t>
            </w:r>
          </w:p>
          <w:p w:rsidR="000B144D" w:rsidP="000B144D" w:rsidRDefault="000B144D" w14:paraId="49D47812" w14:textId="770F1EAE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4C779FF8" w14:textId="77777777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0B144D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Composition:  Orally compose a sentence and hold it in memory before attempting to write it.</w:t>
            </w:r>
          </w:p>
          <w:p w:rsidRPr="000B144D" w:rsidR="000B144D" w:rsidP="000B144D" w:rsidRDefault="000B144D" w14:paraId="5F539496" w14:textId="77777777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24781988" w14:textId="77777777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0B144D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 xml:space="preserve">Spelling:  Orally spell VC and CVC words by identifying the sounds. </w:t>
            </w:r>
          </w:p>
          <w:p w:rsidRPr="000B144D" w:rsidR="000B144D" w:rsidP="000B144D" w:rsidRDefault="000B144D" w14:paraId="2E78447C" w14:textId="5A6DB88D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0B144D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Writ</w:t>
            </w: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es first</w:t>
            </w:r>
            <w:r w:rsidRPr="000B144D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 xml:space="preserve"> name.</w:t>
            </w:r>
          </w:p>
          <w:p w:rsidRPr="000B144D" w:rsidR="000B144D" w:rsidP="000B144D" w:rsidRDefault="000B144D" w14:paraId="60C77B04" w14:textId="77777777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5FC73639" w14:textId="3102F447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0B144D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Handwriting:  Form letters from their name correctly</w:t>
            </w:r>
            <w:r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 xml:space="preserve"> and most previously taught letter sounds</w:t>
            </w:r>
            <w:r w:rsidRPr="000B144D"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  <w:t>. Recognise that after a word there is a space.</w:t>
            </w:r>
          </w:p>
          <w:p w:rsidRPr="00F27D5A" w:rsidR="000B144D" w:rsidP="000B144D" w:rsidRDefault="000B144D" w14:paraId="1A18F8BE" w14:textId="77777777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</w:p>
          <w:p w:rsidRPr="00F2494D" w:rsidR="000B144D" w:rsidP="008B6E6D" w:rsidRDefault="000B144D" w14:paraId="14845311" w14:textId="68502D3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9148EC" w:rsidR="009148EC" w:rsidP="009148EC" w:rsidRDefault="009148EC" w14:paraId="03A4C462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9148EC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Begin to read short words </w:t>
            </w:r>
          </w:p>
          <w:p w:rsidRPr="009148EC" w:rsidR="009148EC" w:rsidP="009148EC" w:rsidRDefault="009148EC" w14:paraId="630EA529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9148EC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 </w:t>
            </w:r>
          </w:p>
          <w:p w:rsidRPr="009148EC" w:rsidR="009148EC" w:rsidP="009148EC" w:rsidRDefault="009148EC" w14:paraId="43E313A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9148EC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Read a few common exception/tricky words</w:t>
            </w:r>
          </w:p>
          <w:p w:rsidR="0082784B" w:rsidP="008B6E6D" w:rsidRDefault="0082784B" w14:paraId="553041F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409B0715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33C93081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3BC02BD5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7F821B24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79C0F802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0057EB3E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39360FD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24B44E48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14569201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0B144D" w:rsidP="000B144D" w:rsidRDefault="000B144D" w14:paraId="3853C7D4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355D33A0" w14:textId="6210C49E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0B144D">
              <w:rPr>
                <w:rFonts w:eastAsia="Times New Roman" w:asciiTheme="majorHAnsi" w:hAnsiTheme="majorHAnsi" w:cstheme="majorHAnsi"/>
                <w:b/>
                <w:color w:val="000000" w:themeColor="text1"/>
                <w:sz w:val="20"/>
                <w:szCs w:val="20"/>
                <w:lang w:eastAsia="en-GB"/>
              </w:rPr>
              <w:t xml:space="preserve">Emergent writing: </w:t>
            </w:r>
          </w:p>
          <w:p w:rsidRPr="000B144D" w:rsidR="000B144D" w:rsidP="000B144D" w:rsidRDefault="000B144D" w14:paraId="539262D5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0B14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Use appropriate letters for initial sounds. </w:t>
            </w:r>
          </w:p>
          <w:p w:rsidRPr="000B144D" w:rsidR="000B144D" w:rsidP="000B144D" w:rsidRDefault="000B144D" w14:paraId="5D01FCA7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0B144D" w:rsidP="000B144D" w:rsidRDefault="000B144D" w14:paraId="3046884F" w14:textId="3EB8DE9C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0B14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Composition:  Orally compose a sentence and hold it in memory before attempting to write it and use simple conjunctions.</w:t>
            </w:r>
          </w:p>
          <w:p w:rsidRPr="000B144D" w:rsidR="000B144D" w:rsidP="000B144D" w:rsidRDefault="000B144D" w14:paraId="694929C1" w14:textId="46FE4575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Encourage those who are able to start writing at length.</w:t>
            </w:r>
          </w:p>
          <w:p w:rsidRPr="000B144D" w:rsidR="000B144D" w:rsidP="000B144D" w:rsidRDefault="000B144D" w14:paraId="2552C0E6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72BF0B66" w14:textId="3B2BF70D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0B14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Spelling:  Spell to write VC and CVC words independently using </w:t>
            </w:r>
            <w:r w:rsidR="00AC1772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set 1</w:t>
            </w:r>
            <w:r w:rsidRPr="000B14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 graphemes</w:t>
            </w: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. </w:t>
            </w:r>
          </w:p>
          <w:p w:rsidRPr="000B144D" w:rsidR="000B144D" w:rsidP="000B144D" w:rsidRDefault="000B144D" w14:paraId="4754B324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17694146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0B14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Handwriting:  Shows a dominant hand. Write from left to right and top to bottom. Begin to form recognisable letters.</w:t>
            </w:r>
          </w:p>
          <w:p w:rsidRPr="000B144D" w:rsidR="000B144D" w:rsidP="000B144D" w:rsidRDefault="000B144D" w14:paraId="3BF9E21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7C624C29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0B144D" w:rsidP="008B6E6D" w:rsidRDefault="000B144D" w14:paraId="33737843" w14:textId="6D63FB00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Pr="009148EC" w:rsidR="009148EC" w:rsidP="009148EC" w:rsidRDefault="009148EC" w14:paraId="3829D99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9148EC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Read some letter groups that represent one sound and say sounds for them </w:t>
            </w:r>
          </w:p>
          <w:p w:rsidRPr="009148EC" w:rsidR="009148EC" w:rsidP="009148EC" w:rsidRDefault="009148EC" w14:paraId="388C43C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9148EC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 </w:t>
            </w:r>
          </w:p>
          <w:p w:rsidRPr="009148EC" w:rsidR="009148EC" w:rsidP="009148EC" w:rsidRDefault="009148EC" w14:paraId="780FFFCD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9148EC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Read words consistent with phonics knowledge</w:t>
            </w:r>
          </w:p>
          <w:p w:rsidR="0082784B" w:rsidP="009148EC" w:rsidRDefault="0082784B" w14:paraId="0163A543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1300B6D4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5342EC12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19FD26AA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4A0B579D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4A799E85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77787597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468B1A67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0B144D" w:rsidP="00C81473" w:rsidRDefault="000B144D" w14:paraId="0317E45A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0B144D" w:rsidP="008B6E6D" w:rsidRDefault="000B144D" w14:paraId="03CCDDAA" w14:textId="77777777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0B144D" w:rsidR="000B144D" w:rsidP="000B144D" w:rsidRDefault="000B144D" w14:paraId="2496670E" w14:textId="77777777">
            <w:pPr>
              <w:spacing w:line="276" w:lineRule="auto"/>
              <w:contextualSpacing/>
              <w:rPr>
                <w:rFonts w:ascii="Tw Cen MT" w:hAnsi="Tw Cen MT" w:eastAsia="Times New Roman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0B144D"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  <w:t xml:space="preserve">Emergent writing: </w:t>
            </w:r>
          </w:p>
          <w:p w:rsidR="000B144D" w:rsidP="000B144D" w:rsidRDefault="000B144D" w14:paraId="38FC4FFD" w14:textId="77777777">
            <w:pPr>
              <w:spacing w:line="276" w:lineRule="auto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  <w:r w:rsidRPr="002370DD">
              <w:rPr>
                <w:rFonts w:ascii="Tw Cen MT" w:hAnsi="Tw Cen MT"/>
                <w:sz w:val="20"/>
                <w:szCs w:val="20"/>
              </w:rPr>
              <w:t>Build words using letter sounds in writing.</w:t>
            </w:r>
          </w:p>
          <w:p w:rsidRPr="009049CC" w:rsidR="000B144D" w:rsidP="000B144D" w:rsidRDefault="000B144D" w14:paraId="429576D3" w14:textId="77777777">
            <w:pPr>
              <w:spacing w:line="276" w:lineRule="auto"/>
              <w:ind w:left="72"/>
              <w:contextualSpacing/>
              <w:rPr>
                <w:rFonts w:ascii="Tw Cen MT" w:hAnsi="Tw Cen MT" w:eastAsia="Times New Roman" w:cs="Arial"/>
                <w:sz w:val="20"/>
                <w:szCs w:val="20"/>
                <w:lang w:eastAsia="en-GB"/>
              </w:rPr>
            </w:pPr>
          </w:p>
          <w:p w:rsidR="000B144D" w:rsidP="000B144D" w:rsidRDefault="000B144D" w14:paraId="0AFBF271" w14:textId="77777777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</w:pPr>
          </w:p>
          <w:p w:rsidRPr="000B144D" w:rsidR="000B144D" w:rsidP="000B144D" w:rsidRDefault="000B144D" w14:paraId="7E909A03" w14:textId="77777777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</w:pPr>
            <w:r w:rsidRPr="000B144D"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  <w:t xml:space="preserve">Composition:  </w:t>
            </w:r>
          </w:p>
          <w:p w:rsidR="000B144D" w:rsidP="000B144D" w:rsidRDefault="000B144D" w14:paraId="0C715171" w14:textId="23BB7658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>Use talk to organise describe events and experiences.</w:t>
            </w:r>
            <w:r>
              <w:rPr>
                <w:rFonts w:ascii="Tw Cen MT" w:hAnsi="Tw Cen MT"/>
                <w:sz w:val="20"/>
                <w:szCs w:val="20"/>
              </w:rPr>
              <w:t xml:space="preserve"> Begin to write a simple sentence with support.</w:t>
            </w:r>
          </w:p>
          <w:p w:rsidRPr="00D127B4" w:rsidR="000B144D" w:rsidP="000B144D" w:rsidRDefault="000B144D" w14:paraId="69B7C377" w14:textId="1859E088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 xml:space="preserve">Begin to use the </w:t>
            </w:r>
            <w:r w:rsidR="0069741D">
              <w:rPr>
                <w:rFonts w:ascii="Tw Cen MT" w:hAnsi="Tw Cen MT"/>
                <w:sz w:val="20"/>
                <w:szCs w:val="20"/>
              </w:rPr>
              <w:t xml:space="preserve">hot write </w:t>
            </w:r>
            <w:r>
              <w:rPr>
                <w:rFonts w:ascii="Tw Cen MT" w:hAnsi="Tw Cen MT"/>
                <w:sz w:val="20"/>
                <w:szCs w:val="20"/>
              </w:rPr>
              <w:t>books</w:t>
            </w:r>
            <w:r w:rsidR="0069741D">
              <w:rPr>
                <w:rFonts w:ascii="Tw Cen MT" w:hAnsi="Tw Cen MT"/>
                <w:sz w:val="20"/>
                <w:szCs w:val="20"/>
              </w:rPr>
              <w:t>, start to encourage writing at length and the expectations of this.</w:t>
            </w:r>
          </w:p>
          <w:p w:rsidR="000B144D" w:rsidP="000B144D" w:rsidRDefault="000B144D" w14:paraId="724E0256" w14:textId="77777777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</w:pPr>
          </w:p>
          <w:p w:rsidR="000B144D" w:rsidP="000B144D" w:rsidRDefault="000B144D" w14:paraId="5630CFFB" w14:textId="77777777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</w:pPr>
          </w:p>
          <w:p w:rsidRPr="0002488B" w:rsidR="000B144D" w:rsidP="000B144D" w:rsidRDefault="000B144D" w14:paraId="29A7BFD4" w14:textId="2220C134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0B144D"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  <w:t>Spelling</w:t>
            </w:r>
            <w:r w:rsidRPr="009049CC"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  <w:t xml:space="preserve">: </w:t>
            </w:r>
            <w:r w:rsidRPr="0002488B">
              <w:rPr>
                <w:rFonts w:ascii="Tw Cen MT" w:hAnsi="Tw Cen MT"/>
                <w:sz w:val="20"/>
                <w:szCs w:val="20"/>
              </w:rPr>
              <w:t xml:space="preserve"> Spell to write VC, CVC and CVCC words independently using </w:t>
            </w:r>
            <w:r w:rsidR="00AC1772">
              <w:rPr>
                <w:rFonts w:ascii="Tw Cen MT" w:hAnsi="Tw Cen MT"/>
                <w:sz w:val="20"/>
                <w:szCs w:val="20"/>
              </w:rPr>
              <w:t>set 1 and some set 2</w:t>
            </w:r>
            <w:r w:rsidRPr="0002488B">
              <w:rPr>
                <w:rFonts w:ascii="Tw Cen MT" w:hAnsi="Tw Cen MT"/>
                <w:sz w:val="20"/>
                <w:szCs w:val="20"/>
              </w:rPr>
              <w:t xml:space="preserve"> graphemes.</w:t>
            </w:r>
          </w:p>
          <w:p w:rsidR="000B144D" w:rsidP="000B144D" w:rsidRDefault="000B144D" w14:paraId="2376F438" w14:textId="70C2D255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02488B">
              <w:rPr>
                <w:rFonts w:ascii="Tw Cen MT" w:hAnsi="Tw Cen MT"/>
                <w:sz w:val="20"/>
                <w:szCs w:val="20"/>
              </w:rPr>
              <w:t>Spell some irregular common (tricky) words e.g., the, to, no, go independently.</w:t>
            </w:r>
          </w:p>
          <w:p w:rsidRPr="0002488B" w:rsidR="000B144D" w:rsidP="000B144D" w:rsidRDefault="000B144D" w14:paraId="7D0BEFDA" w14:textId="136FAFD3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Begin to send home tricky words spellings.</w:t>
            </w:r>
          </w:p>
          <w:p w:rsidR="000B144D" w:rsidP="000B144D" w:rsidRDefault="000B144D" w14:paraId="2583D7C5" w14:textId="77777777">
            <w:pPr>
              <w:spacing w:line="259" w:lineRule="auto"/>
              <w:rPr>
                <w:rFonts w:ascii="Tw Cen MT" w:hAnsi="Tw Cen MT"/>
                <w:b/>
                <w:bCs/>
                <w:color w:val="ED7D31" w:themeColor="accent2"/>
                <w:sz w:val="20"/>
                <w:szCs w:val="20"/>
              </w:rPr>
            </w:pPr>
          </w:p>
          <w:p w:rsidRPr="000B144D" w:rsidR="000B144D" w:rsidP="000B144D" w:rsidRDefault="000B144D" w14:paraId="4DF968B9" w14:textId="77777777">
            <w:pPr>
              <w:spacing w:line="259" w:lineRule="auto"/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</w:pPr>
            <w:r w:rsidRPr="000B144D">
              <w:rPr>
                <w:rFonts w:ascii="Tw Cen MT" w:hAnsi="Tw Cen MT"/>
                <w:b/>
                <w:bCs/>
                <w:color w:val="000000" w:themeColor="text1"/>
                <w:sz w:val="20"/>
                <w:szCs w:val="20"/>
              </w:rPr>
              <w:t xml:space="preserve">Handwriting: </w:t>
            </w:r>
          </w:p>
          <w:p w:rsidRPr="00D127B4" w:rsidR="000B144D" w:rsidP="000B144D" w:rsidRDefault="000B144D" w14:paraId="743357F9" w14:textId="77777777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>Holds a pencil effectively to form recognisable letters. Know how to form clear ascenders and descenders.</w:t>
            </w:r>
          </w:p>
          <w:p w:rsidRPr="00F2494D" w:rsidR="000B144D" w:rsidP="008B6E6D" w:rsidRDefault="000B144D" w14:paraId="6FD967F2" w14:textId="46A0042C">
            <w:pPr>
              <w:spacing w:after="200" w:line="276" w:lineRule="auto"/>
              <w:ind w:hanging="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="0082784B" w:rsidP="00E8522B" w:rsidRDefault="00E8522B" w14:paraId="54F01A5D" w14:textId="5A2D14E4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E8522B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Read words consistent with phonics knowledge</w:t>
            </w:r>
          </w:p>
          <w:p w:rsidR="00E8522B" w:rsidP="00E8522B" w:rsidRDefault="00E8522B" w14:paraId="6D5CE28F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487A6EA4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6298D8C9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44193956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620CF04D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2DA7867E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27C1AD4D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55C0A90C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8B6E6D" w:rsidRDefault="0082784B" w14:paraId="4675D9C8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8B6E6D" w:rsidRDefault="0069741D" w14:paraId="0CEA4504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C81473" w:rsidRDefault="0069741D" w14:paraId="07731E74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8B6E6D" w:rsidRDefault="0069741D" w14:paraId="22740832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8B6E6D" w:rsidRDefault="0069741D" w14:paraId="23B74CBB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369575A6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sz w:val="20"/>
                <w:szCs w:val="20"/>
                <w:lang w:eastAsia="en-GB"/>
              </w:rPr>
              <w:t xml:space="preserve">Emergent writing: </w:t>
            </w:r>
          </w:p>
          <w:p w:rsidRPr="0069741D" w:rsidR="0069741D" w:rsidP="0069741D" w:rsidRDefault="0069741D" w14:paraId="1ECF3454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Continue to build on knowledge of letter sounds to build words in writing. Use writing in play. Use familiar words in their writing.</w:t>
            </w:r>
          </w:p>
          <w:p w:rsidRPr="0069741D" w:rsidR="0069741D" w:rsidP="0069741D" w:rsidRDefault="0069741D" w14:paraId="251DFA97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D127B4" w:rsidR="0069741D" w:rsidP="0069741D" w:rsidRDefault="0069741D" w14:paraId="1AD9E516" w14:textId="3C2D827E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color w:val="000000" w:themeColor="text1"/>
                <w:sz w:val="20"/>
                <w:szCs w:val="20"/>
                <w:lang w:eastAsia="en-GB"/>
              </w:rPr>
              <w:t>Composition:</w:t>
            </w:r>
            <w:r w:rsidRPr="0069741D">
              <w:rPr>
                <w:rFonts w:eastAsia="Times New Roman" w:asciiTheme="majorHAnsi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 </w:t>
            </w: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Write a simple sentence with a full stop.</w:t>
            </w:r>
            <w:r>
              <w:rPr>
                <w:rFonts w:ascii="Tw Cen MT" w:hAnsi="Tw Cen MT"/>
                <w:sz w:val="20"/>
                <w:szCs w:val="20"/>
              </w:rPr>
              <w:t xml:space="preserve"> Continue to use the hot write books, start to encourage writing at length and the expectations of this.</w:t>
            </w:r>
          </w:p>
          <w:p w:rsidRPr="0069741D" w:rsidR="0069741D" w:rsidP="0069741D" w:rsidRDefault="0069741D" w14:paraId="0A233ED6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4C873E4A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7B6D766C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sz w:val="20"/>
                <w:szCs w:val="20"/>
                <w:lang w:eastAsia="en-GB"/>
              </w:rPr>
              <w:t>Spelling:</w:t>
            </w: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   Spell words by drawing on knowledge of known grapheme correspondences. </w:t>
            </w:r>
          </w:p>
          <w:p w:rsidR="0069741D" w:rsidP="0069741D" w:rsidRDefault="0069741D" w14:paraId="3164F4DD" w14:textId="0D5F08F9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Make phonetically plausible attempts when writing more complex unknown words. </w:t>
            </w:r>
          </w:p>
          <w:p w:rsidRPr="0069741D" w:rsidR="0069741D" w:rsidP="0069741D" w:rsidRDefault="0069741D" w14:paraId="11E7F71A" w14:textId="39B0B2E5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Continue to send home tricky word spellings.</w:t>
            </w:r>
          </w:p>
          <w:p w:rsidRPr="0069741D" w:rsidR="0069741D" w:rsidP="0069741D" w:rsidRDefault="0069741D" w14:paraId="09127DDB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2572FD8C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color w:val="000000" w:themeColor="text1"/>
                <w:sz w:val="20"/>
                <w:szCs w:val="20"/>
                <w:lang w:eastAsia="en-GB"/>
              </w:rPr>
              <w:t xml:space="preserve">Handwriting: </w:t>
            </w:r>
          </w:p>
          <w:p w:rsidRPr="0069741D" w:rsidR="0069741D" w:rsidP="0069741D" w:rsidRDefault="0069741D" w14:paraId="4775A62C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Form most lower-case letters correctly, starting and finishing in the right place, going the right way round and correctly orientated. Include spaces between words.</w:t>
            </w:r>
          </w:p>
          <w:p w:rsidRPr="0069741D" w:rsidR="0069741D" w:rsidP="0069741D" w:rsidRDefault="0069741D" w14:paraId="0774B650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2382C3C0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6A9C686D" w14:textId="77777777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69741D" w:rsidP="008B6E6D" w:rsidRDefault="0069741D" w14:paraId="0275A54E" w14:textId="586B3403">
            <w:pPr>
              <w:spacing w:after="200" w:line="276" w:lineRule="auto"/>
              <w:ind w:left="72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="0082784B" w:rsidP="000B144D" w:rsidRDefault="00E8522B" w14:paraId="42B0C907" w14:textId="2DF58E0A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E8522B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Read simple sentences and phrases made up of words with known letter sound correspondences  </w:t>
            </w:r>
          </w:p>
          <w:p w:rsidR="0082784B" w:rsidP="000B144D" w:rsidRDefault="0082784B" w14:paraId="597309C5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0B144D" w:rsidRDefault="0082784B" w14:paraId="2546E7CC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0B144D" w:rsidRDefault="0082784B" w14:paraId="601B5073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0B144D" w:rsidRDefault="0082784B" w14:paraId="3F9A4311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0B144D" w:rsidRDefault="0082784B" w14:paraId="071A6E41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82784B" w:rsidP="000B144D" w:rsidRDefault="0082784B" w14:paraId="4F1016AE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1B0FB99F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483AC056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1C4CB550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0142B640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4802647F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18CAE18D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48EEE8DA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69741D" w:rsidP="000B144D" w:rsidRDefault="0069741D" w14:paraId="79C71D37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25546930" w14:textId="77777777">
            <w:pPr>
              <w:rPr>
                <w:rFonts w:eastAsia="Times New Roman" w:asciiTheme="majorHAnsi" w:hAnsiTheme="majorHAnsi" w:cstheme="majorHAnsi"/>
                <w:b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sz w:val="20"/>
                <w:szCs w:val="20"/>
                <w:lang w:eastAsia="en-GB"/>
              </w:rPr>
              <w:t xml:space="preserve">Emergent writing: </w:t>
            </w:r>
          </w:p>
          <w:p w:rsidRPr="0069741D" w:rsidR="0069741D" w:rsidP="0069741D" w:rsidRDefault="0069741D" w14:paraId="32540B3A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Show awareness of the different audience for writing.</w:t>
            </w:r>
          </w:p>
          <w:p w:rsidRPr="0069741D" w:rsidR="0069741D" w:rsidP="0069741D" w:rsidRDefault="0069741D" w14:paraId="5D3F8C6B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69FACCFB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Write short sentences with words with known letter-sound correspondences using a capital letter and full stop.</w:t>
            </w:r>
          </w:p>
          <w:p w:rsidRPr="0069741D" w:rsidR="0069741D" w:rsidP="0069741D" w:rsidRDefault="0069741D" w14:paraId="778F56F9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5108897E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color w:val="000000" w:themeColor="text1"/>
                <w:sz w:val="20"/>
                <w:szCs w:val="20"/>
                <w:lang w:eastAsia="en-GB"/>
              </w:rPr>
              <w:t>Composition:</w:t>
            </w:r>
            <w:r w:rsidRPr="0069741D">
              <w:rPr>
                <w:rFonts w:eastAsia="Times New Roman" w:asciiTheme="majorHAnsi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 </w:t>
            </w: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Write a simple narrative in short sentences with known letter-sound correspondences using a capital letter and full stop.</w:t>
            </w:r>
          </w:p>
          <w:p w:rsidRPr="0069741D" w:rsidR="0069741D" w:rsidP="0069741D" w:rsidRDefault="0069741D" w14:paraId="4F8F7B11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Write different text forms for different purposes (e.g., lists, stories, instructions. </w:t>
            </w:r>
          </w:p>
          <w:p w:rsidR="0069741D" w:rsidP="0069741D" w:rsidRDefault="0069741D" w14:paraId="4E712247" w14:textId="219377DB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Begin to discuss features of their own writing e.g., what kind of story have they written.</w:t>
            </w:r>
          </w:p>
          <w:p w:rsidR="0069741D" w:rsidP="0069741D" w:rsidRDefault="0069741D" w14:paraId="3169DE62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3B8EAE28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653CD53B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sz w:val="20"/>
                <w:szCs w:val="20"/>
                <w:lang w:eastAsia="en-GB"/>
              </w:rPr>
              <w:t>Spelling:</w:t>
            </w: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 Spell words by drawing on knowledge of known grapheme correspondences. </w:t>
            </w:r>
          </w:p>
          <w:p w:rsidRPr="0069741D" w:rsidR="0069741D" w:rsidP="0069741D" w:rsidRDefault="0069741D" w14:paraId="69CD37A9" w14:textId="42B0B4D5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Make phonetically plausible attempts when writing more complex unknown words e.g., usi</w:t>
            </w: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ng set 2</w:t>
            </w: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 CCVCC</w:t>
            </w:r>
          </w:p>
          <w:p w:rsidRPr="0069741D" w:rsidR="0069741D" w:rsidP="0069741D" w:rsidRDefault="0069741D" w14:paraId="00DD3892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Spell irregular common (tricky) words e.g., he, she, we, be, me independently.</w:t>
            </w:r>
          </w:p>
          <w:p w:rsidRPr="0069741D" w:rsidR="0069741D" w:rsidP="0069741D" w:rsidRDefault="0069741D" w14:paraId="69168FB1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Continue to send home tricky word spellings.</w:t>
            </w:r>
          </w:p>
          <w:p w:rsidRPr="0069741D" w:rsidR="0069741D" w:rsidP="0069741D" w:rsidRDefault="0069741D" w14:paraId="41CFFB47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62E79C26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69741D">
              <w:rPr>
                <w:rFonts w:eastAsia="Times New Roman" w:asciiTheme="majorHAnsi" w:hAnsiTheme="majorHAnsi" w:cstheme="majorHAnsi"/>
                <w:b/>
                <w:color w:val="000000" w:themeColor="text1"/>
                <w:sz w:val="20"/>
                <w:szCs w:val="20"/>
                <w:lang w:eastAsia="en-GB"/>
              </w:rPr>
              <w:t>Handwriting:</w:t>
            </w:r>
            <w:r w:rsidRPr="0069741D">
              <w:rPr>
                <w:rFonts w:eastAsia="Times New Roman" w:asciiTheme="majorHAnsi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 </w:t>
            </w:r>
            <w:r w:rsidRPr="0069741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Use a pencil confidently to write letters that can be clearly recognised and form some capital letters correctly.</w:t>
            </w:r>
          </w:p>
          <w:p w:rsidRPr="0069741D" w:rsidR="0069741D" w:rsidP="0069741D" w:rsidRDefault="0069741D" w14:paraId="6A5E3C70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3C417E56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3798876E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719046CC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69741D" w:rsidR="0069741D" w:rsidP="0069741D" w:rsidRDefault="0069741D" w14:paraId="46F8F705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69741D" w:rsidP="000B144D" w:rsidRDefault="0069741D" w14:paraId="76535482" w14:textId="1067D0EF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</w:tr>
      <w:tr w:rsidRPr="00F2494D" w:rsidR="001F4D7D" w:rsidTr="0BA38405" w14:paraId="219BCC29" w14:textId="77777777">
        <w:trPr>
          <w:trHeight w:val="74"/>
        </w:trPr>
        <w:tc>
          <w:tcPr>
            <w:tcW w:w="2364" w:type="dxa"/>
            <w:tcBorders>
              <w:top w:val="nil"/>
              <w:bottom w:val="single" w:color="auto" w:sz="18" w:space="0"/>
            </w:tcBorders>
            <w:shd w:val="clear" w:color="auto" w:fill="F4B083" w:themeFill="accent2" w:themeFillTint="99"/>
            <w:tcMar/>
          </w:tcPr>
          <w:p w:rsidRPr="00F2494D" w:rsidR="001F4D7D" w:rsidP="008B6E6D" w:rsidRDefault="001F4D7D" w14:paraId="0B3206FE" w14:textId="33937C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- Success for all</w:t>
            </w:r>
          </w:p>
        </w:tc>
        <w:tc>
          <w:tcPr>
            <w:tcW w:w="6772" w:type="dxa"/>
            <w:gridSpan w:val="2"/>
            <w:tcBorders>
              <w:top w:val="nil"/>
              <w:bottom w:val="single" w:color="auto" w:sz="18" w:space="0"/>
              <w:right w:val="single" w:color="auto" w:sz="24" w:space="0"/>
            </w:tcBorders>
            <w:shd w:val="clear" w:color="auto" w:fill="F4B083" w:themeFill="accent2" w:themeFillTint="99"/>
            <w:tcMar/>
          </w:tcPr>
          <w:p w:rsidRPr="00F2494D" w:rsidR="001F4D7D" w:rsidP="00530230" w:rsidRDefault="001F4D7D" w14:paraId="6931CEC9" w14:textId="77777777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1i to step 8</w:t>
            </w:r>
          </w:p>
          <w:p w:rsidRPr="00F2494D" w:rsidR="001F4D7D" w:rsidP="00530230" w:rsidRDefault="001F4D7D" w14:paraId="3B2C82CC" w14:textId="525FCC3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6984" w:type="dxa"/>
            <w:gridSpan w:val="2"/>
            <w:tcBorders>
              <w:top w:val="nil"/>
              <w:left w:val="single" w:color="auto" w:sz="24" w:space="0"/>
              <w:bottom w:val="single" w:color="auto" w:sz="18" w:space="0"/>
              <w:right w:val="single" w:color="auto" w:sz="24" w:space="0"/>
            </w:tcBorders>
            <w:shd w:val="clear" w:color="auto" w:fill="F4B083" w:themeFill="accent2" w:themeFillTint="99"/>
            <w:tcMar/>
          </w:tcPr>
          <w:p w:rsidRPr="00F2494D" w:rsidR="001F4D7D" w:rsidP="00DD5319" w:rsidRDefault="001F4D7D" w14:paraId="3C1B6912" w14:textId="7104B674">
            <w:pPr>
              <w:spacing w:after="200" w:line="276" w:lineRule="auto"/>
              <w:ind w:hanging="13"/>
              <w:contextualSpacing/>
              <w:jc w:val="center"/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S</w:t>
            </w:r>
            <w:r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tep 9-20</w:t>
            </w:r>
          </w:p>
        </w:tc>
        <w:tc>
          <w:tcPr>
            <w:tcW w:w="6697" w:type="dxa"/>
            <w:gridSpan w:val="2"/>
            <w:tcBorders>
              <w:top w:val="nil"/>
              <w:left w:val="single" w:color="auto" w:sz="24" w:space="0"/>
              <w:bottom w:val="single" w:color="auto" w:sz="18" w:space="0"/>
            </w:tcBorders>
            <w:shd w:val="clear" w:color="auto" w:fill="F4B083" w:themeFill="accent2" w:themeFillTint="99"/>
            <w:tcMar/>
          </w:tcPr>
          <w:p w:rsidRPr="00F2494D" w:rsidR="001F4D7D" w:rsidP="001F4D7D" w:rsidRDefault="001F4D7D" w14:paraId="023AB76F" w14:textId="7354BC54">
            <w:pPr>
              <w:jc w:val="center"/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Set</w:t>
            </w:r>
            <w:r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 21-32</w:t>
            </w:r>
          </w:p>
        </w:tc>
      </w:tr>
      <w:tr w:rsidRPr="00F2494D" w:rsidR="001C169E" w:rsidTr="0BA38405" w14:paraId="08AEF0B9" w14:textId="77777777">
        <w:trPr>
          <w:trHeight w:val="1134"/>
        </w:trPr>
        <w:tc>
          <w:tcPr>
            <w:tcW w:w="2364" w:type="dxa"/>
            <w:tcBorders>
              <w:top w:val="single" w:color="auto" w:sz="18" w:space="0"/>
              <w:bottom w:val="single" w:color="auto" w:sz="24" w:space="0"/>
            </w:tcBorders>
            <w:shd w:val="clear" w:color="auto" w:fill="FF6699"/>
            <w:tcMar/>
          </w:tcPr>
          <w:p w:rsidR="001C169E" w:rsidP="008B6E6D" w:rsidRDefault="001C169E" w14:paraId="4588609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Mathematics</w:t>
            </w:r>
          </w:p>
          <w:p w:rsidR="003B0FAC" w:rsidP="008B6E6D" w:rsidRDefault="003B0FAC" w14:paraId="03954FD9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2494D" w:rsidR="003B0FAC" w:rsidP="722362D4" w:rsidRDefault="003B0FAC" w14:paraId="4F512BE6" w14:textId="50F82A74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03B0FA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NCETM- Mastering Number</w:t>
            </w:r>
          </w:p>
          <w:p w:rsidRPr="00F2494D" w:rsidR="003B0FAC" w:rsidP="722362D4" w:rsidRDefault="003B0FAC" w14:paraId="6843D8CD" w14:textId="4383A184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3B0FAC" w:rsidP="722362D4" w:rsidRDefault="003B0FAC" w14:paraId="70F3F929" w14:textId="7E2EBF2E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1815B9AB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Add weekly progression of skills into smaller steps for SMSC</w:t>
            </w:r>
            <w:r w:rsidRPr="722362D4" w:rsidR="003B0FA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</w:p>
        </w:tc>
        <w:tc>
          <w:tcPr>
            <w:tcW w:w="3527" w:type="dxa"/>
            <w:tcBorders>
              <w:top w:val="single" w:color="auto" w:sz="18" w:space="0"/>
              <w:bottom w:val="single" w:color="auto" w:sz="24" w:space="0"/>
            </w:tcBorders>
            <w:shd w:val="clear" w:color="auto" w:fill="auto"/>
            <w:tcMar/>
          </w:tcPr>
          <w:p w:rsidRPr="00B82556" w:rsidR="001C169E" w:rsidP="00E55254" w:rsidRDefault="008875AE" w14:paraId="21915205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NUMBER ELEMENT</w:t>
            </w:r>
          </w:p>
          <w:p w:rsidRPr="00B82556" w:rsidR="008875AE" w:rsidP="00E55254" w:rsidRDefault="004329AD" w14:paraId="4259A4C7" w14:textId="07E6348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One Ted Falls Out Of Bed- Counting Story</w:t>
            </w:r>
          </w:p>
          <w:p w:rsidRPr="00B82556" w:rsidR="00CC66BA" w:rsidP="00CC66BA" w:rsidRDefault="00A32034" w14:paraId="7BFE2DE2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subitise 1 and 2.</w:t>
            </w:r>
          </w:p>
          <w:p w:rsidRPr="00B82556" w:rsidR="00CC66BA" w:rsidP="00CC66BA" w:rsidRDefault="00CC66BA" w14:paraId="7405F4DD" w14:textId="378ECA9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 xml:space="preserve">subitise within 3 </w:t>
            </w:r>
          </w:p>
          <w:p w:rsidRPr="00B82556" w:rsidR="00A32034" w:rsidP="00CC66BA" w:rsidRDefault="00CC66BA" w14:paraId="4D55FB79" w14:textId="238FBE4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make and describe spatial patterns with 3 dots.</w:t>
            </w:r>
          </w:p>
          <w:p w:rsidRPr="00B82556" w:rsidR="00CC66BA" w:rsidP="00CC66BA" w:rsidRDefault="004E56B3" w14:paraId="04FA3BCB" w14:textId="293D23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represent quantities on their fingers in different ways.</w:t>
            </w:r>
          </w:p>
          <w:p w:rsidRPr="00B82556" w:rsidR="000C702A" w:rsidP="000C702A" w:rsidRDefault="007429D1" w14:paraId="541E363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identify sub-groups of 1, 2 and 3 within larger arrangements.</w:t>
            </w:r>
          </w:p>
          <w:p w:rsidRPr="00B82556" w:rsidR="000C702A" w:rsidP="000C702A" w:rsidRDefault="000C702A" w14:paraId="1FEBDBA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 xml:space="preserve">hear and join in with the counting sequence to </w:t>
            </w:r>
            <w:r w:rsidRPr="00B82556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 xml:space="preserve">3 or 5, </w:t>
            </w: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including using songs and rhymes</w:t>
            </w:r>
          </w:p>
          <w:p w:rsidRPr="00B82556" w:rsidR="000C702A" w:rsidP="000C702A" w:rsidRDefault="000C702A" w14:paraId="5F62BD45" w14:textId="0EB70FF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 xml:space="preserve">see that counting is useful because it tells us 'how many' </w:t>
            </w:r>
          </w:p>
          <w:p w:rsidRPr="00B82556" w:rsidR="00581FEE" w:rsidP="00581FEE" w:rsidRDefault="000C702A" w14:paraId="3F1CA3C5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see that the last number in the count tells us 'how many altogether' (cardinality).</w:t>
            </w:r>
          </w:p>
          <w:p w:rsidRPr="00B82556" w:rsidR="00581FEE" w:rsidP="00581FEE" w:rsidRDefault="00581FEE" w14:paraId="3921643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 xml:space="preserve">hear and join in with the counting sequence to </w:t>
            </w:r>
            <w:r w:rsidRPr="00B82556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3 or 5</w:t>
            </w: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 xml:space="preserve">, including using songs and rhymes </w:t>
            </w:r>
          </w:p>
          <w:p w:rsidRPr="00B82556" w:rsidR="00581FEE" w:rsidP="00581FEE" w:rsidRDefault="00581FEE" w14:paraId="7D2D773E" w14:textId="7F5348E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see that counting is useful because it tells us 'how many'</w:t>
            </w:r>
          </w:p>
          <w:p w:rsidRPr="00B82556" w:rsidR="00115AD5" w:rsidP="00115AD5" w:rsidRDefault="00581FEE" w14:paraId="3341C036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practise counting each object, action or sound once and only once.</w:t>
            </w:r>
          </w:p>
          <w:p w:rsidRPr="00B82556" w:rsidR="00115AD5" w:rsidP="00115AD5" w:rsidRDefault="00115AD5" w14:paraId="227B8916" w14:textId="15212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experience counting sounds</w:t>
            </w:r>
          </w:p>
          <w:p w:rsidRPr="00B82556" w:rsidR="00A3581E" w:rsidP="00A3581E" w:rsidRDefault="00115AD5" w14:paraId="620060A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practise counting each object, action or sound once and only once.</w:t>
            </w:r>
          </w:p>
          <w:p w:rsidRPr="00B82556" w:rsidR="00A3581E" w:rsidP="00A3581E" w:rsidRDefault="00A3581E" w14:paraId="34D65D78" w14:textId="14C4EE8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record the results of their count</w:t>
            </w:r>
          </w:p>
          <w:p w:rsidRPr="00B82556" w:rsidR="007D364A" w:rsidP="007D364A" w:rsidRDefault="00A3581E" w14:paraId="296FBB4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count each object, action or sound once and only once.</w:t>
            </w:r>
          </w:p>
          <w:p w:rsidRPr="00B82556" w:rsidR="007D364A" w:rsidP="007D364A" w:rsidRDefault="007D364A" w14:paraId="195560F4" w14:textId="2DB8E68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know that 2 is made of 1 and 'another 1'</w:t>
            </w:r>
          </w:p>
          <w:p w:rsidRPr="00B82556" w:rsidR="004F1D05" w:rsidP="004F1D05" w:rsidRDefault="007D364A" w14:paraId="2508AF43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make their own collections of 2 objects and identify the '1 and another 1' within them.</w:t>
            </w:r>
          </w:p>
          <w:p w:rsidRPr="00B82556" w:rsidR="004F1D05" w:rsidP="004F1D05" w:rsidRDefault="004F1D05" w14:paraId="3172656A" w14:textId="37647C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identify when a collection is composed of 3 objects</w:t>
            </w:r>
          </w:p>
          <w:p w:rsidRPr="00B82556" w:rsidR="00916507" w:rsidP="00916507" w:rsidRDefault="004F1D05" w14:paraId="0CA9B2F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produce their own collection of 3.</w:t>
            </w:r>
          </w:p>
          <w:p w:rsidRPr="00B82556" w:rsidR="00916507" w:rsidP="00916507" w:rsidRDefault="00916507" w14:paraId="1E6CE696" w14:textId="454BEC0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identify when a collection is composed of 3 objects</w:t>
            </w:r>
          </w:p>
          <w:p w:rsidRPr="00B82556" w:rsidR="00995142" w:rsidP="00995142" w:rsidRDefault="00916507" w14:paraId="1886B68B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produce their own collection of 3.</w:t>
            </w:r>
          </w:p>
          <w:p w:rsidRPr="00B82556" w:rsidR="00995142" w:rsidP="00995142" w:rsidRDefault="00995142" w14:paraId="3B9B6F3A" w14:textId="5936708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identify when a collection is composed of 3 or NOT 3</w:t>
            </w:r>
          </w:p>
          <w:p w:rsidRPr="00B82556" w:rsidR="000932D0" w:rsidP="000932D0" w:rsidRDefault="00995142" w14:paraId="700167A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see that 4 can be made with four 1s.</w:t>
            </w:r>
          </w:p>
          <w:p w:rsidRPr="00B82556" w:rsidR="000932D0" w:rsidP="000932D0" w:rsidRDefault="000932D0" w14:paraId="2AD91A9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 xml:space="preserve">subitise arrangements of 2 and 3 </w:t>
            </w:r>
          </w:p>
          <w:p w:rsidRPr="00B82556" w:rsidR="000932D0" w:rsidP="000932D0" w:rsidRDefault="000932D0" w14:paraId="0A701210" w14:textId="3B2F90F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practise making 2s and 3s with their fingers</w:t>
            </w:r>
          </w:p>
          <w:p w:rsidRPr="00B82556" w:rsidR="00671D04" w:rsidP="00671D04" w:rsidRDefault="000932D0" w14:paraId="6FBD348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subitise auditory patterns up to 3.</w:t>
            </w:r>
          </w:p>
          <w:p w:rsidRPr="00B82556" w:rsidR="004F442D" w:rsidP="004F442D" w:rsidRDefault="00671D04" w14:paraId="11DF0D8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identify when a small collection is rearranged or the quantity changed.</w:t>
            </w:r>
          </w:p>
          <w:p w:rsidRPr="00B82556" w:rsidR="004F442D" w:rsidP="004F442D" w:rsidRDefault="004F442D" w14:paraId="5046D497" w14:textId="1768284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show small quantities on their fingers</w:t>
            </w:r>
          </w:p>
          <w:p w:rsidRPr="00B82556" w:rsidR="003F15F5" w:rsidP="003F15F5" w:rsidRDefault="004F442D" w14:paraId="7624164B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use positional language to describe patterns of 4.</w:t>
            </w:r>
          </w:p>
          <w:p w:rsidRPr="00B82556" w:rsidR="00F97920" w:rsidP="00F97920" w:rsidRDefault="003F15F5" w14:paraId="5AD69D5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make patterns showing 4.</w:t>
            </w:r>
          </w:p>
          <w:p w:rsidRPr="00B82556" w:rsidR="00F97920" w:rsidP="00F97920" w:rsidRDefault="00F97920" w14:paraId="0B1D6169" w14:textId="1DEAFC1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represent a given number on their fingers without looking</w:t>
            </w:r>
          </w:p>
          <w:p w:rsidRPr="00B82556" w:rsidR="00D043CC" w:rsidP="00D043CC" w:rsidRDefault="00F97920" w14:paraId="57C6D27C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 xml:space="preserve">compare 2 sets of objects and say which is ‘more than’. </w:t>
            </w:r>
          </w:p>
          <w:p w:rsidRPr="00B82556" w:rsidR="00D043CC" w:rsidP="00D043CC" w:rsidRDefault="00BF646B" w14:paraId="6BAFC174" w14:textId="41E907E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compare 2 sets of objects and say which is ‘more than’ or ‘fewer than’.</w:t>
            </w:r>
          </w:p>
          <w:p w:rsidRPr="00B82556" w:rsidR="004F442D" w:rsidP="004F442D" w:rsidRDefault="004F442D" w14:paraId="56690EC3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B82556" w:rsidR="00CC66BA" w:rsidP="00CC66BA" w:rsidRDefault="00CC66BA" w14:paraId="5FC6985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B82556" w:rsidR="008875AE" w:rsidP="722362D4" w:rsidRDefault="008875AE" w14:paraId="6A614CA8" w14:textId="0C9153F5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75F214C4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Numerical Pattern</w:t>
            </w:r>
          </w:p>
          <w:p w:rsidRPr="00B82556" w:rsidR="00EC0449" w:rsidP="722362D4" w:rsidRDefault="00EC0449" w14:paraId="3FB99595" w14:textId="28B324CD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024475CC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1</w:t>
            </w: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-Compare size</w:t>
            </w:r>
          </w:p>
          <w:p w:rsidRPr="00B82556" w:rsidR="00EC0449" w:rsidP="722362D4" w:rsidRDefault="00EC0449" w14:paraId="70F45BF0" w14:textId="0C21A5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2-Compare mass</w:t>
            </w:r>
          </w:p>
          <w:p w:rsidRPr="00B82556" w:rsidR="00EC0449" w:rsidP="722362D4" w:rsidRDefault="00EC0449" w14:paraId="2D4DEDC6" w14:textId="2B0DFE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Week 3-Compare </w:t>
            </w: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capacity</w:t>
            </w:r>
          </w:p>
          <w:p w:rsidRPr="00B82556" w:rsidR="00EC0449" w:rsidP="722362D4" w:rsidRDefault="00EC0449" w14:paraId="0B4FC1D6" w14:textId="7AE5EF2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4-</w:t>
            </w:r>
            <w:r w:rsidRPr="722362D4" w:rsidR="033F1AB0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E</w:t>
            </w: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xplore simple patterns</w:t>
            </w:r>
          </w:p>
          <w:p w:rsidRPr="00B82556" w:rsidR="00EC0449" w:rsidP="722362D4" w:rsidRDefault="00EC0449" w14:paraId="1ABCD1E8" w14:textId="29B0022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5-Copy and continue simple patterns</w:t>
            </w:r>
          </w:p>
          <w:p w:rsidRPr="00B82556" w:rsidR="00EC0449" w:rsidP="722362D4" w:rsidRDefault="00EC0449" w14:paraId="59655696" w14:textId="358AF09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1A37AE6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6- Create simple patterns</w:t>
            </w:r>
          </w:p>
          <w:p w:rsidRPr="00B82556" w:rsidR="00EC0449" w:rsidP="722362D4" w:rsidRDefault="00EC0449" w14:paraId="3379A6DB" w14:textId="4380717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</w:tc>
        <w:tc>
          <w:tcPr>
            <w:tcW w:w="3245" w:type="dxa"/>
            <w:tcBorders>
              <w:top w:val="single" w:color="auto" w:sz="18" w:space="0"/>
              <w:bottom w:val="single" w:color="auto" w:sz="24" w:space="0"/>
              <w:right w:val="single" w:color="auto" w:sz="24" w:space="0"/>
            </w:tcBorders>
            <w:shd w:val="clear" w:color="auto" w:fill="auto"/>
            <w:tcMar/>
          </w:tcPr>
          <w:p w:rsidRPr="00B82556" w:rsidR="00D05FED" w:rsidP="00D05FED" w:rsidRDefault="008875AE" w14:paraId="1C889C09" w14:textId="3C74924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NUMBER ELEMENT</w:t>
            </w:r>
            <w:r w:rsidRPr="00B82556" w:rsidR="00D05FE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t xml:space="preserve">practise counting each object, action or sound once </w:t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t>hear and join in with the counting sequence to 5</w:t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t>tag each object with 1 number word (1:1 correspondence)</w:t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t>see that they have 5 fingers on one hand.</w:t>
            </w:r>
            <w:r w:rsidRPr="00B82556" w:rsidR="007C699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A0D66">
              <w:rPr>
                <w:rFonts w:asciiTheme="majorHAnsi" w:hAnsiTheme="majorHAnsi" w:cstheme="majorHAnsi"/>
                <w:sz w:val="18"/>
                <w:szCs w:val="18"/>
              </w:rPr>
              <w:t>say and make numbers to 5 on their fingers</w:t>
            </w:r>
            <w:r w:rsidRPr="00B82556" w:rsidR="000A0D6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A0D66">
              <w:rPr>
                <w:rFonts w:asciiTheme="majorHAnsi" w:hAnsiTheme="majorHAnsi" w:cstheme="majorHAnsi"/>
                <w:sz w:val="18"/>
                <w:szCs w:val="18"/>
              </w:rPr>
              <w:t>practise counting each object, action or sound once and only once</w:t>
            </w:r>
            <w:r w:rsidRPr="00B82556" w:rsidR="000A0D6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A0D66">
              <w:rPr>
                <w:rFonts w:asciiTheme="majorHAnsi" w:hAnsiTheme="majorHAnsi" w:cstheme="majorHAnsi"/>
                <w:sz w:val="18"/>
                <w:szCs w:val="18"/>
              </w:rPr>
              <w:t>make collections of 5 in different ways.</w:t>
            </w:r>
            <w:r w:rsidRPr="00B82556" w:rsidR="000A0D6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00B3A">
              <w:rPr>
                <w:rFonts w:asciiTheme="majorHAnsi" w:hAnsiTheme="majorHAnsi" w:cstheme="majorHAnsi"/>
                <w:sz w:val="18"/>
                <w:szCs w:val="18"/>
              </w:rPr>
              <w:t>practise counting each object once and only once</w:t>
            </w:r>
            <w:r w:rsidRPr="00B82556" w:rsidR="00000B3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00B3A">
              <w:rPr>
                <w:rFonts w:asciiTheme="majorHAnsi" w:hAnsiTheme="majorHAnsi" w:cstheme="majorHAnsi"/>
                <w:sz w:val="18"/>
                <w:szCs w:val="18"/>
              </w:rPr>
              <w:t>use counters to represent 5 objects</w:t>
            </w:r>
            <w:r w:rsidRPr="00B82556" w:rsidR="00000B3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00B3A">
              <w:rPr>
                <w:rFonts w:asciiTheme="majorHAnsi" w:hAnsiTheme="majorHAnsi" w:cstheme="majorHAnsi"/>
                <w:sz w:val="18"/>
                <w:szCs w:val="18"/>
              </w:rPr>
              <w:t>use a die frame to represent 5.</w:t>
            </w:r>
            <w:r w:rsidRPr="00B82556" w:rsidR="00000B3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F6C1B">
              <w:rPr>
                <w:rFonts w:asciiTheme="majorHAnsi" w:hAnsiTheme="majorHAnsi" w:cstheme="majorHAnsi"/>
                <w:sz w:val="18"/>
                <w:szCs w:val="18"/>
              </w:rPr>
              <w:t xml:space="preserve">count each object, action or sound once </w:t>
            </w:r>
            <w:r w:rsidRPr="00B82556" w:rsidR="000F6C1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0F6C1B">
              <w:rPr>
                <w:rFonts w:asciiTheme="majorHAnsi" w:hAnsiTheme="majorHAnsi" w:cstheme="majorHAnsi"/>
                <w:sz w:val="18"/>
                <w:szCs w:val="18"/>
              </w:rPr>
              <w:t>count 5 and 5 to make 10 altogether.</w:t>
            </w:r>
            <w:r w:rsidRPr="00B82556" w:rsidR="000F6C1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2D72E5">
              <w:rPr>
                <w:rFonts w:asciiTheme="majorHAnsi" w:hAnsiTheme="majorHAnsi" w:cstheme="majorHAnsi"/>
                <w:sz w:val="18"/>
                <w:szCs w:val="18"/>
              </w:rPr>
              <w:t>practise subitising amounts to 4</w:t>
            </w:r>
            <w:r w:rsidRPr="00B82556" w:rsidR="002D72E5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2D72E5">
              <w:rPr>
                <w:rFonts w:asciiTheme="majorHAnsi" w:hAnsiTheme="majorHAnsi" w:cstheme="majorHAnsi"/>
                <w:sz w:val="18"/>
                <w:szCs w:val="18"/>
              </w:rPr>
              <w:t>revisit ‘more than’ or ‘fewer than’ by looking.</w:t>
            </w:r>
            <w:r w:rsidRPr="00B82556" w:rsidR="002D72E5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CF1189">
              <w:rPr>
                <w:rFonts w:asciiTheme="majorHAnsi" w:hAnsiTheme="majorHAnsi" w:cstheme="majorHAnsi"/>
                <w:sz w:val="18"/>
                <w:szCs w:val="18"/>
              </w:rPr>
              <w:t>compare groups of up to 3 objects by matching them 1:1</w:t>
            </w:r>
            <w:r w:rsidRPr="00B82556" w:rsidR="00CF118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CF1189">
              <w:rPr>
                <w:rFonts w:asciiTheme="majorHAnsi" w:hAnsiTheme="majorHAnsi" w:cstheme="majorHAnsi"/>
                <w:sz w:val="18"/>
                <w:szCs w:val="18"/>
              </w:rPr>
              <w:t>say when they have an equal number.</w:t>
            </w:r>
            <w:r w:rsidRPr="00B82556" w:rsidR="00CF118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CC0641">
              <w:rPr>
                <w:rFonts w:asciiTheme="majorHAnsi" w:hAnsiTheme="majorHAnsi" w:cstheme="majorHAnsi"/>
                <w:sz w:val="18"/>
                <w:szCs w:val="18"/>
              </w:rPr>
              <w:t>compare groups of up to 3 objects by matching them 1:1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t xml:space="preserve">say </w:t>
            </w:r>
            <w:r w:rsidRPr="00B82556" w:rsidR="00CC0641">
              <w:rPr>
                <w:rFonts w:asciiTheme="majorHAnsi" w:hAnsiTheme="majorHAnsi" w:cstheme="majorHAnsi"/>
                <w:sz w:val="18"/>
                <w:szCs w:val="18"/>
              </w:rPr>
              <w:t>when there is an equal number, too many or not enough.</w:t>
            </w:r>
            <w:r w:rsidRPr="00B82556" w:rsidR="00CC0641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9E2C2E">
              <w:rPr>
                <w:rFonts w:asciiTheme="majorHAnsi" w:hAnsiTheme="majorHAnsi" w:cstheme="majorHAnsi"/>
                <w:sz w:val="18"/>
                <w:szCs w:val="18"/>
              </w:rPr>
              <w:t>build towers with an equal number of squares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9E2C2E">
              <w:rPr>
                <w:rFonts w:asciiTheme="majorHAnsi" w:hAnsiTheme="majorHAnsi" w:cstheme="majorHAnsi"/>
                <w:sz w:val="18"/>
                <w:szCs w:val="18"/>
              </w:rPr>
              <w:t>match the squares in the towers 1:1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9E2C2E">
              <w:rPr>
                <w:rFonts w:asciiTheme="majorHAnsi" w:hAnsiTheme="majorHAnsi" w:cstheme="majorHAnsi"/>
                <w:sz w:val="18"/>
                <w:szCs w:val="18"/>
              </w:rPr>
              <w:t>say when there is an equal number, too many or not enough.</w:t>
            </w:r>
            <w:r w:rsidRPr="00B82556" w:rsidR="00675D81">
              <w:rPr>
                <w:rFonts w:asciiTheme="majorHAnsi" w:hAnsiTheme="majorHAnsi" w:cstheme="majorHAnsi"/>
                <w:sz w:val="18"/>
                <w:szCs w:val="18"/>
              </w:rPr>
              <w:t xml:space="preserve"> identify the 'whole' when shown 1 part of a familiar object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675D81">
              <w:rPr>
                <w:rFonts w:asciiTheme="majorHAnsi" w:hAnsiTheme="majorHAnsi" w:cstheme="majorHAnsi"/>
                <w:sz w:val="18"/>
                <w:szCs w:val="18"/>
              </w:rPr>
              <w:t>identify that the parts are still visible when they are assembled to make the whole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675D81">
              <w:rPr>
                <w:rFonts w:asciiTheme="majorHAnsi" w:hAnsiTheme="majorHAnsi" w:cstheme="majorHAnsi"/>
                <w:sz w:val="18"/>
                <w:szCs w:val="18"/>
              </w:rPr>
              <w:t>hear the language of 'whole' and 'parts'.</w:t>
            </w:r>
            <w:r w:rsidRPr="00B82556" w:rsidR="00675D81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B678F8">
              <w:rPr>
                <w:rFonts w:asciiTheme="majorHAnsi" w:hAnsiTheme="majorHAnsi" w:cstheme="majorHAnsi"/>
                <w:sz w:val="18"/>
                <w:szCs w:val="18"/>
              </w:rPr>
              <w:t>identify parts of their own body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B678F8">
              <w:rPr>
                <w:rFonts w:asciiTheme="majorHAnsi" w:hAnsiTheme="majorHAnsi" w:cstheme="majorHAnsi"/>
                <w:sz w:val="18"/>
                <w:szCs w:val="18"/>
              </w:rPr>
              <w:t>recognise that some whole objects have parts that cannot be removed.</w:t>
            </w:r>
            <w:r w:rsidRPr="00B82556" w:rsidR="00B678F8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8F3955">
              <w:rPr>
                <w:rFonts w:asciiTheme="majorHAnsi" w:hAnsiTheme="majorHAnsi" w:cstheme="majorHAnsi"/>
                <w:sz w:val="18"/>
                <w:szCs w:val="18"/>
              </w:rPr>
              <w:t>identify parts of some animals' bodies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8F3955">
              <w:rPr>
                <w:rFonts w:asciiTheme="majorHAnsi" w:hAnsiTheme="majorHAnsi" w:cstheme="majorHAnsi"/>
                <w:sz w:val="18"/>
                <w:szCs w:val="18"/>
              </w:rPr>
              <w:t>recognise that some whole objects have parts that cannot be removed.</w:t>
            </w:r>
            <w:r w:rsidRPr="00B82556" w:rsidR="008F3955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t>investigate ways to compose and de-compose sets of 2 and 3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t>know that 1 and 2 are parts of 3.</w:t>
            </w:r>
            <w:r w:rsidRPr="00B82556" w:rsidR="005926A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5926AC">
              <w:rPr>
                <w:rFonts w:asciiTheme="majorHAnsi" w:hAnsiTheme="majorHAnsi" w:cstheme="majorHAnsi"/>
                <w:sz w:val="18"/>
                <w:szCs w:val="18"/>
              </w:rPr>
              <w:t>investigate ways to compose and de-compose sets of 3</w:t>
            </w:r>
            <w:r w:rsidRPr="00B82556" w:rsidR="005926A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5926AC">
              <w:rPr>
                <w:rFonts w:asciiTheme="majorHAnsi" w:hAnsiTheme="majorHAnsi" w:cstheme="majorHAnsi"/>
                <w:sz w:val="18"/>
                <w:szCs w:val="18"/>
              </w:rPr>
              <w:t>explore how 1 and 2 are parts of 3.</w:t>
            </w:r>
            <w:r w:rsidRPr="00B82556" w:rsidR="009C0070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9C0070">
              <w:rPr>
                <w:rFonts w:asciiTheme="majorHAnsi" w:hAnsiTheme="majorHAnsi" w:cstheme="majorHAnsi"/>
                <w:sz w:val="18"/>
                <w:szCs w:val="18"/>
              </w:rPr>
              <w:t>investigate ways to compose and de-compose 4.</w:t>
            </w:r>
            <w:r w:rsidRPr="00B82556" w:rsidR="00D44C2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D44C22">
              <w:rPr>
                <w:rFonts w:asciiTheme="majorHAnsi" w:hAnsiTheme="majorHAnsi" w:cstheme="majorHAnsi"/>
                <w:sz w:val="18"/>
                <w:szCs w:val="18"/>
              </w:rPr>
              <w:t xml:space="preserve">use spatial language to describe the shapes </w:t>
            </w:r>
            <w:r w:rsidRPr="00B82556" w:rsidR="00D44C2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D44C22">
              <w:rPr>
                <w:rFonts w:asciiTheme="majorHAnsi" w:hAnsiTheme="majorHAnsi" w:cstheme="majorHAnsi"/>
                <w:sz w:val="18"/>
                <w:szCs w:val="18"/>
              </w:rPr>
              <w:t>explain that different parts can make the same whole.</w:t>
            </w:r>
            <w:r w:rsidRPr="00B82556" w:rsidR="00D44C2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940CEC">
              <w:rPr>
                <w:rFonts w:asciiTheme="majorHAnsi" w:hAnsiTheme="majorHAnsi" w:cstheme="majorHAnsi"/>
                <w:sz w:val="18"/>
                <w:szCs w:val="18"/>
              </w:rPr>
              <w:t xml:space="preserve">investigate ways to compose and de-compose 5 </w:t>
            </w:r>
            <w:r w:rsidRPr="00B82556" w:rsidR="00940CE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940CEC">
              <w:rPr>
                <w:rFonts w:asciiTheme="majorHAnsi" w:hAnsiTheme="majorHAnsi" w:cstheme="majorHAnsi"/>
                <w:sz w:val="18"/>
                <w:szCs w:val="18"/>
              </w:rPr>
              <w:t>explain that different parts can make the same whole.</w:t>
            </w:r>
            <w:r w:rsidRPr="00B82556" w:rsidR="006006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D05FED">
              <w:rPr>
                <w:rFonts w:asciiTheme="majorHAnsi" w:hAnsiTheme="majorHAnsi" w:cstheme="majorHAnsi"/>
                <w:sz w:val="18"/>
                <w:szCs w:val="18"/>
              </w:rPr>
              <w:t>hear and join in with the counting sequence to 10, including using songs and rhymes</w:t>
            </w:r>
            <w:r w:rsidRPr="00B82556" w:rsidR="00D05FE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D05FED">
              <w:rPr>
                <w:rFonts w:asciiTheme="majorHAnsi" w:hAnsiTheme="majorHAnsi" w:cstheme="majorHAnsi"/>
                <w:sz w:val="18"/>
                <w:szCs w:val="18"/>
              </w:rPr>
              <w:t>use their fingers to represent quantities to 5 and to begin to represent quantities to 10</w:t>
            </w:r>
          </w:p>
          <w:p w:rsidRPr="00B82556" w:rsidR="00653880" w:rsidP="00B82556" w:rsidRDefault="00D05FED" w14:paraId="7CD3DD79" w14:textId="793D8F4A">
            <w:pPr>
              <w:spacing w:before="120" w:after="120" w:line="120" w:lineRule="atLeast"/>
              <w:rPr>
                <w:rFonts w:asciiTheme="majorHAnsi" w:hAnsiTheme="majorHAnsi" w:cstheme="majorHAnsi"/>
                <w:sz w:val="18"/>
                <w:szCs w:val="18"/>
              </w:rPr>
            </w:pPr>
            <w:r w:rsidRPr="00B82556">
              <w:rPr>
                <w:rFonts w:asciiTheme="majorHAnsi" w:hAnsiTheme="majorHAnsi" w:cstheme="majorHAnsi"/>
                <w:sz w:val="18"/>
                <w:szCs w:val="18"/>
              </w:rPr>
              <w:t>match different representations of quantities to 5 with amounts shown on their fingers.</w:t>
            </w:r>
            <w:r w:rsidRPr="00B82556" w:rsidR="004B32D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4B32D3">
              <w:rPr>
                <w:rFonts w:asciiTheme="majorHAnsi" w:hAnsiTheme="majorHAnsi" w:cstheme="majorHAnsi"/>
                <w:sz w:val="18"/>
                <w:szCs w:val="18"/>
              </w:rPr>
              <w:t>remember that the 'stopping number' tells us how many we need altogether</w:t>
            </w:r>
            <w:r w:rsidRPr="00B82556" w:rsidR="004B32D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4B32D3">
              <w:rPr>
                <w:rFonts w:asciiTheme="majorHAnsi" w:hAnsiTheme="majorHAnsi" w:cstheme="majorHAnsi"/>
                <w:sz w:val="18"/>
                <w:szCs w:val="18"/>
              </w:rPr>
              <w:t>begin to recognise numerals to 5</w:t>
            </w:r>
            <w:r w:rsidRPr="00B82556" w:rsidR="004B32D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4B32D3">
              <w:rPr>
                <w:rFonts w:asciiTheme="majorHAnsi" w:hAnsiTheme="majorHAnsi" w:cstheme="majorHAnsi"/>
                <w:sz w:val="18"/>
                <w:szCs w:val="18"/>
              </w:rPr>
              <w:t>develop their understanding of equal amounts.</w:t>
            </w:r>
            <w:r w:rsidRPr="00B82556" w:rsidR="00EE3A2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EE3A2F">
              <w:rPr>
                <w:rFonts w:asciiTheme="majorHAnsi" w:hAnsiTheme="majorHAnsi" w:cstheme="majorHAnsi"/>
                <w:sz w:val="18"/>
                <w:szCs w:val="18"/>
              </w:rPr>
              <w:t>remember that the 'stopping number' tells us how many we need altogether</w:t>
            </w:r>
            <w:r w:rsidRPr="00B82556" w:rsidR="00EE3A2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EE3A2F">
              <w:rPr>
                <w:rFonts w:asciiTheme="majorHAnsi" w:hAnsiTheme="majorHAnsi" w:cstheme="majorHAnsi"/>
                <w:sz w:val="18"/>
                <w:szCs w:val="18"/>
              </w:rPr>
              <w:t>begin to recognise numerals to 5</w:t>
            </w:r>
            <w:r w:rsidRPr="00B82556" w:rsidR="00EE3A2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EE3A2F">
              <w:rPr>
                <w:rFonts w:asciiTheme="majorHAnsi" w:hAnsiTheme="majorHAnsi" w:cstheme="majorHAnsi"/>
                <w:sz w:val="18"/>
                <w:szCs w:val="18"/>
              </w:rPr>
              <w:t>represent quantities in more abstract ways, such as by clapping or jumping.</w:t>
            </w:r>
            <w:r w:rsidRPr="00B82556" w:rsidR="00B8255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2556" w:rsidR="00B82556">
              <w:rPr>
                <w:rFonts w:asciiTheme="majorHAnsi" w:hAnsiTheme="majorHAnsi" w:cstheme="majorHAnsi"/>
                <w:sz w:val="18"/>
                <w:szCs w:val="18"/>
              </w:rPr>
              <w:t>begin to understand that when a set of objects is rearranged, its quantity remains the same.</w:t>
            </w:r>
          </w:p>
          <w:p w:rsidRPr="00B82556" w:rsidR="00653880" w:rsidP="00E55254" w:rsidRDefault="00653880" w14:paraId="605ADED2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B82556" w:rsidR="00653880" w:rsidP="00E55254" w:rsidRDefault="00653880" w14:paraId="6F0E6AB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20F7F01B" w:rsidP="722362D4" w:rsidRDefault="20F7F01B" w14:paraId="276634D8" w14:textId="1AE421E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Numerical Patterns</w:t>
            </w:r>
          </w:p>
          <w:p w:rsidR="20F7F01B" w:rsidP="722362D4" w:rsidRDefault="20F7F01B" w14:paraId="08581116" w14:textId="038C8C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</w:t>
            </w: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ek 1- Identify and name circles and triangles</w:t>
            </w:r>
          </w:p>
          <w:p w:rsidR="20F7F01B" w:rsidP="722362D4" w:rsidRDefault="20F7F01B" w14:paraId="1013969B" w14:textId="614FE61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2-Compare circle and triangles</w:t>
            </w:r>
          </w:p>
          <w:p w:rsidR="20F7F01B" w:rsidP="722362D4" w:rsidRDefault="20F7F01B" w14:paraId="4E51991F" w14:textId="6AEA55E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3- Shapes in the environment</w:t>
            </w:r>
          </w:p>
          <w:p w:rsidR="20F7F01B" w:rsidP="722362D4" w:rsidRDefault="20F7F01B" w14:paraId="1873CDED" w14:textId="048DC2B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4- Describe position</w:t>
            </w:r>
          </w:p>
          <w:p w:rsidR="20F7F01B" w:rsidP="722362D4" w:rsidRDefault="20F7F01B" w14:paraId="3136BB51" w14:textId="02E6BA8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Week 5- </w:t>
            </w: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Identify</w:t>
            </w: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 and name shapes with 4 sides</w:t>
            </w:r>
          </w:p>
          <w:p w:rsidR="20F7F01B" w:rsidP="722362D4" w:rsidRDefault="20F7F01B" w14:paraId="1B0318DD" w14:textId="11070F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722362D4" w:rsidR="20F7F01B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Week 6-Combine shapes with 4 sides</w:t>
            </w:r>
          </w:p>
          <w:p w:rsidRPr="00B82556" w:rsidR="00BA7A0D" w:rsidP="00E55254" w:rsidRDefault="00BA7A0D" w14:paraId="19694ADE" w14:textId="5718055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385" w:type="dxa"/>
            <w:tcBorders>
              <w:top w:val="single" w:color="auto" w:sz="18" w:space="0"/>
              <w:left w:val="single" w:color="auto" w:sz="24" w:space="0"/>
              <w:bottom w:val="single" w:color="auto" w:sz="24" w:space="0"/>
            </w:tcBorders>
            <w:tcMar/>
          </w:tcPr>
          <w:p w:rsidRPr="00FE2789" w:rsidR="00FE2789" w:rsidP="00FE2789" w:rsidRDefault="008875AE" w14:paraId="64EF2F1D" w14:textId="06BBD30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NUMBER ELEMENT</w:t>
            </w:r>
            <w:r w:rsidR="00FE2789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FE2789" w:rsidR="00FE2789">
              <w:rPr>
                <w:rFonts w:asciiTheme="majorHAnsi" w:hAnsiTheme="majorHAnsi" w:cstheme="majorHAnsi"/>
                <w:sz w:val="18"/>
                <w:szCs w:val="18"/>
              </w:rPr>
              <w:t xml:space="preserve">use their fingers to quickly show quantities on 1 hand </w:t>
            </w:r>
            <w:r w:rsidRPr="00FE2789" w:rsidR="00FE278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E2789" w:rsidR="00FE2789">
              <w:rPr>
                <w:rFonts w:asciiTheme="majorHAnsi" w:hAnsiTheme="majorHAnsi" w:cstheme="majorHAnsi"/>
                <w:sz w:val="18"/>
                <w:szCs w:val="18"/>
              </w:rPr>
              <w:t>recognise the numerals 1–5</w:t>
            </w:r>
          </w:p>
          <w:p w:rsidRPr="00E05B6B" w:rsidR="00E05B6B" w:rsidP="00E05B6B" w:rsidRDefault="00FE2789" w14:paraId="1241E123" w14:textId="05721BA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E2789">
              <w:rPr>
                <w:rFonts w:asciiTheme="majorHAnsi" w:hAnsiTheme="majorHAnsi" w:cstheme="majorHAnsi"/>
                <w:sz w:val="18"/>
                <w:szCs w:val="18"/>
              </w:rPr>
              <w:t>begin to develop their conceptual subitising skills with linear and paired arrangements of up to 5 dots</w:t>
            </w:r>
            <w:r w:rsidR="00E05B6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E05B6B" w:rsidR="00E05B6B">
              <w:rPr>
                <w:rFonts w:asciiTheme="majorHAnsi" w:hAnsiTheme="majorHAnsi" w:cstheme="majorHAnsi"/>
                <w:sz w:val="18"/>
                <w:szCs w:val="18"/>
              </w:rPr>
              <w:t>subitise linear and paired arrangements of 2, 3 and 4 dots</w:t>
            </w:r>
            <w:r w:rsidRPr="00E05B6B" w:rsidR="00E05B6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E05B6B" w:rsidR="00E05B6B">
              <w:rPr>
                <w:rFonts w:asciiTheme="majorHAnsi" w:hAnsiTheme="majorHAnsi" w:cstheme="majorHAnsi"/>
                <w:sz w:val="18"/>
                <w:szCs w:val="18"/>
              </w:rPr>
              <w:t>visualise and recreate arrangements of 3, 4 and 5 dots</w:t>
            </w:r>
          </w:p>
          <w:p w:rsidRPr="007F04B4" w:rsidR="007F04B4" w:rsidP="007F04B4" w:rsidRDefault="00E05B6B" w14:paraId="203550AC" w14:textId="35F3598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E05B6B">
              <w:rPr>
                <w:rFonts w:asciiTheme="majorHAnsi" w:hAnsiTheme="majorHAnsi" w:cstheme="majorHAnsi"/>
                <w:sz w:val="18"/>
                <w:szCs w:val="18"/>
              </w:rPr>
              <w:t>match arrangements of 3, 4 and 5 dots to the correct numerals.</w:t>
            </w:r>
            <w:r w:rsidR="007F04B4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F04B4" w:rsidR="007F04B4">
              <w:rPr>
                <w:rFonts w:asciiTheme="majorHAnsi" w:hAnsiTheme="majorHAnsi" w:cstheme="majorHAnsi"/>
                <w:sz w:val="18"/>
                <w:szCs w:val="18"/>
              </w:rPr>
              <w:t>match numerals to quantities for 1–5</w:t>
            </w:r>
            <w:r w:rsidRPr="007F04B4" w:rsidR="007F04B4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F04B4" w:rsidR="007F04B4">
              <w:rPr>
                <w:rFonts w:asciiTheme="majorHAnsi" w:hAnsiTheme="majorHAnsi" w:cstheme="majorHAnsi"/>
                <w:sz w:val="18"/>
                <w:szCs w:val="18"/>
              </w:rPr>
              <w:t>recognise die arrangements</w:t>
            </w:r>
            <w:r w:rsidRPr="007F04B4" w:rsidR="007F04B4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F04B4" w:rsidR="007F04B4">
              <w:rPr>
                <w:rFonts w:asciiTheme="majorHAnsi" w:hAnsiTheme="majorHAnsi" w:cstheme="majorHAnsi"/>
                <w:sz w:val="18"/>
                <w:szCs w:val="18"/>
              </w:rPr>
              <w:t>visualise and describe arrangements of dots on a die</w:t>
            </w:r>
          </w:p>
          <w:p w:rsidRPr="00AF4A0C" w:rsidR="00AF4A0C" w:rsidP="00AF4A0C" w:rsidRDefault="007F04B4" w14:paraId="1D40EA7E" w14:textId="7FF18DD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F04B4">
              <w:rPr>
                <w:rFonts w:asciiTheme="majorHAnsi" w:hAnsiTheme="majorHAnsi" w:cstheme="majorHAnsi"/>
                <w:sz w:val="18"/>
                <w:szCs w:val="18"/>
              </w:rPr>
              <w:t>use dice to link subitised amounts with 1-to-</w:t>
            </w:r>
            <w:r w:rsidRPr="00AF4A0C">
              <w:rPr>
                <w:rFonts w:asciiTheme="majorHAnsi" w:hAnsiTheme="majorHAnsi" w:cstheme="majorHAnsi"/>
                <w:sz w:val="18"/>
                <w:szCs w:val="18"/>
              </w:rPr>
              <w:t>1 counting actions.</w:t>
            </w:r>
            <w:r w:rsidRPr="00AF4A0C" w:rsidR="00AF4A0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F4A0C" w:rsidR="00AF4A0C">
              <w:rPr>
                <w:rFonts w:asciiTheme="majorHAnsi" w:hAnsiTheme="majorHAnsi" w:cstheme="majorHAnsi"/>
                <w:sz w:val="18"/>
                <w:szCs w:val="18"/>
              </w:rPr>
              <w:t>recognise die patterns to 6</w:t>
            </w:r>
            <w:r w:rsidRPr="00AF4A0C" w:rsidR="00AF4A0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F4A0C" w:rsidR="00AF4A0C">
              <w:rPr>
                <w:rFonts w:asciiTheme="majorHAnsi" w:hAnsiTheme="majorHAnsi" w:cstheme="majorHAnsi"/>
                <w:sz w:val="18"/>
                <w:szCs w:val="18"/>
              </w:rPr>
              <w:t>link die patterns to numbers shown on their fingers</w:t>
            </w:r>
          </w:p>
          <w:p w:rsidRPr="001C18C9" w:rsidR="001C18C9" w:rsidP="001C18C9" w:rsidRDefault="00AF4A0C" w14:paraId="51F7CDEC" w14:textId="0340085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F4A0C">
              <w:rPr>
                <w:rFonts w:asciiTheme="majorHAnsi" w:hAnsiTheme="majorHAnsi" w:cstheme="majorHAnsi"/>
                <w:sz w:val="18"/>
                <w:szCs w:val="18"/>
              </w:rPr>
              <w:t>use die patterns to play track games.</w:t>
            </w:r>
            <w:r w:rsidR="008F22E4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8F22E4" w:rsidR="008F22E4">
              <w:rPr>
                <w:rFonts w:asciiTheme="majorHAnsi" w:hAnsiTheme="majorHAnsi" w:cstheme="majorHAnsi"/>
                <w:sz w:val="18"/>
                <w:szCs w:val="18"/>
              </w:rPr>
              <w:t>recognise numerals 1–5</w:t>
            </w:r>
            <w:r w:rsidRPr="008F22E4" w:rsidR="008F22E4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8F22E4" w:rsidR="008F22E4">
              <w:rPr>
                <w:rFonts w:asciiTheme="majorHAnsi" w:hAnsiTheme="majorHAnsi" w:cstheme="majorHAnsi"/>
                <w:sz w:val="18"/>
                <w:szCs w:val="18"/>
              </w:rPr>
              <w:t>numbers from 1–5.</w:t>
            </w:r>
            <w:r w:rsidR="001C18C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C18C9" w:rsidR="001C18C9">
              <w:rPr>
                <w:rFonts w:asciiTheme="majorHAnsi" w:hAnsiTheme="majorHAnsi" w:cstheme="majorHAnsi"/>
                <w:sz w:val="18"/>
                <w:szCs w:val="18"/>
              </w:rPr>
              <w:t>match numerals to quantities in order</w:t>
            </w:r>
            <w:r w:rsidRPr="001C18C9" w:rsidR="001C18C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C18C9" w:rsidR="001C18C9">
              <w:rPr>
                <w:rFonts w:asciiTheme="majorHAnsi" w:hAnsiTheme="majorHAnsi" w:cstheme="majorHAnsi"/>
                <w:sz w:val="18"/>
                <w:szCs w:val="18"/>
              </w:rPr>
              <w:t>help to build towers in order from 1–5 squares</w:t>
            </w:r>
          </w:p>
          <w:p w:rsidRPr="00B7267F" w:rsidR="00B7267F" w:rsidP="00B7267F" w:rsidRDefault="001C18C9" w14:paraId="1F23E076" w14:textId="0ED6404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1C18C9">
              <w:rPr>
                <w:rFonts w:asciiTheme="majorHAnsi" w:hAnsiTheme="majorHAnsi" w:cstheme="majorHAnsi"/>
                <w:sz w:val="18"/>
                <w:szCs w:val="18"/>
              </w:rPr>
              <w:t xml:space="preserve">see the staircase pattern and recognise that </w:t>
            </w:r>
            <w:r w:rsidRPr="00B7267F">
              <w:rPr>
                <w:rFonts w:asciiTheme="majorHAnsi" w:hAnsiTheme="majorHAnsi" w:cstheme="majorHAnsi"/>
                <w:sz w:val="18"/>
                <w:szCs w:val="18"/>
              </w:rPr>
              <w:t>each number is 1 more.</w:t>
            </w:r>
            <w:r w:rsidRPr="00B7267F" w:rsidR="00B7267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7267F" w:rsidR="00B7267F">
              <w:rPr>
                <w:rFonts w:asciiTheme="majorHAnsi" w:hAnsiTheme="majorHAnsi" w:cstheme="majorHAnsi"/>
                <w:sz w:val="18"/>
                <w:szCs w:val="18"/>
              </w:rPr>
              <w:t>order towers of 1–5 interlocking cubes</w:t>
            </w:r>
          </w:p>
          <w:p w:rsidRPr="00A43AB2" w:rsidR="00D16867" w:rsidP="00D16867" w:rsidRDefault="00B7267F" w14:paraId="400C12DF" w14:textId="64B9581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7267F">
              <w:rPr>
                <w:rFonts w:asciiTheme="majorHAnsi" w:hAnsiTheme="majorHAnsi" w:cstheme="majorHAnsi"/>
                <w:sz w:val="18"/>
                <w:szCs w:val="18"/>
              </w:rPr>
              <w:t xml:space="preserve">notice when we have ‘1 more’ and when we do </w:t>
            </w:r>
            <w:r w:rsidRPr="00577882">
              <w:rPr>
                <w:rFonts w:asciiTheme="majorHAnsi" w:hAnsiTheme="majorHAnsi" w:cstheme="majorHAnsi"/>
                <w:sz w:val="18"/>
                <w:szCs w:val="18"/>
              </w:rPr>
              <w:t>NOT have ‘1 more’.</w:t>
            </w:r>
            <w:r w:rsidR="0057788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577882" w:rsidR="00577882">
              <w:rPr>
                <w:rFonts w:asciiTheme="majorHAnsi" w:hAnsiTheme="majorHAnsi" w:cstheme="majorHAnsi"/>
                <w:sz w:val="18"/>
                <w:szCs w:val="18"/>
              </w:rPr>
              <w:t>match numerals to representations</w:t>
            </w:r>
            <w:r w:rsidRPr="00577882" w:rsidR="0057788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577882" w:rsidR="00577882">
              <w:rPr>
                <w:rFonts w:asciiTheme="majorHAnsi" w:hAnsiTheme="majorHAnsi" w:cstheme="majorHAnsi"/>
                <w:sz w:val="18"/>
                <w:szCs w:val="18"/>
              </w:rPr>
              <w:t xml:space="preserve">represent staircase patterns in different </w:t>
            </w:r>
            <w:r w:rsidRPr="00D16867" w:rsidR="00577882">
              <w:rPr>
                <w:rFonts w:asciiTheme="majorHAnsi" w:hAnsiTheme="majorHAnsi" w:cstheme="majorHAnsi"/>
                <w:sz w:val="18"/>
                <w:szCs w:val="18"/>
              </w:rPr>
              <w:t>ways, knowing that each new ‘step’ is 1 more than the last.</w:t>
            </w:r>
            <w:r w:rsidRPr="00D16867" w:rsidR="00D1686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43AB2" w:rsidR="00D16867">
              <w:rPr>
                <w:rFonts w:asciiTheme="majorHAnsi" w:hAnsiTheme="majorHAnsi" w:cstheme="majorHAnsi"/>
                <w:sz w:val="18"/>
                <w:szCs w:val="18"/>
              </w:rPr>
              <w:t>show numbers to 5 using their fingers</w:t>
            </w:r>
          </w:p>
          <w:p w:rsidR="00A43AB2" w:rsidP="00A43AB2" w:rsidRDefault="00D16867" w14:paraId="68E5B0A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43AB2">
              <w:rPr>
                <w:rFonts w:asciiTheme="majorHAnsi" w:hAnsiTheme="majorHAnsi" w:cstheme="majorHAnsi"/>
                <w:sz w:val="18"/>
                <w:szCs w:val="18"/>
              </w:rPr>
              <w:t>see that 5 can be partitioned into 4 and 1.</w:t>
            </w:r>
            <w:r w:rsidRPr="00A43AB2" w:rsidR="00A43AB2">
              <w:rPr>
                <w:rFonts w:asciiTheme="majorHAnsi" w:hAnsiTheme="majorHAnsi" w:cstheme="majorHAnsi"/>
                <w:sz w:val="18"/>
                <w:szCs w:val="18"/>
              </w:rPr>
              <w:t>s</w:t>
            </w:r>
          </w:p>
          <w:p w:rsidRPr="00A43AB2" w:rsidR="00A43AB2" w:rsidP="00A43AB2" w:rsidRDefault="00A43AB2" w14:paraId="59E77AF6" w14:textId="2656BEE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43AB2">
              <w:rPr>
                <w:rFonts w:asciiTheme="majorHAnsi" w:hAnsiTheme="majorHAnsi" w:cstheme="majorHAnsi"/>
                <w:sz w:val="18"/>
                <w:szCs w:val="18"/>
              </w:rPr>
              <w:t>how ways of making 5 on their fingers</w:t>
            </w:r>
          </w:p>
          <w:p w:rsidRPr="005D707C" w:rsidR="005D707C" w:rsidP="005D707C" w:rsidRDefault="00A43AB2" w14:paraId="2BAFD1FE" w14:textId="26A10C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43AB2">
              <w:rPr>
                <w:rFonts w:asciiTheme="majorHAnsi" w:hAnsiTheme="majorHAnsi" w:cstheme="majorHAnsi"/>
                <w:sz w:val="18"/>
                <w:szCs w:val="18"/>
              </w:rPr>
              <w:t>see that 5 can be partitioned into 3 and 2.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5D707C" w:rsidR="00395A38">
              <w:rPr>
                <w:rFonts w:asciiTheme="majorHAnsi" w:hAnsiTheme="majorHAnsi" w:cstheme="majorHAnsi"/>
                <w:sz w:val="18"/>
                <w:szCs w:val="18"/>
              </w:rPr>
              <w:t>find ways to partition</w:t>
            </w:r>
            <w:r w:rsidRPr="005D707C" w:rsidR="00B77300">
              <w:rPr>
                <w:rFonts w:asciiTheme="majorHAnsi" w:hAnsiTheme="majorHAnsi" w:cstheme="majorHAnsi"/>
                <w:sz w:val="18"/>
                <w:szCs w:val="18"/>
              </w:rPr>
              <w:t xml:space="preserve"> a set of</w:t>
            </w:r>
            <w:r w:rsidRPr="005D707C" w:rsidR="00395A38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5D707C" w:rsidR="005D707C">
              <w:rPr>
                <w:rFonts w:asciiTheme="majorHAnsi" w:hAnsiTheme="majorHAnsi" w:cstheme="majorHAnsi"/>
                <w:sz w:val="18"/>
                <w:szCs w:val="18"/>
              </w:rPr>
              <w:t>5</w:t>
            </w:r>
            <w:r w:rsidRPr="005D707C" w:rsidR="005D707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5D707C" w:rsidR="005D707C">
              <w:rPr>
                <w:rFonts w:asciiTheme="majorHAnsi" w:hAnsiTheme="majorHAnsi" w:cstheme="majorHAnsi"/>
                <w:sz w:val="18"/>
                <w:szCs w:val="18"/>
              </w:rPr>
              <w:t>understand that 5 can be partitioned (split) into different parts</w:t>
            </w:r>
            <w:r w:rsidRPr="005D707C" w:rsidR="005D707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5D707C" w:rsidR="005D707C">
              <w:rPr>
                <w:rFonts w:asciiTheme="majorHAnsi" w:hAnsiTheme="majorHAnsi" w:cstheme="majorHAnsi"/>
                <w:sz w:val="18"/>
                <w:szCs w:val="18"/>
              </w:rPr>
              <w:t>be able to explain what the parts are</w:t>
            </w:r>
          </w:p>
          <w:p w:rsidRPr="002D07DB" w:rsidR="002D07DB" w:rsidP="002D07DB" w:rsidRDefault="005D707C" w14:paraId="4A76BFC3" w14:textId="235EB45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D707C">
              <w:rPr>
                <w:rFonts w:asciiTheme="majorHAnsi" w:hAnsiTheme="majorHAnsi" w:cstheme="majorHAnsi"/>
                <w:sz w:val="18"/>
                <w:szCs w:val="18"/>
              </w:rPr>
              <w:t>use what they know about 5 to work out a hidden number.</w:t>
            </w:r>
            <w:r w:rsidR="002D07D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2D07DB" w:rsidR="002D07DB">
              <w:rPr>
                <w:rFonts w:asciiTheme="majorHAnsi" w:hAnsiTheme="majorHAnsi" w:cstheme="majorHAnsi"/>
                <w:sz w:val="18"/>
                <w:szCs w:val="18"/>
              </w:rPr>
              <w:t>see that there are 5 dots on a die pattern</w:t>
            </w:r>
          </w:p>
          <w:p w:rsidRPr="00EB2260" w:rsidR="00EB2260" w:rsidP="00EB2260" w:rsidRDefault="002D07DB" w14:paraId="7D08B090" w14:textId="10CF529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D07DB">
              <w:rPr>
                <w:rFonts w:asciiTheme="majorHAnsi" w:hAnsiTheme="majorHAnsi" w:cstheme="majorHAnsi"/>
                <w:sz w:val="18"/>
                <w:szCs w:val="18"/>
              </w:rPr>
              <w:t>represent 4 in different ways on a die frame.</w:t>
            </w:r>
            <w:r w:rsidR="00CF292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CF292D" w:rsidR="00CF292D">
              <w:rPr>
                <w:rFonts w:asciiTheme="majorHAnsi" w:hAnsiTheme="majorHAnsi" w:cstheme="majorHAnsi"/>
                <w:sz w:val="18"/>
                <w:szCs w:val="18"/>
              </w:rPr>
              <w:t>use their fingers to represent 6 as ‘5 and a bit’</w:t>
            </w:r>
            <w:r w:rsidR="00EB2260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EB2260" w:rsidR="00CF292D">
              <w:rPr>
                <w:rFonts w:asciiTheme="majorHAnsi" w:hAnsiTheme="majorHAnsi" w:cstheme="majorHAnsi"/>
                <w:sz w:val="18"/>
                <w:szCs w:val="18"/>
              </w:rPr>
              <w:t>use double dice frames to represent 6 as 5 and 1 more.</w:t>
            </w:r>
            <w:r w:rsidRPr="00EB2260" w:rsidR="00CF292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="00EB2260">
              <w:t xml:space="preserve"> </w:t>
            </w:r>
            <w:r w:rsidRPr="00EB2260" w:rsidR="00EB2260">
              <w:rPr>
                <w:rFonts w:asciiTheme="majorHAnsi" w:hAnsiTheme="majorHAnsi" w:cstheme="majorHAnsi"/>
                <w:sz w:val="18"/>
                <w:szCs w:val="18"/>
              </w:rPr>
              <w:t>match die representations of numbers 1–6 to representations on their fingers</w:t>
            </w:r>
          </w:p>
          <w:p w:rsidRPr="00D72A79" w:rsidR="00D72A79" w:rsidP="00D72A79" w:rsidRDefault="00EB2260" w14:paraId="16CB4965" w14:textId="19463BC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EB2260">
              <w:rPr>
                <w:rFonts w:asciiTheme="majorHAnsi" w:hAnsiTheme="majorHAnsi" w:cstheme="majorHAnsi"/>
                <w:sz w:val="18"/>
                <w:szCs w:val="18"/>
              </w:rPr>
              <w:t xml:space="preserve">see </w:t>
            </w:r>
            <w:r w:rsidRPr="00D72A79">
              <w:rPr>
                <w:rFonts w:asciiTheme="majorHAnsi" w:hAnsiTheme="majorHAnsi" w:cstheme="majorHAnsi"/>
                <w:sz w:val="18"/>
                <w:szCs w:val="18"/>
              </w:rPr>
              <w:t>that 5 and ‘2 more’ make 7.</w:t>
            </w:r>
            <w:r w:rsidRPr="00D72A79" w:rsidR="00D72A7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72A79" w:rsidR="00D72A79">
              <w:rPr>
                <w:rFonts w:asciiTheme="majorHAnsi" w:hAnsiTheme="majorHAnsi" w:cstheme="majorHAnsi"/>
                <w:sz w:val="18"/>
                <w:szCs w:val="18"/>
              </w:rPr>
              <w:t>count out 6 blocks from a collection</w:t>
            </w:r>
            <w:r w:rsidRPr="00D72A79" w:rsidR="00D72A7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72A79" w:rsidR="00D72A79">
              <w:rPr>
                <w:rFonts w:asciiTheme="majorHAnsi" w:hAnsiTheme="majorHAnsi" w:cstheme="majorHAnsi"/>
                <w:sz w:val="18"/>
                <w:szCs w:val="18"/>
              </w:rPr>
              <w:t>replace 1 block and know that there are still 6</w:t>
            </w:r>
          </w:p>
          <w:p w:rsidRPr="004651AD" w:rsidR="00705B4C" w:rsidP="00705B4C" w:rsidRDefault="00D72A79" w14:paraId="270E11CD" w14:textId="2F379F5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651AD">
              <w:rPr>
                <w:rFonts w:asciiTheme="majorHAnsi" w:hAnsiTheme="majorHAnsi" w:cstheme="majorHAnsi"/>
                <w:sz w:val="18"/>
                <w:szCs w:val="18"/>
              </w:rPr>
              <w:t>add another block to make 7.</w:t>
            </w:r>
            <w:r w:rsidRPr="004651AD" w:rsidR="00705B4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4651AD" w:rsidR="00705B4C">
              <w:rPr>
                <w:rFonts w:asciiTheme="majorHAnsi" w:hAnsiTheme="majorHAnsi" w:cstheme="majorHAnsi"/>
                <w:sz w:val="18"/>
                <w:szCs w:val="18"/>
              </w:rPr>
              <w:t>use ‘more than’ and ‘fewer than’ to describe quantities</w:t>
            </w:r>
            <w:r w:rsidRPr="004651AD" w:rsidR="00705B4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4651AD" w:rsidR="00705B4C">
              <w:rPr>
                <w:rFonts w:asciiTheme="majorHAnsi" w:hAnsiTheme="majorHAnsi" w:cstheme="majorHAnsi"/>
                <w:sz w:val="18"/>
                <w:szCs w:val="18"/>
              </w:rPr>
              <w:t>say when they can see that someone has more or fewer of the same kind of object</w:t>
            </w:r>
          </w:p>
          <w:p w:rsidRPr="004651AD" w:rsidR="004651AD" w:rsidP="004651AD" w:rsidRDefault="00705B4C" w14:paraId="50F4331E" w14:textId="5A9E39C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651AD">
              <w:rPr>
                <w:rFonts w:asciiTheme="majorHAnsi" w:hAnsiTheme="majorHAnsi" w:cstheme="majorHAnsi"/>
                <w:sz w:val="18"/>
                <w:szCs w:val="18"/>
              </w:rPr>
              <w:t>know that it is quantity – not colour – that determines if 1 set has more or fewer of the same type of object than another.</w:t>
            </w:r>
            <w:r w:rsidRPr="004651AD" w:rsidR="004651A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4651AD" w:rsidR="004651AD">
              <w:rPr>
                <w:rFonts w:asciiTheme="majorHAnsi" w:hAnsiTheme="majorHAnsi" w:cstheme="majorHAnsi"/>
                <w:sz w:val="18"/>
                <w:szCs w:val="18"/>
              </w:rPr>
              <w:t>use the words ‘an equal number’ to say when there is the same number of items in 2 sets</w:t>
            </w:r>
          </w:p>
          <w:p w:rsidRPr="004651AD" w:rsidR="00705B4C" w:rsidP="004651AD" w:rsidRDefault="004651AD" w14:paraId="0405F6AD" w14:textId="4359E6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651AD">
              <w:rPr>
                <w:rFonts w:asciiTheme="majorHAnsi" w:hAnsiTheme="majorHAnsi" w:cstheme="majorHAnsi"/>
                <w:sz w:val="18"/>
                <w:szCs w:val="18"/>
              </w:rPr>
              <w:t>say when they can see an equal number.</w:t>
            </w:r>
          </w:p>
          <w:p w:rsidR="0072146C" w:rsidP="00E55254" w:rsidRDefault="0072146C" w14:paraId="115D2CF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146C" w:rsidP="00E55254" w:rsidRDefault="0072146C" w14:paraId="0681E0C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1B7F7BE" w:rsidP="722362D4" w:rsidRDefault="01B7F7BE" w14:paraId="23273CA0" w14:textId="5A5C9B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22362D4" w:rsidR="01B7F7B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Numerical Patterns</w:t>
            </w:r>
          </w:p>
          <w:p w:rsidR="01B7F7BE" w:rsidP="722362D4" w:rsidRDefault="01B7F7BE" w14:paraId="7094B190" w14:textId="68611C7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1B7F7B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1- Compare Mass</w:t>
            </w:r>
          </w:p>
          <w:p w:rsidR="01B7F7BE" w:rsidP="722362D4" w:rsidRDefault="01B7F7BE" w14:paraId="7C52ECEF" w14:textId="4C0073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1B7F7B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</w:t>
            </w:r>
            <w:r w:rsidRPr="722362D4" w:rsidR="01B7F7B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2- Find a balance</w:t>
            </w:r>
          </w:p>
          <w:p w:rsidR="01B7F7BE" w:rsidP="722362D4" w:rsidRDefault="01B7F7BE" w14:paraId="2CBF6A95" w14:textId="0CA9E75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1B7F7B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3-Exploreand compare  capacity</w:t>
            </w:r>
          </w:p>
          <w:p w:rsidR="01B7F7BE" w:rsidP="722362D4" w:rsidRDefault="01B7F7BE" w14:paraId="0EB84F26" w14:textId="577FB81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1B7F7B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4- Explore and compare length </w:t>
            </w:r>
            <w:r w:rsidRPr="722362D4" w:rsidR="01B7F7B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5- </w:t>
            </w:r>
            <w:r w:rsidRPr="722362D4" w:rsidR="7A3F576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Explore and compare height</w:t>
            </w:r>
          </w:p>
          <w:p w:rsidR="7A3F576A" w:rsidP="722362D4" w:rsidRDefault="7A3F576A" w14:paraId="00277D0F" w14:textId="39C2129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7A3F576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6-Talk about time/ Order and sequence time.</w:t>
            </w:r>
          </w:p>
          <w:p w:rsidRPr="00F2494D" w:rsidR="00E5556B" w:rsidP="00E55254" w:rsidRDefault="00E5556B" w14:paraId="0BFD9507" w14:textId="3203D9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99" w:type="dxa"/>
            <w:tcBorders>
              <w:top w:val="single" w:color="auto" w:sz="18" w:space="0"/>
              <w:bottom w:val="single" w:color="auto" w:sz="24" w:space="0"/>
              <w:right w:val="single" w:color="auto" w:sz="24" w:space="0"/>
            </w:tcBorders>
            <w:tcMar/>
          </w:tcPr>
          <w:p w:rsidRPr="003966CB" w:rsidR="00C71CD0" w:rsidP="00C71CD0" w:rsidRDefault="008875AE" w14:paraId="084F5201" w14:textId="3E60B88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NUMBER ELEMENT</w:t>
            </w:r>
            <w:r w:rsidR="00C71CD0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3966CB" w:rsidR="00C71CD0">
              <w:rPr>
                <w:rFonts w:asciiTheme="majorHAnsi" w:hAnsiTheme="majorHAnsi" w:cstheme="majorHAnsi"/>
                <w:sz w:val="18"/>
                <w:szCs w:val="18"/>
              </w:rPr>
              <w:t>practise counting aloud</w:t>
            </w:r>
          </w:p>
          <w:p w:rsidRPr="003966CB" w:rsidR="003966CB" w:rsidP="003966CB" w:rsidRDefault="00C71CD0" w14:paraId="689C6E6A" w14:textId="0D119F1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3966CB">
              <w:rPr>
                <w:rFonts w:asciiTheme="majorHAnsi" w:hAnsiTheme="majorHAnsi" w:cstheme="majorHAnsi"/>
                <w:sz w:val="18"/>
                <w:szCs w:val="18"/>
              </w:rPr>
              <w:t>revisit the principles of counting.</w:t>
            </w:r>
            <w:r w:rsidRPr="003966CB" w:rsidR="0059666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3966CB" w:rsidR="0094365C">
              <w:rPr>
                <w:rFonts w:asciiTheme="majorHAnsi" w:hAnsiTheme="majorHAnsi" w:cstheme="majorHAnsi"/>
                <w:sz w:val="18"/>
                <w:szCs w:val="18"/>
              </w:rPr>
              <w:t>use generalised statements to describe the ‘5 and a bit’ composition of the numbers 6–8.</w:t>
            </w:r>
            <w:r w:rsidRPr="003966CB" w:rsidR="0094365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3966CB" w:rsidR="00596663">
              <w:rPr>
                <w:rFonts w:asciiTheme="majorHAnsi" w:hAnsiTheme="majorHAnsi" w:cstheme="majorHAnsi"/>
                <w:sz w:val="18"/>
                <w:szCs w:val="18"/>
              </w:rPr>
              <w:t xml:space="preserve"> investigate the ‘1 more/1 less’ pattern of the base-10 counting system</w:t>
            </w:r>
            <w:r w:rsidRPr="003966CB" w:rsidR="003966C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3966CB" w:rsidR="00596663">
              <w:rPr>
                <w:rFonts w:asciiTheme="majorHAnsi" w:hAnsiTheme="majorHAnsi" w:cstheme="majorHAnsi"/>
                <w:sz w:val="18"/>
                <w:szCs w:val="18"/>
              </w:rPr>
              <w:t>begin to order numbers between 1 and 10, noticing the ‘5 and a bit’ structure.</w:t>
            </w:r>
            <w:r w:rsidRPr="003966CB" w:rsidR="0059666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3966CB" w:rsidR="003966CB">
              <w:rPr>
                <w:rFonts w:asciiTheme="majorHAnsi" w:hAnsiTheme="majorHAnsi" w:cstheme="majorHAnsi"/>
                <w:sz w:val="18"/>
                <w:szCs w:val="18"/>
              </w:rPr>
              <w:t>describe the ‘1 more/1 less’ relationship of numbers to 10</w:t>
            </w:r>
          </w:p>
          <w:p w:rsidRPr="000A7AEA" w:rsidR="00171F4E" w:rsidP="00171F4E" w:rsidRDefault="003966CB" w14:paraId="00287CD4" w14:textId="1F5D205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3966CB">
              <w:rPr>
                <w:rFonts w:asciiTheme="majorHAnsi" w:hAnsiTheme="majorHAnsi" w:cstheme="majorHAnsi"/>
                <w:sz w:val="18"/>
                <w:szCs w:val="18"/>
              </w:rPr>
              <w:t>work together to order numbers between 1 and 10, noticing the ‘5 and a bit’ structure.</w:t>
            </w:r>
            <w:r w:rsidR="00171F4E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A7AEA" w:rsidR="00171F4E">
              <w:rPr>
                <w:rFonts w:asciiTheme="majorHAnsi" w:hAnsiTheme="majorHAnsi" w:cstheme="majorHAnsi"/>
                <w:sz w:val="18"/>
                <w:szCs w:val="18"/>
              </w:rPr>
              <w:t>subitise arrangements of 6 and NOT 6</w:t>
            </w:r>
          </w:p>
          <w:p w:rsidRPr="000A7AEA" w:rsidR="00871407" w:rsidP="00871407" w:rsidRDefault="00171F4E" w14:paraId="44D8E012" w14:textId="5BD5E67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0A7AEA">
              <w:rPr>
                <w:rFonts w:asciiTheme="majorHAnsi" w:hAnsiTheme="majorHAnsi" w:cstheme="majorHAnsi"/>
                <w:sz w:val="18"/>
                <w:szCs w:val="18"/>
              </w:rPr>
              <w:t>order Numberblock images to 8.</w:t>
            </w:r>
            <w:r w:rsidRPr="000A7AEA" w:rsidR="0087140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A7AEA" w:rsidR="00871407">
              <w:rPr>
                <w:rFonts w:asciiTheme="majorHAnsi" w:hAnsiTheme="majorHAnsi" w:cstheme="majorHAnsi"/>
                <w:sz w:val="18"/>
                <w:szCs w:val="18"/>
              </w:rPr>
              <w:t>represent 8 as ‘5 and 3 more’</w:t>
            </w:r>
          </w:p>
          <w:p w:rsidRPr="000A7AEA" w:rsidR="0084682E" w:rsidP="0084682E" w:rsidRDefault="00871407" w14:paraId="20CFEB20" w14:textId="2B5ED3C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0A7AEA">
              <w:rPr>
                <w:rFonts w:asciiTheme="majorHAnsi" w:hAnsiTheme="majorHAnsi" w:cstheme="majorHAnsi"/>
                <w:sz w:val="18"/>
                <w:szCs w:val="18"/>
              </w:rPr>
              <w:t>describe how to place the numbers 1 to 8 in order.</w:t>
            </w:r>
            <w:r w:rsidRPr="000A7AEA" w:rsidR="0084682E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A7AEA" w:rsidR="0084682E">
              <w:rPr>
                <w:rFonts w:asciiTheme="majorHAnsi" w:hAnsiTheme="majorHAnsi" w:cstheme="majorHAnsi"/>
                <w:sz w:val="18"/>
                <w:szCs w:val="18"/>
              </w:rPr>
              <w:t xml:space="preserve">explain how to order quantities to 10 </w:t>
            </w:r>
          </w:p>
          <w:p w:rsidRPr="000A7AEA" w:rsidR="000A7AEA" w:rsidP="000A7AEA" w:rsidRDefault="0084682E" w14:paraId="568AE2AE" w14:textId="4856572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0A7AEA">
              <w:rPr>
                <w:rFonts w:asciiTheme="majorHAnsi" w:hAnsiTheme="majorHAnsi" w:cstheme="majorHAnsi"/>
                <w:sz w:val="18"/>
                <w:szCs w:val="18"/>
              </w:rPr>
              <w:t>reason about which numbers are ‘more than’ others</w:t>
            </w:r>
            <w:r w:rsidRPr="000A7AEA" w:rsidR="000A7AE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A7AEA" w:rsidR="000A7AEA">
              <w:rPr>
                <w:rFonts w:asciiTheme="majorHAnsi" w:hAnsiTheme="majorHAnsi" w:cstheme="majorHAnsi"/>
                <w:sz w:val="18"/>
                <w:szCs w:val="18"/>
              </w:rPr>
              <w:t>consolidate their understanding of 8 as ‘5 and 3 more’</w:t>
            </w:r>
          </w:p>
          <w:p w:rsidRPr="00125933" w:rsidR="008D60AA" w:rsidP="008D60AA" w:rsidRDefault="000A7AEA" w14:paraId="0D4B516E" w14:textId="2E5A6D9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0A7AEA">
              <w:rPr>
                <w:rFonts w:asciiTheme="majorHAnsi" w:hAnsiTheme="majorHAnsi" w:cstheme="majorHAnsi"/>
                <w:sz w:val="18"/>
                <w:szCs w:val="18"/>
              </w:rPr>
              <w:t>notice when numbers are increased or decreased and explain their thinking.</w:t>
            </w:r>
            <w:r w:rsidR="008D60A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25933" w:rsidR="008D60AA">
              <w:rPr>
                <w:rFonts w:asciiTheme="majorHAnsi" w:hAnsiTheme="majorHAnsi" w:cstheme="majorHAnsi"/>
                <w:sz w:val="18"/>
                <w:szCs w:val="18"/>
              </w:rPr>
              <w:t>use skills of conceptual subitising to describe parts of a whole set</w:t>
            </w:r>
          </w:p>
          <w:p w:rsidR="00571B06" w:rsidP="00571B06" w:rsidRDefault="008D60AA" w14:paraId="250AC1A3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125933">
              <w:rPr>
                <w:rFonts w:asciiTheme="majorHAnsi" w:hAnsiTheme="majorHAnsi" w:cstheme="majorHAnsi"/>
                <w:sz w:val="18"/>
                <w:szCs w:val="18"/>
              </w:rPr>
              <w:t>visualise arrangements and use gestures to describe the numbers within a whole set.</w:t>
            </w:r>
            <w:r w:rsidRPr="00125933" w:rsidR="008350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25933" w:rsidR="00835037">
              <w:rPr>
                <w:rFonts w:asciiTheme="majorHAnsi" w:hAnsiTheme="majorHAnsi" w:cstheme="majorHAnsi"/>
                <w:sz w:val="18"/>
                <w:szCs w:val="18"/>
              </w:rPr>
              <w:t>investigate ways of making 7 with two parts</w:t>
            </w:r>
            <w:r w:rsidRPr="00125933" w:rsidR="00CA50C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25933" w:rsidR="00835037">
              <w:rPr>
                <w:rFonts w:asciiTheme="majorHAnsi" w:hAnsiTheme="majorHAnsi" w:cstheme="majorHAnsi"/>
                <w:sz w:val="18"/>
                <w:szCs w:val="18"/>
              </w:rPr>
              <w:t>use their fingers to make and describe 7 as ‘5 and 2 more’.</w:t>
            </w:r>
            <w:r w:rsidRPr="00125933" w:rsidR="0083503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25933" w:rsidR="00CA50CF">
              <w:rPr>
                <w:rFonts w:asciiTheme="majorHAnsi" w:hAnsiTheme="majorHAnsi" w:cstheme="majorHAnsi"/>
                <w:sz w:val="18"/>
                <w:szCs w:val="18"/>
              </w:rPr>
              <w:t xml:space="preserve"> notice when towers are made of 7 or NOT 7 interlocking cubes</w:t>
            </w:r>
            <w:r w:rsidRPr="00125933" w:rsidR="0012593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25933" w:rsidR="00CA50CF">
              <w:rPr>
                <w:rFonts w:asciiTheme="majorHAnsi" w:hAnsiTheme="majorHAnsi" w:cstheme="majorHAnsi"/>
                <w:sz w:val="18"/>
                <w:szCs w:val="18"/>
              </w:rPr>
              <w:t>work out the missing part of 7 using the ‘5 and a bit’ structure</w:t>
            </w:r>
            <w:r w:rsidRPr="00125933" w:rsidR="00CA50C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25933" w:rsidR="00125933">
              <w:rPr>
                <w:rFonts w:asciiTheme="majorHAnsi" w:hAnsiTheme="majorHAnsi" w:cstheme="majorHAnsi"/>
                <w:sz w:val="18"/>
                <w:szCs w:val="18"/>
              </w:rPr>
              <w:t xml:space="preserve"> see that 7 can be composed in different ways</w:t>
            </w:r>
          </w:p>
          <w:p w:rsidRPr="00A0169A" w:rsidR="00A86DE8" w:rsidP="00A86DE8" w:rsidRDefault="00125933" w14:paraId="3619B208" w14:textId="34F9491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571B06">
              <w:rPr>
                <w:rFonts w:asciiTheme="majorHAnsi" w:hAnsiTheme="majorHAnsi" w:cstheme="majorHAnsi"/>
                <w:sz w:val="18"/>
                <w:szCs w:val="18"/>
              </w:rPr>
              <w:t>explain their understanding of the composition of 7.</w:t>
            </w:r>
            <w:r w:rsidRPr="00571B0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0169A" w:rsidR="00571B06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 xml:space="preserve">practise identifying when 2 sets are equal in number. </w:t>
            </w:r>
            <w:r w:rsidRPr="00A0169A" w:rsidR="00A86DE8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A0169A" w:rsidR="00571B06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identify when a double is shown and explain why.</w:t>
            </w:r>
          </w:p>
          <w:p w:rsidRPr="00A0169A" w:rsidR="00A0169A" w:rsidP="00A0169A" w:rsidRDefault="00A86DE8" w14:paraId="58726CC8" w14:textId="4B316DC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0169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say what the whole is when there are 2 equal parts.</w:t>
            </w:r>
            <w:r w:rsidRPr="00A0169A" w:rsidR="00A0169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0169A" w:rsidR="007E5C20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use objects to make doubles patterns and describe what they can see.</w:t>
            </w:r>
            <w:r w:rsidRPr="00A0169A" w:rsidR="007E5C20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A0169A" w:rsidR="00A0169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 xml:space="preserve"> show doubles patterns on their fingers in response to being given the whole</w:t>
            </w:r>
            <w:r w:rsidRPr="00A0169A" w:rsidR="00A0169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A0169A" w:rsidR="00A0169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use positional language to describe spatial arrangements of objects</w:t>
            </w:r>
          </w:p>
          <w:p w:rsidRPr="00EA2754" w:rsidR="0032279E" w:rsidP="0032279E" w:rsidRDefault="00A0169A" w14:paraId="160DA2AA" w14:textId="085EA152">
            <w:pPr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</w:pPr>
            <w:r w:rsidRPr="00EA2754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visualise doubles patterns to 5 and 5.</w:t>
            </w:r>
            <w:r w:rsidRPr="00EA2754" w:rsidR="00D772C9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EA2754" w:rsidR="00D772C9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recognise and talk about ways in which objects are similar to or different from each other (colour, size, function, shape, etc.)</w:t>
            </w:r>
            <w:r w:rsidRPr="00EA2754" w:rsidR="0063540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EA2754" w:rsidR="00D772C9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sort objects according to attributes described by an adult</w:t>
            </w:r>
            <w:r w:rsidRPr="00EA2754" w:rsidR="00D772C9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EA2754" w:rsidR="0063540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 xml:space="preserve"> describe attributes that they notice for a group of objects</w:t>
            </w:r>
            <w:r w:rsidRPr="00EA2754" w:rsidR="0032279E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EA2754" w:rsidR="0063540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sort and re-sort objects according to their own attributes.</w:t>
            </w:r>
            <w:r w:rsidRPr="00EA2754" w:rsidR="0063540A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EA2754" w:rsidR="0032279E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 xml:space="preserve"> describe attributes of the Numberblocks</w:t>
            </w:r>
          </w:p>
          <w:p w:rsidRPr="00EA2754" w:rsidR="00A0169A" w:rsidP="0032279E" w:rsidRDefault="0032279E" w14:paraId="7E83CE21" w14:textId="3B02EFE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EA2754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sort the Numberblocks using the criteria ‘odd blocks’ or ‘even tops’.</w:t>
            </w:r>
            <w:r w:rsidRPr="00EA2754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br/>
            </w:r>
            <w:r w:rsidRPr="00EA2754" w:rsidR="00EA2754">
              <w:rPr>
                <w:rFonts w:asciiTheme="majorHAnsi" w:hAnsiTheme="majorHAnsi" w:cstheme="majorHAnsi"/>
                <w:color w:val="595959" w:themeColor="text1" w:themeTint="A6"/>
                <w:sz w:val="18"/>
                <w:szCs w:val="18"/>
              </w:rPr>
              <w:t>investigate patterns of doubles.</w:t>
            </w:r>
          </w:p>
          <w:p w:rsidR="00066CBF" w:rsidP="00E55254" w:rsidRDefault="00066CBF" w14:paraId="50EF9FC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2494D" w:rsidR="00E00B27" w:rsidP="722362D4" w:rsidRDefault="00E00B27" w14:paraId="127EFE90" w14:textId="78604827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E00B27" w:rsidP="722362D4" w:rsidRDefault="00E00B27" w14:paraId="4E04587E" w14:textId="5A5C9B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22362D4" w:rsidR="6A192C1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Numerical Patterns</w:t>
            </w:r>
          </w:p>
          <w:p w:rsidRPr="00F2494D" w:rsidR="00E00B27" w:rsidP="722362D4" w:rsidRDefault="00E00B27" w14:paraId="16050CF6" w14:textId="25A72F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6A192C1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1- Recognise and name 3d shapes</w:t>
            </w:r>
          </w:p>
          <w:p w:rsidRPr="00F2494D" w:rsidR="00E00B27" w:rsidP="722362D4" w:rsidRDefault="00E00B27" w14:paraId="0A24070B" w14:textId="610FDB2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6A192C1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2- Find 2d shapes within 3d shapes</w:t>
            </w:r>
          </w:p>
          <w:p w:rsidRPr="00F2494D" w:rsidR="00E00B27" w:rsidP="722362D4" w:rsidRDefault="00E00B27" w14:paraId="5E275C44" w14:textId="4E2A218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6A192C1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3-Find 3d shapes in the environment</w:t>
            </w:r>
          </w:p>
          <w:p w:rsidRPr="00F2494D" w:rsidR="00E00B27" w:rsidP="722362D4" w:rsidRDefault="00E00B27" w14:paraId="4993591F" w14:textId="3FDC81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6A192C1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4- </w:t>
            </w:r>
            <w:r w:rsidRPr="722362D4" w:rsidR="7E3A510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Identify</w:t>
            </w:r>
            <w:r w:rsidRPr="722362D4" w:rsidR="7E3A510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more complex patterns</w:t>
            </w:r>
          </w:p>
          <w:p w:rsidRPr="00F2494D" w:rsidR="00E00B27" w:rsidP="722362D4" w:rsidRDefault="00E00B27" w14:paraId="6363E51F" w14:textId="0E0DB5C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6A192C1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5- </w:t>
            </w:r>
            <w:r w:rsidRPr="722362D4" w:rsidR="7322DB4B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Copy and continue patterns</w:t>
            </w:r>
            <w:r w:rsidRPr="722362D4" w:rsidR="64CE577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/</w:t>
            </w:r>
            <w:r w:rsidRPr="722362D4" w:rsidR="0D01659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Patterns in the environment</w:t>
            </w:r>
          </w:p>
        </w:tc>
        <w:tc>
          <w:tcPr>
            <w:tcW w:w="3145" w:type="dxa"/>
            <w:tcBorders>
              <w:top w:val="single" w:color="auto" w:sz="18" w:space="0"/>
              <w:left w:val="single" w:color="auto" w:sz="24" w:space="0"/>
              <w:bottom w:val="single" w:color="auto" w:sz="24" w:space="0"/>
            </w:tcBorders>
            <w:tcMar/>
          </w:tcPr>
          <w:p w:rsidRPr="00260557" w:rsidR="00260557" w:rsidP="00260557" w:rsidRDefault="008875AE" w14:paraId="19911172" w14:textId="6F21DAC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NUMBER ELEMENT</w:t>
            </w:r>
            <w:r w:rsidR="00017FA4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t xml:space="preserve">count things that cannot be seen – </w:t>
            </w:r>
            <w:r w:rsidRPr="00017FA4" w:rsidR="004E3297">
              <w:rPr>
                <w:rFonts w:asciiTheme="majorHAnsi" w:hAnsiTheme="majorHAnsi" w:cstheme="majorHAnsi"/>
                <w:sz w:val="18"/>
                <w:szCs w:val="18"/>
              </w:rPr>
              <w:t>actions,</w:t>
            </w:r>
            <w:r w:rsidRPr="00017FA4" w:rsidR="00017F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t>sounds</w:t>
            </w:r>
            <w:r w:rsidRPr="00017FA4" w:rsidR="004E3297">
              <w:rPr>
                <w:rFonts w:asciiTheme="majorHAnsi" w:hAnsiTheme="majorHAnsi" w:cstheme="majorHAnsi"/>
                <w:sz w:val="18"/>
                <w:szCs w:val="18"/>
              </w:rPr>
              <w:t>,</w:t>
            </w:r>
            <w:r w:rsidRPr="00017FA4" w:rsidR="00017FA4">
              <w:rPr>
                <w:rFonts w:asciiTheme="majorHAnsi" w:hAnsiTheme="majorHAnsi" w:cstheme="majorHAnsi"/>
                <w:sz w:val="18"/>
                <w:szCs w:val="18"/>
              </w:rPr>
              <w:t xml:space="preserve"> periods of time</w:t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t>revisit rules for how to count</w:t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t>discuss and practise strategies for counting larger sets.</w:t>
            </w:r>
            <w:r w:rsidRPr="00017FA4" w:rsidR="00AF0BD6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17FA4" w:rsidR="00C64C18">
              <w:rPr>
                <w:rFonts w:asciiTheme="majorHAnsi" w:hAnsiTheme="majorHAnsi" w:cstheme="majorHAnsi"/>
                <w:sz w:val="18"/>
                <w:szCs w:val="18"/>
              </w:rPr>
              <w:t>make or represent their own c</w:t>
            </w:r>
            <w:r w:rsidRPr="00017FA4" w:rsidR="00CA04BC">
              <w:rPr>
                <w:rFonts w:asciiTheme="majorHAnsi" w:hAnsiTheme="majorHAnsi" w:cstheme="majorHAnsi"/>
                <w:sz w:val="18"/>
                <w:szCs w:val="18"/>
              </w:rPr>
              <w:t xml:space="preserve"> practise counting on from a given number</w:t>
            </w:r>
            <w:r w:rsidRPr="00017FA4" w:rsidR="00CA04B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17FA4" w:rsidR="00CA04BC">
              <w:rPr>
                <w:rFonts w:asciiTheme="majorHAnsi" w:hAnsiTheme="majorHAnsi" w:cstheme="majorHAnsi"/>
                <w:sz w:val="18"/>
                <w:szCs w:val="18"/>
              </w:rPr>
              <w:t>discuss and practise strategies for counting larger amounts that cannot be moved</w:t>
            </w:r>
            <w:r w:rsidR="007751F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C61CB0" w:rsidR="00916922">
              <w:rPr>
                <w:rFonts w:asciiTheme="majorHAnsi" w:hAnsiTheme="majorHAnsi" w:cstheme="majorHAnsi"/>
                <w:sz w:val="18"/>
                <w:szCs w:val="18"/>
              </w:rPr>
              <w:t>visualise, make and describe spatial arrangements of 6.</w:t>
            </w:r>
            <w:r w:rsidRPr="00C61CB0" w:rsidR="0091692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C61CB0" w:rsidR="007751F7">
              <w:rPr>
                <w:rFonts w:asciiTheme="majorHAnsi" w:hAnsiTheme="majorHAnsi" w:cstheme="majorHAnsi"/>
                <w:sz w:val="18"/>
                <w:szCs w:val="18"/>
              </w:rPr>
              <w:t xml:space="preserve">practise subitising to 6 </w:t>
            </w:r>
            <w:r w:rsidRPr="00C61CB0" w:rsidR="00DD36A1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C61CB0" w:rsidR="007751F7">
              <w:rPr>
                <w:rFonts w:asciiTheme="majorHAnsi" w:hAnsiTheme="majorHAnsi" w:cstheme="majorHAnsi"/>
                <w:sz w:val="18"/>
                <w:szCs w:val="18"/>
              </w:rPr>
              <w:t>make and describe arrangements of 6.</w:t>
            </w:r>
            <w:r w:rsidRPr="00C61CB0" w:rsidR="007751F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C61CB0" w:rsidR="00DD36A1">
              <w:rPr>
                <w:rFonts w:asciiTheme="majorHAnsi" w:hAnsiTheme="majorHAnsi" w:cstheme="majorHAnsi"/>
                <w:sz w:val="18"/>
                <w:szCs w:val="18"/>
              </w:rPr>
              <w:t>listen to rhythmic patterns of up to 5 sounds and determine the quantity</w:t>
            </w:r>
            <w:r w:rsidR="00BA708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A7083" w:rsidR="00DD36A1">
              <w:rPr>
                <w:rFonts w:asciiTheme="majorHAnsi" w:hAnsiTheme="majorHAnsi" w:cstheme="majorHAnsi"/>
                <w:sz w:val="18"/>
                <w:szCs w:val="18"/>
              </w:rPr>
              <w:t>recognise Numberblocks and related doubles patterns on their fingers without counting.</w:t>
            </w:r>
            <w:r w:rsidRPr="00BA7083" w:rsidR="00DD36A1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A7083" w:rsidR="00C61CB0">
              <w:rPr>
                <w:rFonts w:asciiTheme="majorHAnsi" w:hAnsiTheme="majorHAnsi" w:cstheme="majorHAnsi"/>
                <w:sz w:val="18"/>
                <w:szCs w:val="18"/>
              </w:rPr>
              <w:t>subitise doubles amounts shown on 10-frames.</w:t>
            </w:r>
            <w:r w:rsidRPr="00BA7083" w:rsidR="00C61CB0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0682" w:rsidR="00BA7083">
              <w:rPr>
                <w:rFonts w:asciiTheme="majorHAnsi" w:hAnsiTheme="majorHAnsi" w:cstheme="majorHAnsi"/>
                <w:sz w:val="18"/>
                <w:szCs w:val="18"/>
              </w:rPr>
              <w:t>recap that there are 5 fingers on 1 hand</w:t>
            </w:r>
            <w:r w:rsidRPr="00B80682" w:rsidR="008B6AB0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0682" w:rsidR="00BA7083">
              <w:rPr>
                <w:rFonts w:asciiTheme="majorHAnsi" w:hAnsiTheme="majorHAnsi" w:cstheme="majorHAnsi"/>
                <w:sz w:val="18"/>
                <w:szCs w:val="18"/>
              </w:rPr>
              <w:t>consolidate their use of finger patterns to represent the composition of 5.</w:t>
            </w:r>
            <w:r w:rsidRPr="00B80682" w:rsidR="00BA7083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0682" w:rsidR="008B6AB0">
              <w:rPr>
                <w:rFonts w:asciiTheme="majorHAnsi" w:hAnsiTheme="majorHAnsi" w:cstheme="majorHAnsi"/>
                <w:sz w:val="18"/>
                <w:szCs w:val="18"/>
              </w:rPr>
              <w:t>use their fingers to represent the composition of 5</w:t>
            </w:r>
            <w:r w:rsidRPr="00B80682" w:rsidR="00294CF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0682" w:rsidR="008B6AB0">
              <w:rPr>
                <w:rFonts w:asciiTheme="majorHAnsi" w:hAnsiTheme="majorHAnsi" w:cstheme="majorHAnsi"/>
                <w:sz w:val="18"/>
                <w:szCs w:val="18"/>
              </w:rPr>
              <w:t>identify a missing part of 5.</w:t>
            </w:r>
            <w:r w:rsidRPr="00B80682" w:rsidR="008B6AB0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0682" w:rsidR="00294CF2">
              <w:rPr>
                <w:rFonts w:asciiTheme="majorHAnsi" w:hAnsiTheme="majorHAnsi" w:cstheme="majorHAnsi"/>
                <w:sz w:val="18"/>
                <w:szCs w:val="18"/>
              </w:rPr>
              <w:t>identify when a set of objects has 5/NOT 5</w:t>
            </w:r>
            <w:r w:rsidRPr="00B80682" w:rsidR="00B8068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0682" w:rsidR="00294CF2">
              <w:rPr>
                <w:rFonts w:asciiTheme="majorHAnsi" w:hAnsiTheme="majorHAnsi" w:cstheme="majorHAnsi"/>
                <w:sz w:val="18"/>
                <w:szCs w:val="18"/>
              </w:rPr>
              <w:t>identify that 6 can be composed of 5 and 1, and 7 can be composed of 5 and 2.</w:t>
            </w:r>
            <w:r w:rsidRPr="00B80682" w:rsidR="00294CF2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80682" w:rsidR="00B80682">
              <w:rPr>
                <w:rFonts w:asciiTheme="majorHAnsi" w:hAnsiTheme="majorHAnsi" w:cstheme="majorHAnsi"/>
                <w:sz w:val="18"/>
                <w:szCs w:val="18"/>
              </w:rPr>
              <w:t xml:space="preserve">identify arrangements of 6 or 7 objects </w:t>
            </w:r>
            <w:r w:rsidRPr="00260557" w:rsidR="00B80682">
              <w:rPr>
                <w:rFonts w:asciiTheme="majorHAnsi" w:hAnsiTheme="majorHAnsi" w:cstheme="majorHAnsi"/>
                <w:sz w:val="18"/>
                <w:szCs w:val="18"/>
              </w:rPr>
              <w:t>represent numbers 6 – 9 on their fingers as ‘5 and a bit’.</w:t>
            </w:r>
            <w:r w:rsidRPr="00260557" w:rsidR="00CA04B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260557" w:rsidR="00260557">
              <w:rPr>
                <w:rFonts w:asciiTheme="majorHAnsi" w:hAnsiTheme="majorHAnsi" w:cstheme="majorHAnsi"/>
                <w:sz w:val="18"/>
                <w:szCs w:val="18"/>
              </w:rPr>
              <w:t>recap the numbers 6 to 9 in the ‘5 and a bit’ structure</w:t>
            </w:r>
            <w:r w:rsidRPr="00260557" w:rsidR="00260557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260557" w:rsidR="00260557">
              <w:rPr>
                <w:rFonts w:asciiTheme="majorHAnsi" w:hAnsiTheme="majorHAnsi" w:cstheme="majorHAnsi"/>
                <w:sz w:val="18"/>
                <w:szCs w:val="18"/>
              </w:rPr>
              <w:t>recap that 10 can be composed of 5 and 5</w:t>
            </w:r>
          </w:p>
          <w:p w:rsidRPr="00F40904" w:rsidR="00F40904" w:rsidP="00F40904" w:rsidRDefault="00260557" w14:paraId="0E16854B" w14:textId="4DE53BC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904">
              <w:rPr>
                <w:rFonts w:asciiTheme="majorHAnsi" w:hAnsiTheme="majorHAnsi" w:cstheme="majorHAnsi"/>
                <w:sz w:val="18"/>
                <w:szCs w:val="18"/>
              </w:rPr>
              <w:t>identify when 10 is shown using structured arrangements of objects.</w:t>
            </w:r>
            <w:r w:rsidRPr="00F40904" w:rsidR="009268F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40904" w:rsidR="009268F9">
              <w:rPr>
                <w:rFonts w:asciiTheme="majorHAnsi" w:hAnsiTheme="majorHAnsi" w:cstheme="majorHAnsi"/>
                <w:sz w:val="18"/>
                <w:szCs w:val="18"/>
              </w:rPr>
              <w:t>match numerals to quantities shown as the 5 and a bit structure</w:t>
            </w:r>
            <w:r w:rsidRPr="00F40904" w:rsidR="009268F9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40904" w:rsidR="009268F9">
              <w:rPr>
                <w:rFonts w:asciiTheme="majorHAnsi" w:hAnsiTheme="majorHAnsi" w:cstheme="majorHAnsi"/>
                <w:sz w:val="18"/>
                <w:szCs w:val="18"/>
              </w:rPr>
              <w:t>explore ways in which 10 can be composed of 2 parts</w:t>
            </w:r>
            <w:r w:rsidRPr="00F40904" w:rsidR="0042143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40904" w:rsidR="009268F9">
              <w:rPr>
                <w:rFonts w:asciiTheme="majorHAnsi" w:hAnsiTheme="majorHAnsi" w:cstheme="majorHAnsi"/>
                <w:sz w:val="18"/>
                <w:szCs w:val="18"/>
              </w:rPr>
              <w:t>represent the composition of 10 using dice frames and finger patterns.</w:t>
            </w:r>
            <w:r w:rsidRPr="00F40904" w:rsidR="00C64C18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40904" w:rsidR="0042143F">
              <w:rPr>
                <w:rFonts w:asciiTheme="majorHAnsi" w:hAnsiTheme="majorHAnsi" w:cstheme="majorHAnsi"/>
                <w:sz w:val="18"/>
                <w:szCs w:val="18"/>
              </w:rPr>
              <w:t>use structured arrangements to find missing parts of 10</w:t>
            </w:r>
            <w:r w:rsidRPr="00F40904" w:rsidR="00F40904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40904" w:rsidR="0042143F">
              <w:rPr>
                <w:rFonts w:asciiTheme="majorHAnsi" w:hAnsiTheme="majorHAnsi" w:cstheme="majorHAnsi"/>
                <w:sz w:val="18"/>
                <w:szCs w:val="18"/>
              </w:rPr>
              <w:t>solve problems involving the composition of 10.</w:t>
            </w:r>
            <w:r w:rsidRPr="00F40904" w:rsidR="0042143F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40904" w:rsidR="00F40904">
              <w:rPr>
                <w:rFonts w:asciiTheme="majorHAnsi" w:hAnsiTheme="majorHAnsi" w:cstheme="majorHAnsi"/>
                <w:sz w:val="18"/>
                <w:szCs w:val="18"/>
              </w:rPr>
              <w:t>identify pairs of numbers that make 10 in unstructured arrangements</w:t>
            </w:r>
          </w:p>
          <w:p w:rsidR="007F3D2A" w:rsidP="007F3D2A" w:rsidRDefault="00F40904" w14:paraId="3D059CD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904">
              <w:rPr>
                <w:rFonts w:asciiTheme="majorHAnsi" w:hAnsiTheme="majorHAnsi" w:cstheme="majorHAnsi"/>
                <w:sz w:val="18"/>
                <w:szCs w:val="18"/>
              </w:rPr>
              <w:t>identify a missing part of 10 in structured arrangements.</w:t>
            </w:r>
            <w:r w:rsidR="004F73B1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F3D2A" w:rsidR="004F73B1">
              <w:rPr>
                <w:rFonts w:asciiTheme="majorHAnsi" w:hAnsiTheme="majorHAnsi" w:cstheme="majorHAnsi"/>
                <w:sz w:val="18"/>
                <w:szCs w:val="18"/>
              </w:rPr>
              <w:t>join in with a backward count from 5 to 1</w:t>
            </w:r>
          </w:p>
          <w:p w:rsidRPr="007F3D2A" w:rsidR="007F3D2A" w:rsidP="007F3D2A" w:rsidRDefault="004F73B1" w14:paraId="30530AFC" w14:textId="5E59FB2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F3D2A">
              <w:rPr>
                <w:rFonts w:asciiTheme="majorHAnsi" w:hAnsiTheme="majorHAnsi" w:cstheme="majorHAnsi"/>
                <w:sz w:val="18"/>
                <w:szCs w:val="18"/>
              </w:rPr>
              <w:t>order towers of cubes or number plates from 1–10 on a class number track.</w:t>
            </w:r>
            <w:r w:rsidRPr="007F3D2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F3D2A" w:rsidR="00681BD4">
              <w:rPr>
                <w:rFonts w:asciiTheme="majorHAnsi" w:hAnsiTheme="majorHAnsi" w:cstheme="majorHAnsi"/>
                <w:sz w:val="18"/>
                <w:szCs w:val="18"/>
              </w:rPr>
              <w:t xml:space="preserve">use language to </w:t>
            </w:r>
            <w:r w:rsidRPr="007F3D2A" w:rsidR="00681BD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describe positions on a number track.</w:t>
            </w:r>
            <w:r w:rsidRPr="007F3D2A" w:rsidR="00681BD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7F3D2A" w:rsidR="0064770C">
              <w:rPr>
                <w:rFonts w:asciiTheme="majorHAnsi" w:hAnsiTheme="majorHAnsi" w:cstheme="majorHAnsi"/>
                <w:sz w:val="18"/>
                <w:szCs w:val="18"/>
              </w:rPr>
              <w:t>identify whether numbers are before or after 5 on the number track</w:t>
            </w:r>
            <w:r w:rsidRPr="007F3D2A" w:rsidR="007F3D2A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F3D2A" w:rsidR="0064770C">
              <w:rPr>
                <w:rFonts w:asciiTheme="majorHAnsi" w:hAnsiTheme="majorHAnsi" w:cstheme="majorHAnsi"/>
                <w:sz w:val="18"/>
                <w:szCs w:val="18"/>
              </w:rPr>
              <w:t>begin to understand the rules for simple linear track games.</w:t>
            </w:r>
            <w:r w:rsidRPr="007F3D2A" w:rsidR="0064770C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F3D2A" w:rsidR="007F3D2A">
              <w:rPr>
                <w:rFonts w:asciiTheme="majorHAnsi" w:hAnsiTheme="majorHAnsi" w:cstheme="majorHAnsi"/>
                <w:sz w:val="18"/>
                <w:szCs w:val="18"/>
              </w:rPr>
              <w:t>reason about the position of numbers on a number track</w:t>
            </w:r>
          </w:p>
          <w:p w:rsidRPr="007F3D2A" w:rsidR="00AB4C81" w:rsidP="00E55254" w:rsidRDefault="007F3D2A" w14:paraId="3CAE112D" w14:textId="219872E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F3D2A">
              <w:rPr>
                <w:rFonts w:asciiTheme="majorHAnsi" w:hAnsiTheme="majorHAnsi" w:cstheme="majorHAnsi"/>
                <w:sz w:val="18"/>
                <w:szCs w:val="18"/>
              </w:rPr>
              <w:t>describe and follow the rules for simple, linear track games.</w:t>
            </w:r>
          </w:p>
          <w:p w:rsidR="00AB4C81" w:rsidP="00E55254" w:rsidRDefault="00AB4C81" w14:paraId="300053D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B4C81" w:rsidP="00E55254" w:rsidRDefault="00AB4C81" w14:paraId="159035F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875AE" w:rsidP="00E55254" w:rsidRDefault="008875AE" w14:paraId="61A1702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476992E" w:rsidP="722362D4" w:rsidRDefault="0476992E" w14:paraId="1277B8C2" w14:textId="5A5C9B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22362D4" w:rsidR="0476992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Numerical Patterns</w:t>
            </w:r>
          </w:p>
          <w:p w:rsidR="0476992E" w:rsidP="722362D4" w:rsidRDefault="0476992E" w14:paraId="33F5BEAA" w14:textId="6DD8EE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476992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1- </w:t>
            </w:r>
            <w:r w:rsidRPr="722362D4" w:rsidR="04DED49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Select shapes for a purpose</w:t>
            </w:r>
          </w:p>
          <w:p w:rsidR="0476992E" w:rsidP="722362D4" w:rsidRDefault="0476992E" w14:paraId="497E281B" w14:textId="0855719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476992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2- </w:t>
            </w:r>
            <w:r w:rsidRPr="722362D4" w:rsidR="1110C5BB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Rotate shapes</w:t>
            </w:r>
          </w:p>
          <w:p w:rsidR="0476992E" w:rsidP="722362D4" w:rsidRDefault="0476992E" w14:paraId="5F6B01AC" w14:textId="59D0947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476992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3-</w:t>
            </w:r>
            <w:r w:rsidRPr="722362D4" w:rsidR="6499DC2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Manipulate shapes</w:t>
            </w:r>
          </w:p>
          <w:p w:rsidR="0476992E" w:rsidP="722362D4" w:rsidRDefault="0476992E" w14:paraId="0E3DCA87" w14:textId="33E275B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476992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4- </w:t>
            </w:r>
            <w:r w:rsidRPr="722362D4" w:rsidR="1E32B10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Explain shape arrangements</w:t>
            </w:r>
          </w:p>
          <w:p w:rsidR="0476992E" w:rsidP="722362D4" w:rsidRDefault="0476992E" w14:paraId="26D05ACA" w14:textId="127F3DF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476992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5- </w:t>
            </w:r>
            <w:r w:rsidRPr="722362D4" w:rsidR="41E685F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Compose shapes</w:t>
            </w:r>
          </w:p>
          <w:p w:rsidR="0476992E" w:rsidP="722362D4" w:rsidRDefault="0476992E" w14:paraId="5EB08E03" w14:textId="2F3CB2EC">
            <w:pPr>
              <w:pStyle w:val="Normal"/>
              <w:suppressLineNumbers w:val="0"/>
              <w:bidi w:val="0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476992E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6-</w:t>
            </w:r>
            <w:r w:rsidRPr="722362D4" w:rsidR="74F2902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Decompose shapes</w:t>
            </w:r>
          </w:p>
          <w:p w:rsidRPr="00F2494D" w:rsidR="007F3D2A" w:rsidP="00E55254" w:rsidRDefault="007F3D2A" w14:paraId="3DB7BFC3" w14:textId="698A339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52" w:type="dxa"/>
            <w:tcBorders>
              <w:top w:val="single" w:color="auto" w:sz="18" w:space="0"/>
              <w:bottom w:val="single" w:color="auto" w:sz="24" w:space="0"/>
            </w:tcBorders>
            <w:tcMar/>
          </w:tcPr>
          <w:p w:rsidR="00473E9A" w:rsidP="00473E9A" w:rsidRDefault="008875AE" w14:paraId="1AA2269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NUMBER ELEMENT</w:t>
            </w:r>
          </w:p>
          <w:p w:rsidR="008875AE" w:rsidP="00473E9A" w:rsidRDefault="00A12970" w14:paraId="21FADBDB" w14:textId="4C139D9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EARLY LEARNING GOALS</w:t>
            </w:r>
          </w:p>
          <w:p w:rsidR="00A12970" w:rsidP="00473E9A" w:rsidRDefault="00A12970" w14:paraId="178C91C6" w14:textId="3ECDEF1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RECAP</w:t>
            </w:r>
          </w:p>
          <w:p w:rsidRPr="00D866D5" w:rsidR="00D866D5" w:rsidP="00D866D5" w:rsidRDefault="007E68DB" w14:paraId="346024BD" w14:textId="0B08C35D">
            <w:pPr>
              <w:spacing w:before="120" w:after="120" w:line="120" w:lineRule="atLeast"/>
              <w:rPr>
                <w:color w:val="525252" w:themeColor="accent3" w:themeShade="80"/>
                <w:szCs w:val="20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Rekenreks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866D5" w:rsidR="00C763BD">
              <w:rPr>
                <w:rFonts w:asciiTheme="majorHAnsi" w:hAnsiTheme="majorHAnsi" w:cstheme="majorHAnsi"/>
                <w:sz w:val="18"/>
                <w:szCs w:val="18"/>
              </w:rPr>
              <w:t>subitise numbers up to 5 represented by finger patterns</w:t>
            </w:r>
            <w:r w:rsidRPr="00D866D5" w:rsidR="00C763B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866D5" w:rsidR="00C763BD">
              <w:rPr>
                <w:rFonts w:asciiTheme="majorHAnsi" w:hAnsiTheme="majorHAnsi" w:cstheme="majorHAnsi"/>
                <w:sz w:val="18"/>
                <w:szCs w:val="18"/>
              </w:rPr>
              <w:t>orientate a rekenrek correctly and push a number of beads with one finger.</w:t>
            </w:r>
            <w:r w:rsidRPr="00D866D5" w:rsidR="00C763B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866D5" w:rsidR="004D16F8">
              <w:rPr>
                <w:rFonts w:asciiTheme="majorHAnsi" w:hAnsiTheme="majorHAnsi" w:cstheme="majorHAnsi"/>
                <w:sz w:val="18"/>
                <w:szCs w:val="18"/>
              </w:rPr>
              <w:t>subitise numbers up to 5 using linear dot patterns</w:t>
            </w:r>
            <w:r w:rsidRPr="00D866D5" w:rsidR="004D16F8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866D5" w:rsidR="004D16F8">
              <w:rPr>
                <w:rFonts w:asciiTheme="majorHAnsi" w:hAnsiTheme="majorHAnsi" w:cstheme="majorHAnsi"/>
                <w:sz w:val="18"/>
                <w:szCs w:val="18"/>
              </w:rPr>
              <w:t>use 'one finger, one push' to move a number of beads on the top row ALL AT ONCE to the far left of the rekenrek.</w:t>
            </w:r>
            <w:r w:rsidRPr="00D866D5" w:rsidR="004D16F8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866D5" w:rsidR="0080035D">
              <w:rPr>
                <w:rFonts w:asciiTheme="majorHAnsi" w:hAnsiTheme="majorHAnsi" w:cstheme="majorHAnsi"/>
                <w:sz w:val="18"/>
                <w:szCs w:val="18"/>
              </w:rPr>
              <w:t>subitise numbers up to 5 using standard and non-standard dot patterns</w:t>
            </w:r>
            <w:r w:rsidRPr="00D866D5" w:rsidR="0080035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866D5" w:rsidR="0080035D">
              <w:rPr>
                <w:rFonts w:asciiTheme="majorHAnsi" w:hAnsiTheme="majorHAnsi" w:cstheme="majorHAnsi"/>
                <w:sz w:val="18"/>
                <w:szCs w:val="18"/>
              </w:rPr>
              <w:t>use ‘one finger, one push' to subitise and explore ‘1 more' patterns of beads on the rekenrek.</w:t>
            </w:r>
            <w:r w:rsidRPr="00D866D5" w:rsidR="0080035D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866D5" w:rsidR="00D6298C">
              <w:rPr>
                <w:rFonts w:asciiTheme="majorHAnsi" w:hAnsiTheme="majorHAnsi" w:cstheme="majorHAnsi"/>
                <w:sz w:val="18"/>
                <w:szCs w:val="18"/>
              </w:rPr>
              <w:t>subitise numbers up to 5 represented on dice frames</w:t>
            </w:r>
          </w:p>
          <w:p w:rsidR="00D866D5" w:rsidP="00D866D5" w:rsidRDefault="00D6298C" w14:paraId="076B9BF0" w14:textId="60103900">
            <w:pPr>
              <w:spacing w:before="120" w:after="120" w:line="120" w:lineRule="atLeast"/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</w:pPr>
            <w:r w:rsidRPr="00D866D5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="007E68DB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Comparing</w:t>
            </w:r>
            <w:r w:rsidR="007E68DB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comparing groups of the same object with a big difference in number, and then a small difference</w:t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comparing by looking, then by matching 1-to-1</w:t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understanding when groups have an equal amount</w:t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comparing groups of objects that are of different sizes, colours or attributes</w:t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beginning to generalise about ‘1 more/1 less’ within 10</w:t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D866D5" w:rsidR="00D866D5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developing a sense of magnitude, e.g. knowing that 8 is a lot more than 2, but that 4 is only a little bit more than 2.</w:t>
            </w:r>
          </w:p>
          <w:p w:rsidR="00D866D5" w:rsidP="00D866D5" w:rsidRDefault="00D866D5" w14:paraId="74DB169A" w14:textId="77777777">
            <w:pPr>
              <w:spacing w:before="120" w:after="120" w:line="120" w:lineRule="atLeast"/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</w:pPr>
          </w:p>
          <w:p w:rsidR="007E68DB" w:rsidP="007E68DB" w:rsidRDefault="007E68DB" w14:paraId="20F48B25" w14:textId="3E9C6D23">
            <w:pPr>
              <w:spacing w:before="120" w:after="120" w:line="120" w:lineRule="atLeas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Counting Beyond 20</w:t>
            </w:r>
            <w:r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t>tagging each object in a group of up to 10 objects (1-to-1 correspondence)</w:t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t>knowing number names to 10 and their order (stable order principle)</w:t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t>knowing that the last number counted gives the total in the set (cardinal principle)</w:t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t>counting up to 10 things that can't be seen or tagged, such as jumps, hops, sounds, etc. (abstraction principle)</w:t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t>understanding that the quantity remains the same when (up to 10) objects are counted in a different order (order irrelevance principle)</w:t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t>developing strategies to keep track of what has and has not been counted (e.g. rearranging objects into a line, moving objects as they’re counted)</w:t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E68DB">
              <w:rPr>
                <w:rFonts w:asciiTheme="majorHAnsi" w:hAnsiTheme="majorHAnsi" w:cstheme="majorHAnsi"/>
                <w:sz w:val="18"/>
                <w:szCs w:val="18"/>
              </w:rPr>
              <w:t>recognising the pattern of the counting system, when beginning to count beyond 20.</w:t>
            </w:r>
          </w:p>
          <w:p w:rsidR="007E68DB" w:rsidP="007E68DB" w:rsidRDefault="007E68DB" w14:paraId="50C65F82" w14:textId="77777777">
            <w:pPr>
              <w:spacing w:before="120" w:after="120" w:line="120" w:lineRule="atLeast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3417A8" w:rsidP="003417A8" w:rsidRDefault="00067B98" w14:paraId="087256D1" w14:textId="2A456B6D">
            <w:pPr>
              <w:spacing w:before="120" w:after="120" w:line="120" w:lineRule="atLeast"/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</w:pPr>
            <w:r w:rsidRP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Pattern</w:t>
            </w:r>
            <w:r w:rsidRP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assembling a whole object from different parts</w:t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making a whole number from 2 parts</w:t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splitting some numbers into 2 groups that each have an equal amount</w:t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 xml:space="preserve">recognising that 2 equal groups can make a double, e.g. double 3 is 6 altogether </w:t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 xml:space="preserve">understanding that double patterns are even; they have ‘flat tops’ </w:t>
            </w:r>
            <w:r w:rsidRPr="003417A8" w:rsidR="003417A8">
              <w:rPr>
                <w:rFonts w:asciiTheme="majorHAnsi" w:hAnsiTheme="majorHAnsi" w:cstheme="majorHAnsi"/>
                <w:i/>
                <w:iCs/>
                <w:color w:val="525252" w:themeColor="accent3" w:themeShade="80"/>
                <w:sz w:val="18"/>
                <w:szCs w:val="18"/>
              </w:rPr>
              <w:t xml:space="preserve">because </w:t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they are made of 2 equal groups</w:t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3417A8" w:rsidR="003417A8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understanding that odd numbers cannot be split into 2 equal groups; they’re not doubles, they have an ‘odd block’/’odd one out’</w:t>
            </w:r>
          </w:p>
          <w:p w:rsidR="003417A8" w:rsidP="003417A8" w:rsidRDefault="003417A8" w14:paraId="15155B7A" w14:textId="77777777">
            <w:pPr>
              <w:spacing w:before="120" w:after="120" w:line="120" w:lineRule="atLeast"/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</w:pPr>
          </w:p>
          <w:p w:rsidRPr="00A14454" w:rsidR="00A14454" w:rsidP="00A14454" w:rsidRDefault="00A14454" w14:paraId="685CC4EE" w14:textId="3336AED7">
            <w:pPr>
              <w:spacing w:before="120" w:after="120" w:line="120" w:lineRule="atLeast"/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Recall</w:t>
            </w:r>
            <w:r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knowing that whole amounts can be split into parts</w:t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knowing that parts can be combined to make whole amounts, and that the whole is larger than each of its parts</w:t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knowing the ‘numbers within’ 3 (i.e. that 3 is composed of 2 and 1)</w:t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knowing the different ‘numbers within’ 4 and 5, and naming the parts that make the whole number (e.g. that 5 is composed of 4 and 1, and 3 and 2)</w:t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when shown a quantity to 5, saying how many are subsequently hidden under a cloth or bowl</w:t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knowing the different ‘numbers within’ 10, and naming the parts that make the whole number, e.g. that 10 is composed of 5 and 5, or 6 and 4</w:t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br/>
            </w:r>
            <w:r w:rsidRPr="00A14454"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  <w:t>knowing doubles facts up to ‘5 and 5 make 10’.</w:t>
            </w:r>
          </w:p>
          <w:p w:rsidR="00A14454" w:rsidP="003417A8" w:rsidRDefault="00A14454" w14:paraId="248B8443" w14:textId="77777777">
            <w:pPr>
              <w:spacing w:before="120" w:after="120" w:line="120" w:lineRule="atLeast"/>
              <w:rPr>
                <w:rFonts w:asciiTheme="majorHAnsi" w:hAnsiTheme="majorHAnsi" w:cstheme="majorHAnsi"/>
                <w:color w:val="525252" w:themeColor="accent3" w:themeShade="80"/>
                <w:sz w:val="18"/>
                <w:szCs w:val="18"/>
              </w:rPr>
            </w:pPr>
          </w:p>
          <w:p w:rsidRPr="00E63DFF" w:rsidR="008875AE" w:rsidP="722362D4" w:rsidRDefault="00A231CD" w14:paraId="5FFED144" w14:textId="022D7F1C">
            <w:pPr>
              <w:spacing w:before="120" w:after="120" w:line="120" w:lineRule="atLeast"/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</w:pP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Numbers to 10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comparing by looking, then by matching 1-to-1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comparing groups of objects that are</w:t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 xml:space="preserve"> different sizes/colours/attributes, using the language of comparison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showing (through practical activities) an understanding that numbers can be split into smaller parts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showing (through practical activities) how to recombine parts to make a whole amount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showing that some numbers to 10 can be split into 2 equal parts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knowing that 5 is a key anchor in our number system, from which other numbers may be derived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beginning to generalise about ‘1 more than/1 less than’ within 10</w:t>
            </w:r>
            <w:r>
              <w:br/>
            </w:r>
            <w:r w:rsidRPr="722362D4" w:rsidR="00A231CD"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  <w:t>developing a sense of magnitude, e.g. knowing that 8 is a lot more than 2, but 4 is only a little bit more than 2.</w:t>
            </w:r>
          </w:p>
          <w:p w:rsidRPr="00E63DFF" w:rsidR="008875AE" w:rsidP="722362D4" w:rsidRDefault="00A231CD" w14:paraId="4361FDC3" w14:textId="10429D91">
            <w:pPr>
              <w:spacing w:before="120" w:after="120" w:line="120" w:lineRule="atLeast"/>
              <w:rPr>
                <w:rFonts w:ascii="Calibri Light" w:hAnsi="Calibri Light" w:cs="Calibri Light" w:asciiTheme="majorAscii" w:hAnsiTheme="majorAscii" w:cstheme="majorAscii"/>
                <w:color w:val="525252" w:themeColor="accent3" w:themeTint="FF" w:themeShade="80"/>
                <w:sz w:val="18"/>
                <w:szCs w:val="18"/>
              </w:rPr>
            </w:pPr>
          </w:p>
          <w:p w:rsidRPr="00E63DFF" w:rsidR="008875AE" w:rsidP="722362D4" w:rsidRDefault="00A231CD" w14:paraId="1CF62AF5" w14:textId="5A5C9B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Numerical Patterns</w:t>
            </w:r>
          </w:p>
          <w:p w:rsidRPr="00E63DFF" w:rsidR="008875AE" w:rsidP="722362D4" w:rsidRDefault="00A231CD" w14:paraId="238F35F1" w14:textId="08EB502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1- </w:t>
            </w:r>
            <w:r w:rsidRPr="722362D4" w:rsidR="20A45DF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Identify</w:t>
            </w:r>
            <w:r w:rsidRPr="722362D4" w:rsidR="20A45DF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units of repeating patterns</w:t>
            </w:r>
          </w:p>
          <w:p w:rsidRPr="00E63DFF" w:rsidR="008875AE" w:rsidP="722362D4" w:rsidRDefault="00A231CD" w14:paraId="5E3DD33C" w14:textId="778E8D4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2-</w:t>
            </w:r>
            <w:r w:rsidRPr="722362D4" w:rsidR="0566EFC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Create and explore own pattern rules</w:t>
            </w: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</w:p>
          <w:p w:rsidRPr="00E63DFF" w:rsidR="008875AE" w:rsidP="722362D4" w:rsidRDefault="00A231CD" w14:paraId="30FFA1D1" w14:textId="3F2392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3-</w:t>
            </w:r>
            <w:r w:rsidRPr="722362D4" w:rsidR="1031CB1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Describe positions</w:t>
            </w:r>
          </w:p>
          <w:p w:rsidRPr="00E63DFF" w:rsidR="008875AE" w:rsidP="722362D4" w:rsidRDefault="00A231CD" w14:paraId="441C31CA" w14:textId="63CB55F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4- </w:t>
            </w:r>
            <w:r w:rsidRPr="722362D4" w:rsidR="61937C8B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Give instructions to build</w:t>
            </w:r>
            <w:r>
              <w:br/>
            </w: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Week 5- </w:t>
            </w:r>
            <w:r w:rsidRPr="722362D4" w:rsidR="5478D6F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Explore mapping a</w:t>
            </w:r>
            <w:r w:rsidRPr="722362D4" w:rsidR="2ACB58D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</w:t>
            </w:r>
            <w:r w:rsidRPr="722362D4" w:rsidR="5478D6F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 represent maps with models</w:t>
            </w:r>
            <w:r>
              <w:br/>
            </w:r>
            <w:r w:rsidRPr="722362D4" w:rsidR="70BE5D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Week 6-</w:t>
            </w:r>
            <w:r w:rsidRPr="722362D4" w:rsidR="1B63D22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Create own maps from </w:t>
            </w:r>
            <w:r w:rsidRPr="722362D4" w:rsidR="1E990BA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familiar</w:t>
            </w:r>
            <w:r w:rsidRPr="722362D4" w:rsidR="1B63D22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places</w:t>
            </w:r>
          </w:p>
        </w:tc>
      </w:tr>
      <w:tr w:rsidRPr="00F2494D" w:rsidR="0053669A" w:rsidTr="0BA38405" w14:paraId="497718EF" w14:textId="77777777">
        <w:trPr>
          <w:trHeight w:val="1565"/>
        </w:trPr>
        <w:tc>
          <w:tcPr>
            <w:tcW w:w="2364" w:type="dxa"/>
            <w:vMerge w:val="restart"/>
            <w:tcBorders>
              <w:top w:val="single" w:color="auto" w:sz="24" w:space="0"/>
            </w:tcBorders>
            <w:shd w:val="clear" w:color="auto" w:fill="FF99CC"/>
            <w:tcMar/>
          </w:tcPr>
          <w:p w:rsidR="0053669A" w:rsidP="0053669A" w:rsidRDefault="0053669A" w14:paraId="3B27672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Understanding the World</w:t>
            </w:r>
          </w:p>
          <w:p w:rsidR="008112BD" w:rsidP="0053669A" w:rsidRDefault="008112BD" w14:paraId="1E746B6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48357A77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3540EC9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0FE5BF1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0C32AE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BAF206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7D19E10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3CECC2E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00CFDE8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0BB35527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33B0B4F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5F301FC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DEBF8B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0D2BCCA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21ECC30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0B08DB1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C42EE2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7AA81BF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2BDF56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76D2440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301368A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6D39E4C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2AD9FC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3A3F04C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7198A04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2C6DD5F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590983B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8EC8269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5B2B8D1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370BE1B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6B2014F7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1B8B7DF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6BA9DF3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12BD" w:rsidP="0053669A" w:rsidRDefault="008112BD" w14:paraId="7D950F59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476263" w:rsidR="008112BD" w:rsidP="008112BD" w:rsidRDefault="008112BD" w14:paraId="5A7AC4BD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History</w:t>
            </w:r>
          </w:p>
          <w:p w:rsidRPr="00476263" w:rsidR="008112BD" w:rsidP="008112BD" w:rsidRDefault="008112BD" w14:paraId="32DA66CB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Historian</w:t>
            </w:r>
          </w:p>
          <w:p w:rsidRPr="00476263" w:rsidR="008112BD" w:rsidP="008112BD" w:rsidRDefault="008112BD" w14:paraId="7FA6554E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After</w:t>
            </w:r>
          </w:p>
          <w:p w:rsidRPr="00476263" w:rsidR="008112BD" w:rsidP="008112BD" w:rsidRDefault="008112BD" w14:paraId="2B239031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Before</w:t>
            </w:r>
          </w:p>
          <w:p w:rsidRPr="00476263" w:rsidR="008112BD" w:rsidP="008112BD" w:rsidRDefault="008112BD" w14:paraId="0E5F6F36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New</w:t>
            </w:r>
          </w:p>
          <w:p w:rsidRPr="00476263" w:rsidR="008112BD" w:rsidP="008112BD" w:rsidRDefault="008112BD" w14:paraId="7E3A2210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Old</w:t>
            </w:r>
          </w:p>
          <w:p w:rsidRPr="00476263" w:rsidR="008112BD" w:rsidP="008112BD" w:rsidRDefault="008112BD" w14:paraId="1739A98A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Now</w:t>
            </w:r>
          </w:p>
          <w:p w:rsidRPr="00476263" w:rsidR="008112BD" w:rsidP="008112BD" w:rsidRDefault="008112BD" w14:paraId="1A29D200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Past</w:t>
            </w:r>
          </w:p>
          <w:p w:rsidRPr="00476263" w:rsidR="008112BD" w:rsidP="008112BD" w:rsidRDefault="008112BD" w14:paraId="516A0CAF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Present</w:t>
            </w:r>
          </w:p>
          <w:p w:rsidRPr="00476263" w:rsidR="008112BD" w:rsidP="008112BD" w:rsidRDefault="008112BD" w14:paraId="6C7588BD" w14:textId="7777777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76263">
              <w:rPr>
                <w:rFonts w:asciiTheme="majorHAnsi" w:hAnsiTheme="majorHAnsi" w:cstheme="majorHAnsi"/>
                <w:sz w:val="18"/>
                <w:szCs w:val="18"/>
              </w:rPr>
              <w:t>Time</w:t>
            </w:r>
          </w:p>
          <w:p w:rsidR="008112BD" w:rsidP="0053669A" w:rsidRDefault="008112BD" w14:paraId="77B1E9A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4B2F3260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2BC2599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0BA45FD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78D4E28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34B5594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4080D65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232D3820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0974" w:rsidP="0053669A" w:rsidRDefault="00940974" w14:paraId="561B443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940974" w:rsidR="00940974" w:rsidP="0053669A" w:rsidRDefault="00940974" w14:paraId="7F84F716" w14:textId="7777777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940974" w:rsidR="00940974" w:rsidP="0053669A" w:rsidRDefault="00940974" w14:paraId="6E4DD7CE" w14:textId="7777777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940974" w:rsidR="00940974" w:rsidP="00940974" w:rsidRDefault="00940974" w14:paraId="3B5CEA61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 xml:space="preserve">Geographer </w:t>
            </w:r>
          </w:p>
          <w:p w:rsidRPr="00940974" w:rsidR="00940974" w:rsidP="00940974" w:rsidRDefault="00940974" w14:paraId="76985E7B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World</w:t>
            </w:r>
          </w:p>
          <w:p w:rsidRPr="00940974" w:rsidR="00940974" w:rsidP="00940974" w:rsidRDefault="00940974" w14:paraId="4E6D8D51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Ocean</w:t>
            </w:r>
          </w:p>
          <w:p w:rsidRPr="00940974" w:rsidR="00940974" w:rsidP="00940974" w:rsidRDefault="00940974" w14:paraId="5BD34759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Country</w:t>
            </w:r>
          </w:p>
          <w:p w:rsidRPr="00940974" w:rsidR="00940974" w:rsidP="00940974" w:rsidRDefault="00940974" w14:paraId="536502E3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City</w:t>
            </w:r>
          </w:p>
          <w:p w:rsidRPr="00940974" w:rsidR="00940974" w:rsidP="00940974" w:rsidRDefault="00940974" w14:paraId="652CAB55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Town</w:t>
            </w:r>
          </w:p>
          <w:p w:rsidRPr="00940974" w:rsidR="00940974" w:rsidP="00940974" w:rsidRDefault="00940974" w14:paraId="7DB5D928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Village</w:t>
            </w:r>
          </w:p>
          <w:p w:rsidRPr="00940974" w:rsidR="00940974" w:rsidP="00940974" w:rsidRDefault="00940974" w14:paraId="4458C858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Place</w:t>
            </w:r>
          </w:p>
          <w:p w:rsidRPr="00940974" w:rsidR="00940974" w:rsidP="00940974" w:rsidRDefault="00940974" w14:paraId="1D0AB8B4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Map</w:t>
            </w:r>
          </w:p>
          <w:p w:rsidRPr="00940974" w:rsidR="00940974" w:rsidP="00940974" w:rsidRDefault="00940974" w14:paraId="3F5C97F9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Season</w:t>
            </w:r>
          </w:p>
          <w:p w:rsidRPr="00940974" w:rsidR="00940974" w:rsidP="00940974" w:rsidRDefault="00940974" w14:paraId="5E3F0957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Weather</w:t>
            </w:r>
          </w:p>
          <w:p w:rsidRPr="00940974" w:rsidR="00940974" w:rsidP="00940974" w:rsidRDefault="00940974" w14:paraId="33563F4C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Forest</w:t>
            </w:r>
          </w:p>
          <w:p w:rsidRPr="00940974" w:rsidR="00940974" w:rsidP="00940974" w:rsidRDefault="00940974" w14:paraId="0EC727A5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Beach</w:t>
            </w:r>
          </w:p>
          <w:p w:rsidRPr="00940974" w:rsidR="00940974" w:rsidP="00940974" w:rsidRDefault="00940974" w14:paraId="0948A10A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Mountain</w:t>
            </w:r>
          </w:p>
          <w:p w:rsidRPr="00940974" w:rsidR="00940974" w:rsidP="00940974" w:rsidRDefault="00940974" w14:paraId="4256A3AC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Planet</w:t>
            </w:r>
          </w:p>
          <w:p w:rsidRPr="00940974" w:rsidR="00940974" w:rsidP="00940974" w:rsidRDefault="00940974" w14:paraId="10D1C951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Space</w:t>
            </w:r>
          </w:p>
          <w:p w:rsidRPr="00940974" w:rsidR="00940974" w:rsidP="00940974" w:rsidRDefault="00940974" w14:paraId="5B24D502" w14:textId="77777777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940974">
              <w:rPr>
                <w:rFonts w:asciiTheme="majorHAnsi" w:hAnsiTheme="majorHAnsi" w:cstheme="majorHAnsi"/>
                <w:sz w:val="18"/>
                <w:szCs w:val="18"/>
              </w:rPr>
              <w:t>Earth</w:t>
            </w:r>
          </w:p>
          <w:p w:rsidRPr="00F2494D" w:rsidR="00940974" w:rsidP="0053669A" w:rsidRDefault="00940974" w14:paraId="3A55909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Pr="00DB7264" w:rsidR="0053669A" w:rsidP="008329A8" w:rsidRDefault="0053669A" w14:paraId="458702B2" w14:textId="71301853">
            <w:pPr>
              <w:ind w:left="-64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Science</w:t>
            </w:r>
          </w:p>
          <w:p w:rsidRPr="00DB7264" w:rsidR="0053669A" w:rsidP="0053669A" w:rsidRDefault="0053669A" w14:paraId="2F85AE7C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Talk about myself and some of the ways I have changed.</w:t>
            </w:r>
          </w:p>
          <w:p w:rsidRPr="00DB7264" w:rsidR="0053669A" w:rsidP="0053669A" w:rsidRDefault="0053669A" w14:paraId="0FEC6072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Exercise</w:t>
            </w:r>
          </w:p>
          <w:p w:rsidRPr="00DB7264" w:rsidR="0053669A" w:rsidP="0053669A" w:rsidRDefault="0053669A" w14:paraId="7A3CAB82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Healthy</w:t>
            </w:r>
          </w:p>
          <w:p w:rsidRPr="00DB7264" w:rsidR="0053669A" w:rsidP="0053669A" w:rsidRDefault="0053669A" w14:paraId="048C9FFA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Wash</w:t>
            </w:r>
          </w:p>
          <w:p w:rsidRPr="00DB7264" w:rsidR="0053669A" w:rsidP="0053669A" w:rsidRDefault="0053669A" w14:paraId="21E1F624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Toothbrush</w:t>
            </w:r>
          </w:p>
          <w:p w:rsidRPr="00DB7264" w:rsidR="0053669A" w:rsidP="0053669A" w:rsidRDefault="0053669A" w14:paraId="74AC7F05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Tooth / Teeth</w:t>
            </w:r>
          </w:p>
          <w:p w:rsidRPr="00DB7264" w:rsidR="0053669A" w:rsidP="0053669A" w:rsidRDefault="0053669A" w14:paraId="1891C8A6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Body</w:t>
            </w:r>
          </w:p>
          <w:p w:rsidRPr="00DB7264" w:rsidR="0053669A" w:rsidP="0053669A" w:rsidRDefault="0053669A" w14:paraId="2BCB3616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Head</w:t>
            </w:r>
          </w:p>
          <w:p w:rsidRPr="00DB7264" w:rsidR="0053669A" w:rsidP="0053669A" w:rsidRDefault="0053669A" w14:paraId="2DE6C329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Bones</w:t>
            </w:r>
          </w:p>
          <w:p w:rsidRPr="00DB7264" w:rsidR="0053669A" w:rsidP="0053669A" w:rsidRDefault="0053669A" w14:paraId="08D9B538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Skeleton</w:t>
            </w:r>
          </w:p>
          <w:p w:rsidRPr="00DB7264" w:rsidR="0053669A" w:rsidP="0053669A" w:rsidRDefault="0053669A" w14:paraId="2309D719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Family</w:t>
            </w:r>
          </w:p>
          <w:p w:rsidRPr="00DB7264" w:rsidR="0053669A" w:rsidP="0053669A" w:rsidRDefault="0053669A" w14:paraId="541049CF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53669A" w:rsidP="0053669A" w:rsidRDefault="0053669A" w14:paraId="00288358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8329A8" w:rsidP="008329A8" w:rsidRDefault="008329A8" w14:paraId="00A5B642" w14:textId="77777777">
            <w:pPr>
              <w:ind w:left="-64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Materials- Link to Three Little Pigs houses.</w:t>
            </w:r>
          </w:p>
          <w:p w:rsidRPr="00DB7264" w:rsidR="008329A8" w:rsidP="0053669A" w:rsidRDefault="008329A8" w14:paraId="0222806E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8329A8" w:rsidP="008329A8" w:rsidRDefault="008329A8" w14:paraId="2D437101" w14:textId="77777777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Understanding some important processes and changes in the natural world around them, including seasons and changing states of matter.</w:t>
            </w:r>
          </w:p>
          <w:p w:rsidRPr="00DB7264" w:rsidR="008329A8" w:rsidP="0053669A" w:rsidRDefault="008329A8" w14:paraId="325CC5F8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E84D37" w:rsidP="00E84D37" w:rsidRDefault="00E84D37" w14:paraId="2C237816" w14:textId="37C1C2E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-Making boats to explore best materials.</w:t>
            </w:r>
          </w:p>
          <w:p w:rsidRPr="00DB7264" w:rsidR="00E84D37" w:rsidP="00E84D37" w:rsidRDefault="00E84D37" w14:paraId="67C2B849" w14:textId="623F76E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-Water tray activities to explore water, ice, and materials that float and sink.</w:t>
            </w:r>
          </w:p>
          <w:p w:rsidRPr="00DB7264" w:rsidR="00E84D37" w:rsidP="00E84D37" w:rsidRDefault="00E84D37" w14:paraId="6FE382E3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-Testing the best material for a raincoat for Paddington bear.</w:t>
            </w:r>
          </w:p>
          <w:p w:rsidRPr="00DB7264" w:rsidR="00E208EE" w:rsidP="00E84D37" w:rsidRDefault="00E208EE" w14:paraId="40AB031E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E208EE" w:rsidP="00E208EE" w:rsidRDefault="00E208EE" w14:paraId="7BA36EC3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Material</w:t>
            </w:r>
          </w:p>
          <w:p w:rsidRPr="00DB7264" w:rsidR="00E208EE" w:rsidP="00E208EE" w:rsidRDefault="00E208EE" w14:paraId="47DD1903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Wood</w:t>
            </w:r>
          </w:p>
          <w:p w:rsidRPr="00DB7264" w:rsidR="00E208EE" w:rsidP="00E208EE" w:rsidRDefault="00E208EE" w14:paraId="081570C5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Plastic</w:t>
            </w:r>
          </w:p>
          <w:p w:rsidRPr="00DB7264" w:rsidR="00E208EE" w:rsidP="00E208EE" w:rsidRDefault="00E208EE" w14:paraId="3993DF87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Glass</w:t>
            </w:r>
          </w:p>
          <w:p w:rsidRPr="00DB7264" w:rsidR="00E208EE" w:rsidP="00E208EE" w:rsidRDefault="00E208EE" w14:paraId="78F30D17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Float</w:t>
            </w:r>
          </w:p>
          <w:p w:rsidRPr="00DB7264" w:rsidR="00E208EE" w:rsidP="00E208EE" w:rsidRDefault="00E208EE" w14:paraId="1F4A1D66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Sink</w:t>
            </w:r>
          </w:p>
          <w:p w:rsidRPr="00DB7264" w:rsidR="00E208EE" w:rsidP="00E208EE" w:rsidRDefault="00E208EE" w14:paraId="79569736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Liquid</w:t>
            </w:r>
          </w:p>
          <w:p w:rsidRPr="00DB7264" w:rsidR="00E208EE" w:rsidP="00E208EE" w:rsidRDefault="00E208EE" w14:paraId="09F3E590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Solid</w:t>
            </w:r>
          </w:p>
          <w:p w:rsidRPr="00DB7264" w:rsidR="00E208EE" w:rsidP="00E84D37" w:rsidRDefault="00E208EE" w14:paraId="21809260" w14:textId="1F5FE8B9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Pr="00DB7264" w:rsidR="0053669A" w:rsidP="0053669A" w:rsidRDefault="00A71934" w14:paraId="2108E6E0" w14:textId="0A9605E9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>Science</w:t>
            </w:r>
          </w:p>
          <w:p w:rsidRPr="00DB7264" w:rsidR="00A71934" w:rsidP="0053669A" w:rsidRDefault="00A71934" w14:paraId="57D43AE0" w14:textId="2BDD3768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Seasons</w:t>
            </w:r>
          </w:p>
          <w:p w:rsidRPr="00DB7264" w:rsidR="0025659C" w:rsidP="0025659C" w:rsidRDefault="0025659C" w14:paraId="0AD87B3C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Seasons</w:t>
            </w:r>
          </w:p>
          <w:p w:rsidRPr="00DB7264" w:rsidR="0025659C" w:rsidP="0025659C" w:rsidRDefault="0025659C" w14:paraId="2DFC57E2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Autumn</w:t>
            </w:r>
          </w:p>
          <w:p w:rsidRPr="00DB7264" w:rsidR="0025659C" w:rsidP="0025659C" w:rsidRDefault="0025659C" w14:paraId="44C43D96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Winter</w:t>
            </w:r>
          </w:p>
          <w:p w:rsidRPr="00DB7264" w:rsidR="0025659C" w:rsidP="0025659C" w:rsidRDefault="0025659C" w14:paraId="377B7E15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Spring</w:t>
            </w:r>
          </w:p>
          <w:p w:rsidRPr="00DB7264" w:rsidR="0025659C" w:rsidP="0025659C" w:rsidRDefault="0025659C" w14:paraId="17A0B643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Summer</w:t>
            </w:r>
          </w:p>
          <w:p w:rsidRPr="00DB7264" w:rsidR="0025659C" w:rsidP="0025659C" w:rsidRDefault="0025659C" w14:paraId="0B7CD886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Change</w:t>
            </w:r>
          </w:p>
          <w:p w:rsidRPr="00DB7264" w:rsidR="0025659C" w:rsidP="0025659C" w:rsidRDefault="0025659C" w14:paraId="50CAB041" w14:textId="4F8B384A">
            <w:pPr>
              <w:pStyle w:val="ListParagraph"/>
              <w:numPr>
                <w:ilvl w:val="0"/>
                <w:numId w:val="30"/>
              </w:numPr>
              <w:rPr>
                <w:rFonts w:eastAsia="Times New Roman"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Weather</w:t>
            </w:r>
          </w:p>
          <w:p w:rsidRPr="00DB7264" w:rsidR="0053669A" w:rsidP="0053669A" w:rsidRDefault="0053669A" w14:paraId="1447B604" w14:textId="7777777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Going on walks to observe the local environment and to compare and learn about the seasons.</w:t>
            </w:r>
          </w:p>
          <w:p w:rsidRPr="00DB7264" w:rsidR="0053669A" w:rsidP="0053669A" w:rsidRDefault="0053669A" w14:paraId="1E1E811C" w14:textId="7777777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Taking photos to compare seasons and discuss.</w:t>
            </w:r>
          </w:p>
          <w:p w:rsidRPr="00DB7264" w:rsidR="0053669A" w:rsidP="0053669A" w:rsidRDefault="0053669A" w14:paraId="7FF0681A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79EF9D1D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47586673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0753C0CE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Christmas/Nativity </w:t>
            </w:r>
          </w:p>
          <w:p w:rsidRPr="00DB7264" w:rsidR="0053669A" w:rsidP="0053669A" w:rsidRDefault="0053669A" w14:paraId="45E146D5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295B82F8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018E3E0D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195A3F65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24C49ACA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605BAC77" w14:textId="7D2A7A3B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DB7264" w:rsidR="0053669A" w:rsidP="0053669A" w:rsidRDefault="0053669A" w14:paraId="47611252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531EFDF8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50195C6D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151AE0EA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37F4482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Pr="00DB7264" w:rsidR="0025659C" w:rsidP="0025659C" w:rsidRDefault="0025659C" w14:paraId="0D911119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>Science</w:t>
            </w:r>
          </w:p>
          <w:p w:rsidRPr="00DB7264" w:rsidR="0025659C" w:rsidP="0025659C" w:rsidRDefault="0025659C" w14:paraId="38BD0006" w14:textId="650F0DCB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Seasons</w:t>
            </w:r>
          </w:p>
          <w:p w:rsidRPr="00DB7264" w:rsidR="0025659C" w:rsidP="0025659C" w:rsidRDefault="0025659C" w14:paraId="45B6A8F1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Seasons</w:t>
            </w:r>
          </w:p>
          <w:p w:rsidRPr="00DB7264" w:rsidR="0025659C" w:rsidP="0025659C" w:rsidRDefault="0025659C" w14:paraId="0B7BF953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Autumn</w:t>
            </w:r>
          </w:p>
          <w:p w:rsidRPr="00DB7264" w:rsidR="0025659C" w:rsidP="0025659C" w:rsidRDefault="0025659C" w14:paraId="2E189B7A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Winter</w:t>
            </w:r>
          </w:p>
          <w:p w:rsidRPr="00DB7264" w:rsidR="0025659C" w:rsidP="0025659C" w:rsidRDefault="0025659C" w14:paraId="01116540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Spring</w:t>
            </w:r>
          </w:p>
          <w:p w:rsidRPr="00DB7264" w:rsidR="0025659C" w:rsidP="0025659C" w:rsidRDefault="0025659C" w14:paraId="1365F822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Summer</w:t>
            </w:r>
          </w:p>
          <w:p w:rsidRPr="00DB7264" w:rsidR="0025659C" w:rsidP="0025659C" w:rsidRDefault="0025659C" w14:paraId="49ECE673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Change</w:t>
            </w:r>
          </w:p>
          <w:p w:rsidRPr="00DB7264" w:rsidR="0025659C" w:rsidP="0025659C" w:rsidRDefault="0025659C" w14:paraId="2051B4AA" w14:textId="77777777">
            <w:pPr>
              <w:pStyle w:val="ListParagraph"/>
              <w:numPr>
                <w:ilvl w:val="0"/>
                <w:numId w:val="30"/>
              </w:numPr>
              <w:rPr>
                <w:rFonts w:eastAsia="Times New Roman"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Weather</w:t>
            </w:r>
          </w:p>
          <w:p w:rsidRPr="00DB7264" w:rsidR="0053669A" w:rsidP="0053669A" w:rsidRDefault="0053669A" w14:paraId="194EF0B9" w14:textId="0475AC0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53669A" w:rsidP="0053669A" w:rsidRDefault="0053669A" w14:paraId="28BB9724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Easter Celebrations </w:t>
            </w:r>
          </w:p>
          <w:p w:rsidRPr="00DB7264" w:rsidR="0053669A" w:rsidP="0053669A" w:rsidRDefault="0053669A" w14:paraId="3155FCBC" w14:textId="266FC3E9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Easter Baking and chocolate melting.</w:t>
            </w:r>
          </w:p>
          <w:p w:rsidRPr="00DB7264" w:rsidR="0053669A" w:rsidP="0053669A" w:rsidRDefault="0053669A" w14:paraId="57C41DB5" w14:textId="4A18A429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Chicks- Happy Chick Company</w:t>
            </w:r>
          </w:p>
          <w:p w:rsidRPr="00DB7264" w:rsidR="0053669A" w:rsidP="0053669A" w:rsidRDefault="0053669A" w14:paraId="0A89EFA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DB7264" w:rsidR="0053669A" w:rsidP="0053669A" w:rsidRDefault="0053669A" w14:paraId="0C139784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DB7264" w:rsidR="0053669A" w:rsidP="0053669A" w:rsidRDefault="0053669A" w14:paraId="63FA00C4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DB7264" w:rsidR="0053669A" w:rsidP="0053669A" w:rsidRDefault="0053669A" w14:paraId="31807109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DB7264" w:rsidR="0025659C" w:rsidP="0053669A" w:rsidRDefault="0025659C" w14:paraId="5259AC15" w14:textId="77777777">
            <w:pPr>
              <w:spacing w:after="200" w:line="276" w:lineRule="auto"/>
              <w:contextualSpacing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Science</w:t>
            </w:r>
          </w:p>
          <w:p w:rsidRPr="00DB7264" w:rsidR="0053669A" w:rsidP="0053669A" w:rsidRDefault="0053669A" w14:paraId="5BFF032B" w14:textId="0169C93C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 xml:space="preserve">Explore the natural world around them, making observations and drawing pictures of </w:t>
            </w:r>
            <w:r w:rsidRPr="00DB7264">
              <w:rPr>
                <w:rFonts w:asciiTheme="majorHAnsi" w:hAnsiTheme="majorHAnsi" w:cstheme="majorHAnsi"/>
                <w:b/>
                <w:sz w:val="18"/>
                <w:szCs w:val="18"/>
              </w:rPr>
              <w:t>animals</w:t>
            </w: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 xml:space="preserve"> and plants</w:t>
            </w:r>
            <w:r w:rsidRPr="00DB7264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 xml:space="preserve"> </w:t>
            </w:r>
          </w:p>
          <w:p w:rsidRPr="00DB7264" w:rsidR="0053669A" w:rsidP="0053669A" w:rsidRDefault="0053669A" w14:paraId="7E694081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Pr="00DB7264" w:rsidR="0053669A" w:rsidP="0053669A" w:rsidRDefault="0053669A" w14:paraId="67661FB1" w14:textId="77777777">
            <w:pPr>
              <w:spacing w:after="200" w:line="276" w:lineRule="auto"/>
              <w:contextualSpacing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Life Cycles Pond Creatures</w:t>
            </w:r>
          </w:p>
          <w:p w:rsidRPr="00DB7264" w:rsidR="0053669A" w:rsidP="0053669A" w:rsidRDefault="0053669A" w14:paraId="438CE982" w14:textId="5DEF2B89">
            <w:pPr>
              <w:spacing w:after="200" w:line="276" w:lineRule="auto"/>
              <w:contextualSpacing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Life Cycle of Caterpillars </w:t>
            </w:r>
          </w:p>
          <w:p w:rsidRPr="00DB7264" w:rsidR="0053669A" w:rsidP="0053669A" w:rsidRDefault="0053669A" w14:paraId="1A7EF181" w14:textId="20307717">
            <w:pPr>
              <w:spacing w:after="200" w:line="276" w:lineRule="auto"/>
              <w:contextualSpacing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Plants/planting</w:t>
            </w:r>
          </w:p>
          <w:p w:rsidRPr="00DB7264" w:rsidR="0053669A" w:rsidP="0053669A" w:rsidRDefault="0053669A" w14:paraId="50616DA8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Animal</w:t>
            </w:r>
          </w:p>
          <w:p w:rsidRPr="00DB7264" w:rsidR="0053669A" w:rsidP="0053669A" w:rsidRDefault="0053669A" w14:paraId="44B89FA5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Human</w:t>
            </w:r>
          </w:p>
          <w:p w:rsidRPr="00DB7264" w:rsidR="0053669A" w:rsidP="0053669A" w:rsidRDefault="0053669A" w14:paraId="79D16011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Mammals</w:t>
            </w:r>
          </w:p>
          <w:p w:rsidRPr="00DB7264" w:rsidR="0053669A" w:rsidP="0053669A" w:rsidRDefault="0053669A" w14:paraId="705F784A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Birds</w:t>
            </w:r>
          </w:p>
          <w:p w:rsidRPr="00DB7264" w:rsidR="0053669A" w:rsidP="0053669A" w:rsidRDefault="0053669A" w14:paraId="1996A280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Fish</w:t>
            </w:r>
          </w:p>
          <w:p w:rsidRPr="00DB7264" w:rsidR="0053669A" w:rsidP="0053669A" w:rsidRDefault="0053669A" w14:paraId="42E4C677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Amphibians</w:t>
            </w:r>
          </w:p>
          <w:p w:rsidRPr="00DB7264" w:rsidR="0053669A" w:rsidP="0053669A" w:rsidRDefault="0053669A" w14:paraId="5D9EA563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Insects</w:t>
            </w:r>
          </w:p>
          <w:p w:rsidRPr="00DB7264" w:rsidR="0053669A" w:rsidP="0053669A" w:rsidRDefault="0053669A" w14:paraId="2A3B9EDB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Lifecycle</w:t>
            </w:r>
          </w:p>
          <w:p w:rsidRPr="00DB7264" w:rsidR="0053669A" w:rsidP="0053669A" w:rsidRDefault="0053669A" w14:paraId="2E8FF40C" w14:textId="1F48234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Nocturnal</w:t>
            </w:r>
          </w:p>
          <w:p w:rsidRPr="00DB7264" w:rsidR="0053669A" w:rsidP="0053669A" w:rsidRDefault="0053669A" w14:paraId="024F33FF" w14:textId="77777777">
            <w:pPr>
              <w:pStyle w:val="ListParagraph"/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:rsidRPr="00DB7264" w:rsidR="0053669A" w:rsidP="0053669A" w:rsidRDefault="0053669A" w14:paraId="1A0FBB4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Planting seeds and plants</w:t>
            </w:r>
          </w:p>
          <w:p w:rsidRPr="00DB7264" w:rsidR="0053669A" w:rsidP="0053669A" w:rsidRDefault="0053669A" w14:paraId="688FD6C6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 xml:space="preserve">Looking after the EYFS garden. </w:t>
            </w:r>
          </w:p>
          <w:p w:rsidRPr="00DB7264" w:rsidR="0055686B" w:rsidP="0053669A" w:rsidRDefault="0055686B" w14:paraId="09CDBBF1" w14:textId="4B9FC19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Growing cress/beans/planting seed bombs</w:t>
            </w:r>
          </w:p>
          <w:p w:rsidRPr="00DB7264" w:rsidR="0053669A" w:rsidP="0053669A" w:rsidRDefault="0053669A" w14:paraId="5C40372E" w14:textId="77777777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:rsidRPr="00DB7264" w:rsidR="0053669A" w:rsidP="0053669A" w:rsidRDefault="0053669A" w14:paraId="58FC40CB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Lifecycle</w:t>
            </w:r>
          </w:p>
          <w:p w:rsidRPr="00DB7264" w:rsidR="0053669A" w:rsidP="0053669A" w:rsidRDefault="0053669A" w14:paraId="604E95C5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Plant</w:t>
            </w:r>
          </w:p>
          <w:p w:rsidRPr="00DB7264" w:rsidR="0053669A" w:rsidP="0053669A" w:rsidRDefault="0053669A" w14:paraId="41D4813B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seed</w:t>
            </w:r>
          </w:p>
          <w:p w:rsidRPr="00DB7264" w:rsidR="0053669A" w:rsidP="0053669A" w:rsidRDefault="0053669A" w14:paraId="106E8609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grow</w:t>
            </w:r>
          </w:p>
          <w:p w:rsidRPr="00DB7264" w:rsidR="0053669A" w:rsidP="0053669A" w:rsidRDefault="0053669A" w14:paraId="7B18B353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roots</w:t>
            </w:r>
          </w:p>
          <w:p w:rsidRPr="00DB7264" w:rsidR="0053669A" w:rsidP="0053669A" w:rsidRDefault="0053669A" w14:paraId="2EB10AE8" w14:textId="7DA46FD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Flower</w:t>
            </w:r>
          </w:p>
          <w:p w:rsidRPr="00DB7264" w:rsidR="0053669A" w:rsidP="0053669A" w:rsidRDefault="0053669A" w14:paraId="7B415A35" w14:textId="77777777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53669A" w:rsidP="0053669A" w:rsidRDefault="0053669A" w14:paraId="0B9FD91C" w14:textId="77777777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53669A" w:rsidP="0053669A" w:rsidRDefault="0053669A" w14:paraId="3AA3216B" w14:textId="77777777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53669A" w:rsidP="0053669A" w:rsidRDefault="0053669A" w14:paraId="33062191" w14:textId="469479BD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Pr="00DB7264" w:rsidR="0025659C" w:rsidP="0025659C" w:rsidRDefault="0025659C" w14:paraId="0D6254F8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>Science</w:t>
            </w:r>
          </w:p>
          <w:p w:rsidRPr="00DB7264" w:rsidR="0025659C" w:rsidP="0025659C" w:rsidRDefault="0025659C" w14:paraId="6E95C98C" w14:textId="59402899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Seasons</w:t>
            </w:r>
          </w:p>
          <w:p w:rsidRPr="00DB7264" w:rsidR="0025659C" w:rsidP="0025659C" w:rsidRDefault="0025659C" w14:paraId="0361FD4B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Seasons</w:t>
            </w:r>
          </w:p>
          <w:p w:rsidRPr="00DB7264" w:rsidR="0025659C" w:rsidP="0025659C" w:rsidRDefault="0025659C" w14:paraId="613EDC6B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Autumn</w:t>
            </w:r>
          </w:p>
          <w:p w:rsidRPr="00DB7264" w:rsidR="0025659C" w:rsidP="0025659C" w:rsidRDefault="0025659C" w14:paraId="439ADB39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Winter</w:t>
            </w:r>
          </w:p>
          <w:p w:rsidRPr="00DB7264" w:rsidR="0025659C" w:rsidP="0025659C" w:rsidRDefault="0025659C" w14:paraId="26D8F832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Spring</w:t>
            </w:r>
          </w:p>
          <w:p w:rsidRPr="00DB7264" w:rsidR="0025659C" w:rsidP="0025659C" w:rsidRDefault="0025659C" w14:paraId="6CB64B83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Summer</w:t>
            </w:r>
          </w:p>
          <w:p w:rsidRPr="00DB7264" w:rsidR="0025659C" w:rsidP="0025659C" w:rsidRDefault="0025659C" w14:paraId="287BC705" w14:textId="7777777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Change</w:t>
            </w:r>
          </w:p>
          <w:p w:rsidRPr="00DB7264" w:rsidR="0025659C" w:rsidP="0025659C" w:rsidRDefault="0025659C" w14:paraId="2F8EC9FB" w14:textId="77777777">
            <w:pPr>
              <w:pStyle w:val="ListParagraph"/>
              <w:numPr>
                <w:ilvl w:val="0"/>
                <w:numId w:val="30"/>
              </w:numPr>
              <w:rPr>
                <w:rFonts w:eastAsia="Times New Roman"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Weather</w:t>
            </w:r>
          </w:p>
          <w:p w:rsidRPr="00DB7264" w:rsidR="0053669A" w:rsidP="0053669A" w:rsidRDefault="0053669A" w14:paraId="3D141B3A" w14:textId="77777777">
            <w:pPr>
              <w:pStyle w:val="ListParagraph"/>
              <w:spacing w:after="0"/>
              <w:rPr>
                <w:rFonts w:ascii="Century Gothic" w:hAnsi="Century Gothic"/>
                <w:sz w:val="18"/>
                <w:szCs w:val="18"/>
              </w:rPr>
            </w:pPr>
          </w:p>
          <w:p w:rsidRPr="00DB7264" w:rsidR="0053669A" w:rsidP="0053669A" w:rsidRDefault="0053669A" w14:paraId="0D42745F" w14:textId="7718FA50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Pr="00F2494D" w:rsidR="0053669A" w:rsidTr="0BA38405" w14:paraId="4F3E28A3" w14:textId="77777777">
        <w:trPr>
          <w:trHeight w:val="1565"/>
        </w:trPr>
        <w:tc>
          <w:tcPr>
            <w:tcW w:w="2364" w:type="dxa"/>
            <w:vMerge/>
            <w:tcBorders/>
            <w:tcMar/>
          </w:tcPr>
          <w:p w:rsidRPr="00F2494D" w:rsidR="0053669A" w:rsidP="0053669A" w:rsidRDefault="0053669A" w14:paraId="57C5FA5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Pr="00DB7264" w:rsidR="0053669A" w:rsidP="0053669A" w:rsidRDefault="0053669A" w14:paraId="61D8F3A6" w14:textId="77777777">
            <w:pPr>
              <w:ind w:left="-64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History</w:t>
            </w:r>
          </w:p>
          <w:p w:rsidRPr="00DB7264" w:rsidR="0053669A" w:rsidP="0053669A" w:rsidRDefault="0053669A" w14:paraId="5F37620F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53669A" w:rsidP="0053669A" w:rsidRDefault="0053669A" w14:paraId="6AB9B396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Talk about members of their immediate family and community.</w:t>
            </w:r>
          </w:p>
          <w:p w:rsidRPr="00DB7264" w:rsidR="0053669A" w:rsidP="0053669A" w:rsidRDefault="0053669A" w14:paraId="712B6F09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Name and describe people who are familiar to them.</w:t>
            </w:r>
          </w:p>
          <w:p w:rsidR="0053669A" w:rsidP="0053669A" w:rsidRDefault="0053669A" w14:paraId="2A4F9B8A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Talk about the different jobs people do</w:t>
            </w:r>
          </w:p>
          <w:p w:rsidR="00AB4B52" w:rsidP="0053669A" w:rsidRDefault="00AB4B52" w14:paraId="01F43A2F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AB4B52" w:rsidP="0053669A" w:rsidRDefault="00AB4B52" w14:paraId="7C496C13" w14:textId="0351C9F4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Diwali</w:t>
            </w:r>
          </w:p>
          <w:p w:rsidR="00AB4B52" w:rsidP="0053669A" w:rsidRDefault="00AB4B52" w14:paraId="3F269B86" w14:textId="22083D98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Halloween</w:t>
            </w:r>
          </w:p>
          <w:p w:rsidRPr="00DB7264" w:rsidR="00AB4B52" w:rsidP="0053669A" w:rsidRDefault="00AB4B52" w14:paraId="0BC753EB" w14:textId="77777777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53669A" w:rsidP="0053669A" w:rsidRDefault="0053669A" w14:paraId="61222DC7" w14:textId="12CC237B">
            <w:pPr>
              <w:ind w:left="-64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="0053669A" w:rsidP="0053669A" w:rsidRDefault="00CB411C" w14:paraId="1C0AE934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B7264"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>History</w:t>
            </w:r>
          </w:p>
          <w:p w:rsidR="001F7229" w:rsidP="0053669A" w:rsidRDefault="001F7229" w14:paraId="68291672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="001F7229" w:rsidP="0053669A" w:rsidRDefault="001F7229" w14:paraId="79241CDE" w14:textId="5BCB5C31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People, culture and communities </w:t>
            </w:r>
          </w:p>
          <w:p w:rsidRPr="001F7229" w:rsidR="001F7229" w:rsidP="001F7229" w:rsidRDefault="001F7229" w14:paraId="3DC73CDD" w14:textId="77777777">
            <w:pPr>
              <w:spacing w:line="259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1F7229">
              <w:rPr>
                <w:rFonts w:asciiTheme="majorHAnsi" w:hAnsiTheme="majorHAnsi" w:cstheme="majorHAnsi"/>
                <w:sz w:val="18"/>
                <w:szCs w:val="18"/>
              </w:rPr>
              <w:t xml:space="preserve">Know some similarities and differences between different religious and cultural communities in this country, drawing on their experiences and what has been read in class. </w:t>
            </w:r>
          </w:p>
          <w:p w:rsidRPr="00DB7264" w:rsidR="001F7229" w:rsidP="0053669A" w:rsidRDefault="001F7229" w14:paraId="7290F300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Pr="00DB7264" w:rsidR="00CB411C" w:rsidP="00CB411C" w:rsidRDefault="00CB411C" w14:paraId="69A12802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Personal history; how they celebrate Christmas, new year, family celebrations such as Birthday’s – throughout the year.</w:t>
            </w:r>
          </w:p>
          <w:p w:rsidRPr="00DB7264" w:rsidR="00CB411C" w:rsidP="00CB411C" w:rsidRDefault="00CB411C" w14:paraId="5FB2C975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CB411C" w:rsidP="00CB411C" w:rsidRDefault="007203CB" w14:paraId="10718CC6" w14:textId="6DFEC34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Remembrance Day</w:t>
            </w:r>
          </w:p>
          <w:p w:rsidRPr="00DB7264" w:rsidR="007203CB" w:rsidP="00CB411C" w:rsidRDefault="007203CB" w14:paraId="044771D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7203CB" w:rsidP="00CB411C" w:rsidRDefault="007203CB" w14:paraId="7BC1B9C8" w14:textId="18EC5DF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Bonfire Night</w:t>
            </w:r>
          </w:p>
          <w:p w:rsidRPr="00DB7264" w:rsidR="007203CB" w:rsidP="00CB411C" w:rsidRDefault="007203CB" w14:paraId="3B74DCE3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7203CB" w:rsidP="00CB411C" w:rsidRDefault="007203CB" w14:paraId="05CD6BB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CB411C" w:rsidP="0053669A" w:rsidRDefault="00CB411C" w14:paraId="77431863" w14:textId="463B82FE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DC0AE0" w:rsidR="0053669A" w:rsidP="0053669A" w:rsidRDefault="00D70070" w14:paraId="3E430759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C0AE0"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>History</w:t>
            </w:r>
          </w:p>
          <w:p w:rsidR="00D70070" w:rsidP="0053669A" w:rsidRDefault="00D70070" w14:paraId="706822CC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="00D70070" w:rsidP="00D70070" w:rsidRDefault="00D70070" w14:paraId="4C844B54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People, culture and communities </w:t>
            </w:r>
          </w:p>
          <w:p w:rsidRPr="001F7229" w:rsidR="00D70070" w:rsidP="00D70070" w:rsidRDefault="00D70070" w14:paraId="0A4AB0B5" w14:textId="77777777">
            <w:pPr>
              <w:spacing w:line="259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1F7229">
              <w:rPr>
                <w:rFonts w:asciiTheme="majorHAnsi" w:hAnsiTheme="majorHAnsi" w:cstheme="majorHAnsi"/>
                <w:sz w:val="18"/>
                <w:szCs w:val="18"/>
              </w:rPr>
              <w:t xml:space="preserve">Know some similarities and differences between different religious and cultural communities in this country, drawing on their experiences and what has been read in class. </w:t>
            </w:r>
          </w:p>
          <w:p w:rsidR="00D70070" w:rsidP="0053669A" w:rsidRDefault="00D70070" w14:paraId="2BF40C30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  <w:p w:rsidR="00D70070" w:rsidP="0053669A" w:rsidRDefault="00D70070" w14:paraId="0D9B1E55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Chinese New Year</w:t>
            </w:r>
          </w:p>
          <w:p w:rsidRPr="00DB7264" w:rsidR="00D70070" w:rsidP="0053669A" w:rsidRDefault="00D70070" w14:paraId="640B79C9" w14:textId="000DF63F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Shrove Tuesday</w:t>
            </w: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Pr="00DB7264" w:rsidR="0053669A" w:rsidP="0053669A" w:rsidRDefault="00483C38" w14:paraId="3BA152EB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History</w:t>
            </w:r>
          </w:p>
          <w:p w:rsidRPr="00DB7264" w:rsidR="00DB7264" w:rsidP="0053669A" w:rsidRDefault="00DB7264" w14:paraId="181C2592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DB7264" w:rsidR="00DB7264" w:rsidP="0053669A" w:rsidRDefault="00DB7264" w14:paraId="02E1AE6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Past and Present</w:t>
            </w:r>
          </w:p>
          <w:p w:rsidR="00DB7264" w:rsidP="00DB7264" w:rsidRDefault="00DB7264" w14:paraId="26EB7DF5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Talk about the lives of people around them and their roles in society.</w:t>
            </w:r>
          </w:p>
          <w:p w:rsidR="00DC0AE0" w:rsidP="00DC0AE0" w:rsidRDefault="00DC0AE0" w14:paraId="5F8D0F7F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:rsidR="00DC0AE0" w:rsidP="00DC0AE0" w:rsidRDefault="00DC0AE0" w14:paraId="4831D20B" w14:textId="3D221504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People, culture and communities </w:t>
            </w:r>
          </w:p>
          <w:p w:rsidRPr="0025628D" w:rsidR="0025628D" w:rsidP="0025628D" w:rsidRDefault="0025628D" w14:paraId="6460630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5628D">
              <w:rPr>
                <w:rFonts w:asciiTheme="majorHAnsi" w:hAnsiTheme="majorHAnsi" w:cstheme="majorHAnsi"/>
                <w:sz w:val="18"/>
                <w:szCs w:val="18"/>
              </w:rPr>
              <w:t xml:space="preserve">Know some similarities and differences between things in the past and now, drawing on their experiences and what has been read in class. </w:t>
            </w:r>
          </w:p>
          <w:p w:rsidRPr="00DB7264" w:rsidR="0025628D" w:rsidP="00DB7264" w:rsidRDefault="0025628D" w14:paraId="25C07BF6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DB7264" w:rsidP="00DB7264" w:rsidRDefault="00DB7264" w14:paraId="43CD4F69" w14:textId="7777777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20677" w:rsidP="00DB7264" w:rsidRDefault="000B49FA" w14:paraId="125FA31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Amelia Earhart</w:t>
            </w:r>
            <w:r w:rsidRPr="00DB7264" w:rsidR="0055686B">
              <w:rPr>
                <w:rFonts w:asciiTheme="majorHAnsi" w:hAnsiTheme="majorHAnsi" w:cstheme="majorHAnsi"/>
                <w:sz w:val="18"/>
                <w:szCs w:val="18"/>
              </w:rPr>
              <w:t xml:space="preserve"> (Transport)</w:t>
            </w:r>
          </w:p>
          <w:p w:rsidR="00020677" w:rsidP="00DB7264" w:rsidRDefault="00020677" w14:paraId="28C3398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020677" w:rsidR="00020677" w:rsidP="00020677" w:rsidRDefault="00020677" w14:paraId="6482E933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020677">
              <w:rPr>
                <w:rFonts w:asciiTheme="majorHAnsi" w:hAnsiTheme="majorHAnsi" w:cstheme="majorHAnsi"/>
                <w:sz w:val="18"/>
                <w:szCs w:val="18"/>
              </w:rPr>
              <w:t xml:space="preserve">Explain some similarities, differences between life in this country and life in other countries, drawing on knowledge from stories, non-fiction texts and (when appropriate) maps. </w:t>
            </w:r>
          </w:p>
          <w:p w:rsidRPr="00DB7264" w:rsidR="00483C38" w:rsidP="00DB7264" w:rsidRDefault="000B49FA" w14:paraId="38E5458A" w14:textId="7A018E7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B7264" w:rsidR="0055686B">
              <w:rPr>
                <w:rFonts w:asciiTheme="majorHAnsi" w:hAnsiTheme="majorHAnsi" w:cstheme="majorHAnsi"/>
                <w:sz w:val="18"/>
                <w:szCs w:val="18"/>
              </w:rPr>
              <w:t>Floella Benjamin (Black History)</w:t>
            </w:r>
          </w:p>
          <w:p w:rsidRPr="00DB7264" w:rsidR="0055686B" w:rsidP="00DB7264" w:rsidRDefault="0055686B" w14:paraId="232847C6" w14:textId="7777777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483C38" w:rsidP="00DB7264" w:rsidRDefault="00483C38" w14:paraId="1BDA060B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B7264">
              <w:rPr>
                <w:rFonts w:asciiTheme="majorHAnsi" w:hAnsiTheme="majorHAnsi" w:cstheme="majorHAnsi"/>
                <w:sz w:val="18"/>
                <w:szCs w:val="18"/>
              </w:rPr>
              <w:t>Easter</w:t>
            </w:r>
          </w:p>
          <w:p w:rsidRPr="00DB7264" w:rsidR="00DC0AE0" w:rsidP="00DB7264" w:rsidRDefault="00DC0AE0" w14:paraId="274BFC8C" w14:textId="0BD2DF3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Eid</w:t>
            </w: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DB7264" w:rsidR="0053669A" w:rsidP="0053669A" w:rsidRDefault="0053669A" w14:paraId="2924493F" w14:textId="77777777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Pr="00DB7264" w:rsidR="0053669A" w:rsidP="00476263" w:rsidRDefault="0053669A" w14:paraId="701ACD2D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Pr="00F2494D" w:rsidR="00EC20B3" w:rsidTr="0BA38405" w14:paraId="0FBA0774" w14:textId="77777777">
        <w:trPr>
          <w:trHeight w:val="1565"/>
        </w:trPr>
        <w:tc>
          <w:tcPr>
            <w:tcW w:w="2364" w:type="dxa"/>
            <w:vMerge/>
            <w:tcBorders/>
            <w:tcMar/>
          </w:tcPr>
          <w:p w:rsidRPr="00F2494D" w:rsidR="00EC20B3" w:rsidP="0053669A" w:rsidRDefault="00EC20B3" w14:paraId="00A9126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="00EC20B3" w:rsidP="0053669A" w:rsidRDefault="00EC20B3" w14:paraId="6A7BD615" w14:textId="77777777">
            <w:pPr>
              <w:ind w:left="-64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76263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Geography</w:t>
            </w:r>
          </w:p>
          <w:p w:rsidR="00476263" w:rsidP="0053669A" w:rsidRDefault="00BC47DE" w14:paraId="57A7A561" w14:textId="77777777">
            <w:pPr>
              <w:ind w:left="-64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People, Culture and Communities</w:t>
            </w:r>
          </w:p>
          <w:p w:rsidR="00BC47DE" w:rsidP="00BC47DE" w:rsidRDefault="00BC47DE" w14:paraId="2A3E2C6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BC47DE" w:rsidR="00BC47DE" w:rsidP="00BC47DE" w:rsidRDefault="00BC47DE" w14:paraId="55806589" w14:textId="50A377F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C47DE">
              <w:rPr>
                <w:rFonts w:asciiTheme="majorHAnsi" w:hAnsiTheme="majorHAnsi" w:cstheme="majorHAnsi"/>
                <w:sz w:val="18"/>
                <w:szCs w:val="18"/>
              </w:rPr>
              <w:t xml:space="preserve">Describe their immediate environment using knowledge from observations, discussions, stories, non-fiction texts and maps. </w:t>
            </w:r>
          </w:p>
          <w:p w:rsidR="00BC47DE" w:rsidP="00BC47DE" w:rsidRDefault="00BC47DE" w14:paraId="0763D673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BC47D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-</w:t>
            </w:r>
            <w:r w:rsidRPr="008E381C">
              <w:rPr>
                <w:rFonts w:asciiTheme="majorHAnsi" w:hAnsiTheme="majorHAnsi" w:cstheme="majorHAnsi"/>
                <w:sz w:val="18"/>
                <w:szCs w:val="18"/>
              </w:rPr>
              <w:t>Walk around local environment</w:t>
            </w:r>
          </w:p>
          <w:p w:rsidR="00BC47DE" w:rsidP="00BC47DE" w:rsidRDefault="00BC47DE" w14:paraId="1546EBF7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="00BC47DE" w:rsidP="00BC47DE" w:rsidRDefault="00BC47DE" w14:paraId="45250247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476263" w:rsidR="00BC47DE" w:rsidP="00BC47DE" w:rsidRDefault="00BC47DE" w14:paraId="7134A44E" w14:textId="438C831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="003E4E35" w:rsidP="003E4E35" w:rsidRDefault="003E4E35" w14:paraId="504450BA" w14:textId="77777777">
            <w:pPr>
              <w:ind w:left="-64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76263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Geography</w:t>
            </w:r>
          </w:p>
          <w:p w:rsidR="003E4E35" w:rsidP="003E4E35" w:rsidRDefault="003E4E35" w14:paraId="67D9CFB4" w14:textId="77777777">
            <w:pPr>
              <w:ind w:left="-64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People, Culture and Communities</w:t>
            </w:r>
          </w:p>
          <w:p w:rsidR="003E4E35" w:rsidP="003E4E35" w:rsidRDefault="003E4E35" w14:paraId="2A0207F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C20B3" w:rsidP="003E4E35" w:rsidRDefault="003E4E35" w14:paraId="32962053" w14:textId="2AF7F422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BC47DE">
              <w:rPr>
                <w:rFonts w:asciiTheme="majorHAnsi" w:hAnsiTheme="majorHAnsi" w:cstheme="majorHAnsi"/>
                <w:sz w:val="18"/>
                <w:szCs w:val="18"/>
              </w:rPr>
              <w:t>Describe their immediate environment using knowledge from observations, discussions, stories, non-fiction texts and maps</w:t>
            </w:r>
          </w:p>
          <w:p w:rsidR="003E4E35" w:rsidP="003E4E35" w:rsidRDefault="003E4E35" w14:paraId="4FF38ECD" w14:textId="2B8D23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</w:t>
            </w:r>
            <w:r w:rsidRPr="003E4E35">
              <w:rPr>
                <w:rFonts w:asciiTheme="majorHAnsi" w:hAnsiTheme="majorHAnsi" w:cstheme="majorHAnsi"/>
                <w:sz w:val="18"/>
                <w:szCs w:val="18"/>
              </w:rPr>
              <w:t>Exploring the school grounds to look at features of the environment.</w:t>
            </w:r>
          </w:p>
          <w:p w:rsidR="006C1406" w:rsidP="003E4E35" w:rsidRDefault="006C1406" w14:paraId="1F911AA9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C1406" w:rsidR="006C1406" w:rsidP="006C1406" w:rsidRDefault="006C1406" w14:paraId="2E28E153" w14:textId="08C8354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C1406">
              <w:rPr>
                <w:rFonts w:asciiTheme="majorHAnsi" w:hAnsiTheme="majorHAnsi" w:cstheme="majorHAnsi"/>
                <w:sz w:val="18"/>
                <w:szCs w:val="18"/>
              </w:rPr>
              <w:t>-Exploring Christmas traditions from around the world.</w:t>
            </w:r>
          </w:p>
          <w:p w:rsidRPr="003E4E35" w:rsidR="006C1406" w:rsidP="003E4E35" w:rsidRDefault="006C1406" w14:paraId="711AD9F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F2494D" w:rsidR="003E4E35" w:rsidP="0053669A" w:rsidRDefault="003E4E35" w14:paraId="0B9033D5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F2494D" w:rsidR="00EC20B3" w:rsidP="0053669A" w:rsidRDefault="00EC20B3" w14:paraId="36213C2F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Pr="00F65BEB" w:rsidR="00EC20B3" w:rsidP="0053669A" w:rsidRDefault="00F65BEB" w14:paraId="008A108E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F65BE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Geography</w:t>
            </w:r>
          </w:p>
          <w:p w:rsidR="00F65BEB" w:rsidP="00CE7A74" w:rsidRDefault="00CE7A74" w14:paraId="4DB1A189" w14:textId="31C80C9D">
            <w:pPr>
              <w:ind w:left="-64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People, Culture and Communities</w:t>
            </w:r>
          </w:p>
          <w:p w:rsidRPr="00CE7A74" w:rsidR="00CE7A74" w:rsidP="00CE7A74" w:rsidRDefault="00CE7A74" w14:paraId="172E3F16" w14:textId="77777777">
            <w:pPr>
              <w:ind w:left="-64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:rsidRPr="00F65BEB" w:rsidR="00F65BEB" w:rsidP="00F65BEB" w:rsidRDefault="00F65BEB" w14:paraId="328EDA30" w14:textId="2B51F07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</w:t>
            </w:r>
            <w:r w:rsidRPr="00F65BEB">
              <w:rPr>
                <w:rFonts w:asciiTheme="majorHAnsi" w:hAnsiTheme="majorHAnsi" w:cstheme="majorHAnsi"/>
                <w:sz w:val="18"/>
                <w:szCs w:val="18"/>
              </w:rPr>
              <w:t>Learning London is the capital city</w:t>
            </w:r>
          </w:p>
          <w:p w:rsidRPr="00F65BEB" w:rsidR="00F65BEB" w:rsidP="00F65BEB" w:rsidRDefault="00F65BEB" w14:paraId="2D553FFA" w14:textId="38FC96F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</w:t>
            </w:r>
            <w:r w:rsidRPr="00F65BEB">
              <w:rPr>
                <w:rFonts w:asciiTheme="majorHAnsi" w:hAnsiTheme="majorHAnsi" w:cstheme="majorHAnsi"/>
                <w:sz w:val="18"/>
                <w:szCs w:val="18"/>
              </w:rPr>
              <w:t>Learning about Amelia Earhart – Oceans she flew across. Locating land and sea on maps,</w:t>
            </w:r>
          </w:p>
          <w:p w:rsidRPr="00F65BEB" w:rsidR="00F65BEB" w:rsidP="00F65BEB" w:rsidRDefault="00F65BEB" w14:paraId="3A8419CF" w14:textId="4D3844E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</w:t>
            </w:r>
            <w:r w:rsidRPr="00F65BEB">
              <w:rPr>
                <w:rFonts w:asciiTheme="majorHAnsi" w:hAnsiTheme="majorHAnsi" w:cstheme="majorHAnsi"/>
                <w:sz w:val="18"/>
                <w:szCs w:val="18"/>
              </w:rPr>
              <w:t>Black History week – Where did Rosa Parks live?</w:t>
            </w:r>
          </w:p>
          <w:p w:rsidRPr="00F65BEB" w:rsidR="00F65BEB" w:rsidP="0053669A" w:rsidRDefault="00F65BEB" w14:paraId="340EADB1" w14:textId="1306E42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89009E" w:rsidR="00EC20B3" w:rsidP="0053669A" w:rsidRDefault="00EC20B3" w14:paraId="322A383E" w14:textId="77777777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Pr="00F65BEB" w:rsidR="00AC1F3A" w:rsidP="00AC1F3A" w:rsidRDefault="00AC1F3A" w14:paraId="47648BDB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F65BE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Geography</w:t>
            </w:r>
          </w:p>
          <w:p w:rsidRPr="00AC1F3A" w:rsidR="00AC1F3A" w:rsidP="00AC1F3A" w:rsidRDefault="00AC1F3A" w14:paraId="74A81F4D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AC1F3A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The Natural World</w:t>
            </w:r>
          </w:p>
          <w:p w:rsidRPr="00AC1F3A" w:rsidR="00AC1F3A" w:rsidP="00AC1F3A" w:rsidRDefault="00AC1F3A" w14:paraId="3C5E98C8" w14:textId="03FA84C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</w:t>
            </w:r>
            <w:r w:rsidRPr="00AC1F3A">
              <w:rPr>
                <w:rFonts w:asciiTheme="majorHAnsi" w:hAnsiTheme="majorHAnsi" w:cstheme="majorHAnsi"/>
                <w:sz w:val="18"/>
                <w:szCs w:val="18"/>
              </w:rPr>
              <w:t xml:space="preserve">Naming features of the world around us (farms, beach, woodland etc) </w:t>
            </w:r>
          </w:p>
          <w:p w:rsidR="00EC20B3" w:rsidP="0053669A" w:rsidRDefault="00EC20B3" w14:paraId="18BC6D4E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</w:tr>
      <w:tr w:rsidRPr="00F2494D" w:rsidR="0053669A" w:rsidTr="0BA38405" w14:paraId="7592EF12" w14:textId="77777777">
        <w:trPr>
          <w:trHeight w:val="1565"/>
        </w:trPr>
        <w:tc>
          <w:tcPr>
            <w:tcW w:w="2364" w:type="dxa"/>
            <w:vMerge/>
            <w:tcBorders/>
            <w:tcMar/>
          </w:tcPr>
          <w:p w:rsidRPr="00F2494D" w:rsidR="0053669A" w:rsidP="0053669A" w:rsidRDefault="0053669A" w14:paraId="65347DD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="0053669A" w:rsidP="0053669A" w:rsidRDefault="0053669A" w14:paraId="6A8190E1" w14:textId="77777777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Computing</w:t>
            </w:r>
          </w:p>
          <w:p w:rsidR="0053669A" w:rsidP="0053669A" w:rsidRDefault="0053669A" w14:paraId="079FE88D" w14:textId="77777777">
            <w:pPr>
              <w:ind w:left="-6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Ipads- taking photos</w:t>
            </w:r>
          </w:p>
          <w:p w:rsidRPr="00F2494D" w:rsidR="0053669A" w:rsidP="0053669A" w:rsidRDefault="0053669A" w14:paraId="29CCEFFC" w14:textId="1CA9106A">
            <w:pPr>
              <w:ind w:left="-6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3D paint to draw</w:t>
            </w: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="0053669A" w:rsidP="0053669A" w:rsidRDefault="0053669A" w14:paraId="6E7D7DFB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Computing</w:t>
            </w:r>
          </w:p>
          <w:p w:rsidRPr="005D4559" w:rsidR="0053669A" w:rsidP="0053669A" w:rsidRDefault="0053669A" w14:paraId="5F56F0BB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Continue with ipads – accessing apps, taking photos. </w:t>
            </w:r>
          </w:p>
          <w:p w:rsidRPr="005D4559" w:rsidR="0053669A" w:rsidP="0053669A" w:rsidRDefault="0053669A" w14:paraId="255E1B2A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 </w:t>
            </w:r>
          </w:p>
          <w:p w:rsidRPr="005D4559" w:rsidR="0053669A" w:rsidP="0053669A" w:rsidRDefault="0053669A" w14:paraId="2644DCF2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Design Christmas cards on clevertouch. </w:t>
            </w:r>
          </w:p>
          <w:p w:rsidRPr="005D4559" w:rsidR="0053669A" w:rsidP="0053669A" w:rsidRDefault="0053669A" w14:paraId="3ADCFCB7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 </w:t>
            </w:r>
          </w:p>
          <w:p w:rsidRPr="005D4559" w:rsidR="0053669A" w:rsidP="0053669A" w:rsidRDefault="0053669A" w14:paraId="4AD7D94A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18"/>
                <w:szCs w:val="18"/>
                <w:lang w:eastAsia="en-GB"/>
              </w:rPr>
              <w:t>Introduce Chatterpix– story hook </w:t>
            </w:r>
          </w:p>
          <w:p w:rsidRPr="00F2494D" w:rsidR="0053669A" w:rsidP="722362D4" w:rsidRDefault="0053669A" w14:paraId="6D4F22ED" w14:textId="1C8F7CA1">
            <w:pPr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387203D" w14:textId="1BA29C57">
            <w:pPr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A7A2B80" w14:textId="4F4318A0">
            <w:pPr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67911A9A" w14:textId="4345F67A">
            <w:pPr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2951F13" w14:textId="63ADB1C6">
            <w:pPr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72F589CE" w14:textId="4F286D89">
            <w:pPr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CC2DAED" w14:textId="72545D6B">
            <w:pPr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361F5D94" w14:textId="443736FC">
            <w:pPr>
              <w:pStyle w:val="Normal"/>
              <w:spacing w:after="200" w:line="276" w:lineRule="auto"/>
              <w:ind w:left="-45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5D4559" w:rsidR="0053669A" w:rsidP="0053669A" w:rsidRDefault="0053669A" w14:paraId="6FCFA82A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Computing</w:t>
            </w:r>
          </w:p>
          <w:p w:rsidRPr="005D4559" w:rsidR="0053669A" w:rsidP="0053669A" w:rsidRDefault="0053669A" w14:paraId="0C734D9F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Safer internet day  </w:t>
            </w:r>
          </w:p>
          <w:p w:rsidRPr="005D4559" w:rsidR="0053669A" w:rsidP="0053669A" w:rsidRDefault="0053669A" w14:paraId="3E7571B4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E-Safety. </w:t>
            </w:r>
          </w:p>
          <w:p w:rsidRPr="005D4559" w:rsidR="0053669A" w:rsidP="0053669A" w:rsidRDefault="0053669A" w14:paraId="3A97CEEC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 </w:t>
            </w:r>
          </w:p>
          <w:p w:rsidRPr="005D4559" w:rsidR="0053669A" w:rsidP="0053669A" w:rsidRDefault="0053669A" w14:paraId="6CEA06FA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5D4559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Programming - Beebots</w:t>
            </w:r>
          </w:p>
          <w:p w:rsidRPr="00F2494D" w:rsidR="0053669A" w:rsidP="0053669A" w:rsidRDefault="0053669A" w14:paraId="6C55D818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="0053669A" w:rsidP="0053669A" w:rsidRDefault="0053669A" w14:paraId="52E7AAB8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Computing</w:t>
            </w:r>
          </w:p>
          <w:p w:rsidRPr="006F66C1" w:rsidR="0053669A" w:rsidP="0053669A" w:rsidRDefault="0053669A" w14:paraId="1C8D3A9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F66C1">
              <w:rPr>
                <w:rFonts w:asciiTheme="majorHAnsi" w:hAnsiTheme="majorHAnsi" w:cstheme="majorHAnsi"/>
                <w:sz w:val="20"/>
                <w:szCs w:val="20"/>
              </w:rPr>
              <w:t>Begin to type – touch type app</w:t>
            </w:r>
          </w:p>
          <w:p w:rsidRPr="00F2494D" w:rsidR="0053669A" w:rsidP="0053669A" w:rsidRDefault="0053669A" w14:paraId="34500F0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="0053669A" w:rsidP="0053669A" w:rsidRDefault="0053669A" w14:paraId="490F1F67" w14:textId="77777777">
            <w:pPr>
              <w:spacing w:after="200" w:line="276" w:lineRule="auto"/>
              <w:ind w:left="-45"/>
              <w:contextualSpacing/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Computing</w:t>
            </w:r>
          </w:p>
          <w:p w:rsidRPr="0089009E" w:rsidR="0053669A" w:rsidP="0053669A" w:rsidRDefault="0053669A" w14:paraId="7E5E22C9" w14:textId="643480CB">
            <w:pPr>
              <w:spacing w:after="200" w:line="276" w:lineRule="auto"/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Daisy dinosaur</w:t>
            </w: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="0053669A" w:rsidP="0053669A" w:rsidRDefault="0053669A" w14:paraId="105E865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3669A" w:rsidP="0053669A" w:rsidRDefault="0053669A" w14:paraId="15555349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Growing plants from bulbs and seeds.</w:t>
            </w:r>
          </w:p>
          <w:p w:rsidR="0053669A" w:rsidP="0053669A" w:rsidRDefault="0053669A" w14:paraId="0568E586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Making boats to explore best materials.</w:t>
            </w:r>
          </w:p>
          <w:p w:rsidR="0053669A" w:rsidP="0053669A" w:rsidRDefault="0053669A" w14:paraId="2439FC87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Water tray activities to explore water, ice, and materials that float and sink.</w:t>
            </w:r>
          </w:p>
          <w:p w:rsidRPr="00F2494D" w:rsidR="0053669A" w:rsidP="0053669A" w:rsidRDefault="0053669A" w14:paraId="7C697AA4" w14:textId="5F999F62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Testing the best material for a raincoat for Paddington bear.</w:t>
            </w:r>
          </w:p>
        </w:tc>
      </w:tr>
      <w:tr w:rsidRPr="00F2494D" w:rsidR="0053669A" w:rsidTr="0BA38405" w14:paraId="7C51F4FF" w14:textId="77777777">
        <w:trPr>
          <w:trHeight w:val="283"/>
        </w:trPr>
        <w:tc>
          <w:tcPr>
            <w:tcW w:w="2364" w:type="dxa"/>
            <w:vMerge/>
            <w:tcBorders/>
            <w:tcMar/>
          </w:tcPr>
          <w:p w:rsidRPr="00F2494D" w:rsidR="0053669A" w:rsidP="0053669A" w:rsidRDefault="0053669A" w14:paraId="79045A0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3" w:type="dxa"/>
            <w:gridSpan w:val="6"/>
            <w:tcBorders>
              <w:top w:val="nil"/>
              <w:bottom w:val="single" w:color="auto" w:sz="24" w:space="0"/>
            </w:tcBorders>
            <w:shd w:val="clear" w:color="auto" w:fill="FFE7FF"/>
            <w:tcMar/>
          </w:tcPr>
          <w:p w:rsidRPr="00F2494D" w:rsidR="0053669A" w:rsidP="722362D4" w:rsidRDefault="0053669A" w14:paraId="454D667B" w14:textId="77777777">
            <w:pPr>
              <w:tabs>
                <w:tab w:val="left" w:pos="4861"/>
              </w:tabs>
              <w:spacing w:after="0" w:afterAutospacing="off"/>
              <w:ind w:left="787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0053669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Understand the effect of changing seasons on the natural world around them</w:t>
            </w:r>
          </w:p>
          <w:p w:rsidRPr="00F2494D" w:rsidR="0053669A" w:rsidP="0053669A" w:rsidRDefault="0053669A" w14:paraId="36FF544E" w14:textId="6E40C188">
            <w:pPr>
              <w:tabs>
                <w:tab w:val="left" w:pos="4861"/>
              </w:tabs>
              <w:ind w:left="787"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Describe what they see, hear, and feel whilst outside.</w:t>
            </w:r>
          </w:p>
        </w:tc>
      </w:tr>
      <w:tr w:rsidRPr="00F2494D" w:rsidR="0053669A" w:rsidTr="0BA38405" w14:paraId="5E00B2E9" w14:textId="77777777">
        <w:trPr>
          <w:trHeight w:val="3949"/>
        </w:trPr>
        <w:tc>
          <w:tcPr>
            <w:tcW w:w="2364" w:type="dxa"/>
            <w:vMerge w:val="restart"/>
            <w:tcBorders>
              <w:top w:val="single" w:color="auto" w:sz="18" w:space="0"/>
            </w:tcBorders>
            <w:shd w:val="clear" w:color="auto" w:fill="CCCCFF"/>
            <w:tcMar/>
          </w:tcPr>
          <w:p w:rsidRPr="00F2494D" w:rsidR="0053669A" w:rsidP="0053669A" w:rsidRDefault="0053669A" w14:paraId="6F30D17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asciiTheme="majorHAnsi" w:hAnsiTheme="majorHAnsi" w:cstheme="majorHAnsi"/>
                <w:sz w:val="20"/>
                <w:szCs w:val="20"/>
              </w:rPr>
              <w:t>Expressive Arts and Design</w:t>
            </w:r>
          </w:p>
          <w:p w:rsidRPr="00F2494D" w:rsidR="0053669A" w:rsidP="0053669A" w:rsidRDefault="0053669A" w14:paraId="3EE0EC1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527" w:type="dxa"/>
            <w:tcBorders>
              <w:top w:val="single" w:color="auto" w:sz="24" w:space="0"/>
              <w:bottom w:val="nil"/>
            </w:tcBorders>
            <w:shd w:val="clear" w:color="auto" w:fill="auto"/>
            <w:tcMar/>
          </w:tcPr>
          <w:p w:rsidRPr="00E7072E" w:rsidR="0053669A" w:rsidP="722362D4" w:rsidRDefault="0053669A" w14:paraId="2185CEBB" w14:textId="29219C12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3E8B7427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ART - Drawing</w:t>
            </w:r>
          </w:p>
          <w:p w:rsidRPr="00E7072E" w:rsidR="0053669A" w:rsidP="722362D4" w:rsidRDefault="0053669A" w14:paraId="5DB7AB9B" w14:textId="45D4036C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23754502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What can we see?</w:t>
            </w:r>
            <w:r w:rsidRPr="722362D4" w:rsidR="0053669A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 </w:t>
            </w:r>
          </w:p>
          <w:p w:rsidR="0053669A" w:rsidP="722362D4" w:rsidRDefault="0053669A" w14:paraId="6A3F4C52" w14:textId="572E180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0053669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Make marks (circles, lines, spirals) </w:t>
            </w:r>
          </w:p>
          <w:p w:rsidR="7BDF6E18" w:rsidP="722362D4" w:rsidRDefault="7BDF6E18" w14:paraId="742A4E1C" w14:textId="06FC36E7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BDF6E1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To make marks.</w:t>
            </w:r>
          </w:p>
          <w:p w:rsidR="5F1E3658" w:rsidP="722362D4" w:rsidRDefault="5F1E3658" w14:paraId="79767FED" w14:textId="5E0C47A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5F1E365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To develop fine motor skills.</w:t>
            </w:r>
          </w:p>
          <w:p w:rsidR="722362D4" w:rsidP="722362D4" w:rsidRDefault="722362D4" w14:paraId="079E0857" w14:textId="07616C3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="7BDF6E18" w:rsidP="722362D4" w:rsidRDefault="7BDF6E18" w14:paraId="796973B5" w14:textId="208EB5C3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BDF6E1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Draw a </w:t>
            </w:r>
            <w:r w:rsidRPr="722362D4" w:rsidR="7BDF6E1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self portrait</w:t>
            </w:r>
            <w:r w:rsidRPr="722362D4" w:rsidR="7BDF6E1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.</w:t>
            </w:r>
          </w:p>
          <w:p w:rsidR="7BDF6E18" w:rsidP="722362D4" w:rsidRDefault="7BDF6E18" w14:paraId="61FA9040" w14:textId="0205A61E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BDF6E1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>Find</w:t>
            </w:r>
            <w:r w:rsidRPr="722362D4" w:rsidR="7BDF6E1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ing Circles (AA) </w:t>
            </w:r>
            <w:r w:rsidRPr="722362D4" w:rsidR="7BDF6E1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- looking at shapes, explore our environment and become familiar with shapes.</w:t>
            </w:r>
          </w:p>
          <w:p w:rsidR="2BF5A0A2" w:rsidP="722362D4" w:rsidRDefault="2BF5A0A2" w14:paraId="682D3BF5" w14:textId="783ECEC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2BF5A0A2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>Shells: Observational and imaginative drawing (AA) –</w:t>
            </w:r>
            <w:r w:rsidRPr="722362D4" w:rsidR="2BF5A0A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 xml:space="preserve"> drawing from 3D objects.</w:t>
            </w:r>
          </w:p>
          <w:p w:rsidR="2BF5A0A2" w:rsidP="722362D4" w:rsidRDefault="2BF5A0A2" w14:paraId="0FF95D5A" w14:textId="052A6BE4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2BF5A0A2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Still life composition inspired by Cezanne (AA) - </w:t>
            </w:r>
            <w:r w:rsidRPr="722362D4" w:rsidR="2BF5A0A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 xml:space="preserve">create own composition and respond to a painting. </w:t>
            </w:r>
          </w:p>
          <w:p w:rsidR="00EC33B0" w:rsidP="0053669A" w:rsidRDefault="00EC33B0" w14:paraId="38560254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EC33B0" w:rsidP="0053669A" w:rsidRDefault="00EC33B0" w14:paraId="739D8F5B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EC33B0" w:rsidP="0053669A" w:rsidRDefault="00EC33B0" w14:paraId="31780316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EC33B0" w:rsidP="0053669A" w:rsidRDefault="00EC33B0" w14:paraId="02A09893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EC33B0" w:rsidP="0053669A" w:rsidRDefault="00EC33B0" w14:paraId="26053B6F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722362D4" w:rsidP="722362D4" w:rsidRDefault="722362D4" w14:paraId="013018A0" w14:textId="3AA3B47D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722362D4" w:rsidP="722362D4" w:rsidRDefault="722362D4" w14:paraId="4D8F353A" w14:textId="14A0C743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722362D4" w:rsidP="722362D4" w:rsidRDefault="722362D4" w14:paraId="2850D1A0" w14:textId="50D14EBD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722362D4" w:rsidP="722362D4" w:rsidRDefault="722362D4" w14:paraId="6B40FD40" w14:textId="37B85AEB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722362D4" w:rsidP="722362D4" w:rsidRDefault="722362D4" w14:paraId="171DA73D" w14:textId="473AC30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041CA9A8" w:rsidP="722362D4" w:rsidRDefault="041CA9A8" w14:paraId="5EFB8836" w14:textId="08095C4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1CA9A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Music</w:t>
            </w:r>
          </w:p>
          <w:p w:rsidR="041CA9A8" w:rsidP="722362D4" w:rsidRDefault="041CA9A8" w14:paraId="5658AFB4" w14:textId="52DB7BD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1CA9A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Listening and Responding:</w:t>
            </w:r>
          </w:p>
          <w:p w:rsidR="0F20991D" w:rsidP="722362D4" w:rsidRDefault="0F20991D" w14:paraId="18EE0305" w14:textId="63F9BEBE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0F20991D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Handel’s Music for the Royal Fireworks.</w:t>
            </w:r>
          </w:p>
          <w:p w:rsidR="175C9432" w:rsidP="722362D4" w:rsidRDefault="175C9432" w14:paraId="41C09AF9" w14:textId="5A31FC4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175C943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Copying rhythm patterns using claves.</w:t>
            </w:r>
          </w:p>
          <w:p w:rsidR="655C0FED" w:rsidP="722362D4" w:rsidRDefault="655C0FED" w14:paraId="52B1CA42" w14:textId="6E1EE898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655C0FED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Movement and listening games. </w:t>
            </w:r>
          </w:p>
          <w:p w:rsidR="6FBDBEDA" w:rsidP="722362D4" w:rsidRDefault="6FBDBEDA" w14:paraId="25567313" w14:textId="5320A4C6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6FBDBEDA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Clapping syllables.</w:t>
            </w:r>
          </w:p>
          <w:p w:rsidR="722362D4" w:rsidP="722362D4" w:rsidRDefault="722362D4" w14:paraId="58C5B42C" w14:textId="19BE7FE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41CA9A8" w:rsidP="722362D4" w:rsidRDefault="041CA9A8" w14:paraId="056252BF" w14:textId="2F8CC15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1CA9A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Vocalising and Singing</w:t>
            </w:r>
          </w:p>
          <w:p w:rsidR="15C0D261" w:rsidP="722362D4" w:rsidRDefault="15C0D261" w14:paraId="0F941E82" w14:textId="3DF8CCD3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15C0D261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Nursery Rhymes</w:t>
            </w:r>
            <w:r w:rsidRPr="722362D4" w:rsidR="08CCC06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– listen </w:t>
            </w:r>
            <w:r w:rsidRPr="722362D4" w:rsidR="08CCC06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carefull</w:t>
            </w:r>
            <w:r w:rsidRPr="722362D4" w:rsidR="299321C5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y</w:t>
            </w:r>
            <w:r w:rsidRPr="722362D4" w:rsidR="08CCC06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to rhymes and songs, paying attention to how they sound. </w:t>
            </w:r>
          </w:p>
          <w:p w:rsidR="08CCC062" w:rsidP="722362D4" w:rsidRDefault="08CCC062" w14:paraId="6F3E61B2" w14:textId="690AA6B6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08CCC06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Sing on their own or in a group, increasingly matching the pitch and following the melody.</w:t>
            </w:r>
          </w:p>
          <w:p w:rsidR="722362D4" w:rsidP="722362D4" w:rsidRDefault="722362D4" w14:paraId="08823183" w14:textId="67B3D591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41CA9A8" w:rsidP="722362D4" w:rsidRDefault="041CA9A8" w14:paraId="24F852D9" w14:textId="3376417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1CA9A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Playing and Exploring</w:t>
            </w:r>
          </w:p>
          <w:p w:rsidR="51AFEEE4" w:rsidP="722362D4" w:rsidRDefault="51AFEEE4" w14:paraId="7CE2F9CA" w14:textId="40F8B610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51AFEEE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Creating ‘Firework’ themed sounds using untuned percussion.</w:t>
            </w:r>
          </w:p>
          <w:p w:rsidR="722362D4" w:rsidP="722362D4" w:rsidRDefault="722362D4" w14:paraId="5C50D645" w14:textId="03A25989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51AFEEE4" w:rsidP="722362D4" w:rsidRDefault="51AFEEE4" w14:paraId="7DC6DC88" w14:textId="5A31FC4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51AFEEE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Copying rhythm patterns </w:t>
            </w:r>
            <w:r w:rsidRPr="722362D4" w:rsidR="51AFEEE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usin</w:t>
            </w:r>
            <w:r w:rsidRPr="722362D4" w:rsidR="51AFEEE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g claves.</w:t>
            </w:r>
          </w:p>
          <w:p w:rsidR="722362D4" w:rsidP="722362D4" w:rsidRDefault="722362D4" w14:paraId="1F704506" w14:textId="2B2430B2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41CA9A8" w:rsidP="722362D4" w:rsidRDefault="041CA9A8" w14:paraId="51B20D45" w14:textId="36BB716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1CA9A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Performing</w:t>
            </w:r>
          </w:p>
          <w:p w:rsidR="1A6A1F07" w:rsidP="722362D4" w:rsidRDefault="1A6A1F07" w14:paraId="2655574E" w14:textId="74F7A16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1A6A1F07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 xml:space="preserve">Perform ‘Firework’ composition. Use graphic notation. </w:t>
            </w:r>
          </w:p>
          <w:p w:rsidRPr="00E7072E" w:rsidR="00EC33B0" w:rsidP="722362D4" w:rsidRDefault="00EC33B0" w14:paraId="7474590A" w14:textId="77777777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="722362D4" w:rsidP="722362D4" w:rsidRDefault="722362D4" w14:paraId="2C85CF7B" w14:textId="308C832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="3E0C3B7C" w:rsidP="722362D4" w:rsidRDefault="3E0C3B7C" w14:paraId="30067BB1" w14:textId="4E72FE0C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3E0C3B7C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Design Technology</w:t>
            </w:r>
          </w:p>
          <w:p w:rsidRPr="00F2494D" w:rsidR="0053669A" w:rsidP="722362D4" w:rsidRDefault="0053669A" w14:paraId="5034391F" w14:textId="1568D8AD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553D1609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Children can </w:t>
            </w:r>
            <w:r w:rsidRPr="722362D4" w:rsidR="553D1609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self select</w:t>
            </w:r>
            <w:r w:rsidRPr="722362D4" w:rsidR="553D1609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 from a range of tools and materials in the Continuous Provision. </w:t>
            </w:r>
          </w:p>
          <w:p w:rsidRPr="00F2494D" w:rsidR="0053669A" w:rsidP="722362D4" w:rsidRDefault="0053669A" w14:paraId="482A4E83" w14:textId="731AD348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412E0B11" w14:textId="784D475F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291B0100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Den building outside</w:t>
            </w:r>
          </w:p>
          <w:p w:rsidRPr="00F2494D" w:rsidR="0053669A" w:rsidP="722362D4" w:rsidRDefault="0053669A" w14:paraId="1FB79F50" w14:textId="6E9A3886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291B0100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Making puppets to tell a story.</w:t>
            </w:r>
          </w:p>
          <w:p w:rsidRPr="00F2494D" w:rsidR="0053669A" w:rsidP="722362D4" w:rsidRDefault="0053669A" w14:paraId="08E9094A" w14:textId="51326737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0E3F0B2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Junk modelling</w:t>
            </w:r>
          </w:p>
          <w:p w:rsidRPr="00F2494D" w:rsidR="0053669A" w:rsidP="722362D4" w:rsidRDefault="0053669A" w14:paraId="5DEE0E8D" w14:textId="72153844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0E3F0B2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Using scissors with the correct grip and increasing control</w:t>
            </w:r>
          </w:p>
          <w:p w:rsidRPr="00F2494D" w:rsidR="0053669A" w:rsidP="722362D4" w:rsidRDefault="0053669A" w14:paraId="5C3425A9" w14:textId="5B931E1B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55CE262A" w14:textId="412AFFE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</w:tc>
        <w:tc>
          <w:tcPr>
            <w:tcW w:w="3245" w:type="dxa"/>
            <w:tcBorders>
              <w:top w:val="single" w:color="auto" w:sz="24" w:space="0"/>
              <w:bottom w:val="nil"/>
              <w:right w:val="single" w:color="auto" w:sz="24" w:space="0"/>
            </w:tcBorders>
            <w:shd w:val="clear" w:color="auto" w:fill="auto"/>
            <w:tcMar/>
          </w:tcPr>
          <w:p w:rsidR="00EC33B0" w:rsidP="722362D4" w:rsidRDefault="00EC33B0" w14:paraId="2CD8E6A9" w14:textId="20A408F3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7A6332BD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ART - Colour</w:t>
            </w:r>
          </w:p>
          <w:p w:rsidR="00EC33B0" w:rsidP="722362D4" w:rsidRDefault="00EC33B0" w14:paraId="3D80187E" w14:textId="70430C46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722362D4" w:rsidR="7A6332BD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How can we explore colour?</w:t>
            </w:r>
          </w:p>
          <w:p w:rsidR="00EC33B0" w:rsidP="722362D4" w:rsidRDefault="00EC33B0" w14:paraId="788F99E5" w14:textId="69F235AC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A6332BD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To name primary </w:t>
            </w:r>
            <w:r w:rsidRPr="722362D4" w:rsidR="7A6332BD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and secondary colours.</w:t>
            </w:r>
          </w:p>
          <w:p w:rsidR="00EC33B0" w:rsidP="722362D4" w:rsidRDefault="00EC33B0" w14:paraId="46A4B20C" w14:textId="7D8CC22A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A6332BD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To experiment with mixing colours.</w:t>
            </w:r>
          </w:p>
          <w:p w:rsidR="00EC33B0" w:rsidP="722362D4" w:rsidRDefault="00EC33B0" w14:paraId="152C4A6F" w14:textId="7B8180DC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A6332BD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To hold a paintbrush.</w:t>
            </w:r>
          </w:p>
          <w:p w:rsidR="00EC33B0" w:rsidP="722362D4" w:rsidRDefault="00EC33B0" w14:paraId="120A76DC" w14:textId="4E17BF3B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="00EC33B0" w:rsidP="722362D4" w:rsidRDefault="00EC33B0" w14:paraId="617043E4" w14:textId="17FB2AEF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A6332BD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Paint a picture of your family.</w:t>
            </w:r>
          </w:p>
          <w:p w:rsidR="00EC33B0" w:rsidP="722362D4" w:rsidRDefault="00EC33B0" w14:paraId="495FD2D0" w14:textId="720E0DA7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558EB83F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Printing with string (AA) - </w:t>
            </w:r>
            <w:r w:rsidRPr="722362D4" w:rsidR="558EB83F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using the primary colours print with string.</w:t>
            </w:r>
          </w:p>
          <w:p w:rsidR="00EC33B0" w:rsidP="722362D4" w:rsidRDefault="00EC33B0" w14:paraId="0FC4FBC8" w14:textId="5BC5627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558EB83F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Transient art – </w:t>
            </w:r>
            <w:r w:rsidRPr="722362D4" w:rsidR="558EB83F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using Autumn nature finds create their own compositions and take their own photos using the IPad.</w:t>
            </w:r>
          </w:p>
          <w:p w:rsidR="00EC33B0" w:rsidP="722362D4" w:rsidRDefault="00EC33B0" w14:paraId="18E6C698" w14:textId="17FA65F3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61CCDCFC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Art inspired by books – </w:t>
            </w:r>
            <w:r w:rsidRPr="722362D4" w:rsidR="61CCDCFC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 xml:space="preserve">The Leaf Thief – autumn colours. Colour mixing and leaf printing. </w:t>
            </w:r>
          </w:p>
          <w:p w:rsidR="722362D4" w:rsidP="722362D4" w:rsidRDefault="722362D4" w14:paraId="7E89353E" w14:textId="1409E069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="5F125D89" w:rsidP="722362D4" w:rsidRDefault="5F125D89" w14:paraId="70B35D99" w14:textId="05093B82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5F125D8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Christmas cards</w:t>
            </w:r>
          </w:p>
          <w:p w:rsidR="5F125D89" w:rsidP="722362D4" w:rsidRDefault="5F125D89" w14:paraId="3D3889A4" w14:textId="0E578992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5F125D8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Christmas decorations</w:t>
            </w:r>
          </w:p>
          <w:p w:rsidR="5F125D89" w:rsidP="722362D4" w:rsidRDefault="5F125D89" w14:paraId="74BE8F49" w14:textId="64875C41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5F125D8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Christmas Make and Take session.</w:t>
            </w:r>
          </w:p>
          <w:p w:rsidR="00EC33B0" w:rsidP="0053669A" w:rsidRDefault="00EC33B0" w14:paraId="65FE7E5F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EC33B0" w:rsidP="0053669A" w:rsidRDefault="00EC33B0" w14:paraId="779E25BA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EC33B0" w:rsidP="0053669A" w:rsidRDefault="00EC33B0" w14:paraId="53263BD4" w14:textId="098D284A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br/>
            </w:r>
          </w:p>
          <w:p w:rsidR="2430B4F7" w:rsidP="722362D4" w:rsidRDefault="2430B4F7" w14:paraId="057945CC" w14:textId="08095C4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2430B4F7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Music</w:t>
            </w:r>
          </w:p>
          <w:p w:rsidR="2430B4F7" w:rsidP="722362D4" w:rsidRDefault="2430B4F7" w14:paraId="45EAE237" w14:textId="52DB7BD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2430B4F7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Listening and Responding:</w:t>
            </w:r>
          </w:p>
          <w:p w:rsidR="5688504A" w:rsidP="722362D4" w:rsidRDefault="5688504A" w14:paraId="7C8BB365" w14:textId="5323576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5688504A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Diwali music</w:t>
            </w:r>
          </w:p>
          <w:p w:rsidR="5688504A" w:rsidP="722362D4" w:rsidRDefault="5688504A" w14:paraId="5E2B815A" w14:textId="3717D12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5688504A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Call and response music games.</w:t>
            </w:r>
          </w:p>
          <w:p w:rsidR="0C3DF013" w:rsidP="722362D4" w:rsidRDefault="0C3DF013" w14:paraId="57CCC9C5" w14:textId="43B6BDE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0C3DF013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Movement and listening games.</w:t>
            </w:r>
          </w:p>
          <w:p w:rsidR="722362D4" w:rsidP="722362D4" w:rsidRDefault="722362D4" w14:paraId="29212E10" w14:textId="0EE6FAF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722362D4" w:rsidP="722362D4" w:rsidRDefault="722362D4" w14:paraId="6C4CBA70" w14:textId="4AB61946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2430B4F7" w:rsidP="722362D4" w:rsidRDefault="2430B4F7" w14:paraId="44D2813D" w14:textId="2F8CC15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2430B4F7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Vocalising </w:t>
            </w:r>
            <w:r w:rsidRPr="722362D4" w:rsidR="49485CAE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and Singing</w:t>
            </w:r>
          </w:p>
          <w:p w:rsidR="5C6D5BA9" w:rsidP="722362D4" w:rsidRDefault="5C6D5BA9" w14:paraId="49A1EE14" w14:textId="2F7E7052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5C6D5BA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Nativity Songs</w:t>
            </w:r>
          </w:p>
          <w:p w:rsidR="516A5896" w:rsidP="722362D4" w:rsidRDefault="516A5896" w14:paraId="56E0C6CD" w14:textId="1DD88A02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516A589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Nursery rhyme spine.</w:t>
            </w:r>
          </w:p>
          <w:p w:rsidR="722362D4" w:rsidP="722362D4" w:rsidRDefault="722362D4" w14:paraId="648EF399" w14:textId="76F725C2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49485CAE" w:rsidP="722362D4" w:rsidRDefault="49485CAE" w14:paraId="34443743" w14:textId="3376417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9485CAE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Playing and Exploring</w:t>
            </w:r>
          </w:p>
          <w:p w:rsidR="3E0439B7" w:rsidP="722362D4" w:rsidRDefault="3E0439B7" w14:paraId="2D6C97D0" w14:textId="386A9E83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3E0439B7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Adding percussion to nativity songs.</w:t>
            </w:r>
          </w:p>
          <w:p w:rsidR="722362D4" w:rsidP="722362D4" w:rsidRDefault="722362D4" w14:paraId="1B8D301D" w14:textId="7C9B4B1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49A3B942" w:rsidP="722362D4" w:rsidRDefault="49A3B942" w14:paraId="59BAF937" w14:textId="36BB716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9A3B942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Performing</w:t>
            </w:r>
          </w:p>
          <w:p w:rsidR="49A3B942" w:rsidP="722362D4" w:rsidRDefault="49A3B942" w14:paraId="0E804DB4" w14:textId="1439591C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49A3B94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End of term Music Assembly</w:t>
            </w:r>
          </w:p>
          <w:p w:rsidR="49A3B942" w:rsidP="722362D4" w:rsidRDefault="49A3B942" w14:paraId="480E1CCD" w14:textId="3179585A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49A3B94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Christmas Nativity Play</w:t>
            </w:r>
          </w:p>
          <w:p w:rsidR="722362D4" w:rsidP="722362D4" w:rsidRDefault="722362D4" w14:paraId="0D5933AB" w14:textId="04722670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Pr="00F2494D" w:rsidR="0053669A" w:rsidP="722362D4" w:rsidRDefault="0053669A" w14:paraId="39BFB52E" w14:textId="0559AA31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1443BDF3" w14:textId="7E9EF3CF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5950E85A" w14:textId="14783A6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1FD73C6B" w14:textId="4FC4FD3D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6BEA6937" w14:textId="40C15AC2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1AFEAF1" w14:textId="161E7591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CBEDC4A" w14:textId="27E69D08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4237AA93" w14:textId="72DE0302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3F7A0FD8" w14:textId="02B83F9B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BCC86C5" w14:textId="4E72FE0C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20DE303C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Design Technology</w:t>
            </w:r>
          </w:p>
          <w:p w:rsidRPr="00F2494D" w:rsidR="0053669A" w:rsidP="722362D4" w:rsidRDefault="0053669A" w14:paraId="16570436" w14:textId="201AC69B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20DE303C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Children can </w:t>
            </w:r>
            <w:r w:rsidRPr="722362D4" w:rsidR="20DE303C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self select</w:t>
            </w:r>
            <w:r w:rsidRPr="722362D4" w:rsidR="20DE303C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 from a range of tools and materials in the Continuous Provision.</w:t>
            </w:r>
          </w:p>
          <w:p w:rsidRPr="00F2494D" w:rsidR="0053669A" w:rsidP="722362D4" w:rsidRDefault="0053669A" w14:paraId="1F934B2C" w14:textId="7804AA3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5870C89D" w14:textId="26791D72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E8A707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Cooking – Christmas baking</w:t>
            </w:r>
          </w:p>
          <w:p w:rsidRPr="00F2494D" w:rsidR="0053669A" w:rsidP="722362D4" w:rsidRDefault="0053669A" w14:paraId="64C9D5CE" w14:textId="5888C77D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34DCA2E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Sewing a Christmas stocking</w:t>
            </w:r>
          </w:p>
          <w:p w:rsidRPr="00F2494D" w:rsidR="0053669A" w:rsidP="722362D4" w:rsidRDefault="0053669A" w14:paraId="562D7AD3" w14:textId="79F90040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23C8DA4B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Christmas decoration and cards</w:t>
            </w:r>
          </w:p>
          <w:p w:rsidRPr="00F2494D" w:rsidR="0053669A" w:rsidP="722362D4" w:rsidRDefault="0053669A" w14:paraId="609B041B" w14:textId="3688050E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43EF2832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Christmas make and take session</w:t>
            </w:r>
          </w:p>
        </w:tc>
        <w:tc>
          <w:tcPr>
            <w:tcW w:w="338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Pr="00887747" w:rsidR="0053669A" w:rsidP="722362D4" w:rsidRDefault="0053669A" w14:paraId="3C84D353" w14:textId="102ECA8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692FE4F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ART - Printing</w:t>
            </w:r>
          </w:p>
          <w:p w:rsidRPr="00887747" w:rsidR="0053669A" w:rsidP="722362D4" w:rsidRDefault="0053669A" w14:paraId="7FE45110" w14:textId="1DA466C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692FE4F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Explore materials and marks.</w:t>
            </w:r>
          </w:p>
          <w:p w:rsidRPr="00887747" w:rsidR="0053669A" w:rsidP="722362D4" w:rsidRDefault="0053669A" w14:paraId="14E4416C" w14:textId="49A34C7E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692FE4F4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To make marks.</w:t>
            </w:r>
          </w:p>
          <w:p w:rsidRPr="00887747" w:rsidR="0053669A" w:rsidP="722362D4" w:rsidRDefault="0053669A" w14:paraId="515F8284" w14:textId="15F1A331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692FE4F4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To develop fine motor skills.</w:t>
            </w:r>
            <w:r w:rsidRPr="722362D4" w:rsidR="692FE4F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</w:p>
          <w:p w:rsidRPr="00887747" w:rsidR="0053669A" w:rsidP="722362D4" w:rsidRDefault="0053669A" w14:paraId="16A49EF0" w14:textId="5CF841E5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053669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Print using a range of materials </w:t>
            </w:r>
          </w:p>
          <w:p w:rsidR="3524F64A" w:rsidP="722362D4" w:rsidRDefault="3524F64A" w14:paraId="4B3FDA00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3524F64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Create patterns when printing </w:t>
            </w:r>
          </w:p>
          <w:p w:rsidR="722362D4" w:rsidP="722362D4" w:rsidRDefault="722362D4" w14:paraId="5F0D077B" w14:textId="3481654E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887747" w:rsidR="0053669A" w:rsidP="722362D4" w:rsidRDefault="0053669A" w14:paraId="69E7398B" w14:textId="777297F7">
            <w:pPr>
              <w:spacing w:after="0" w:afterAutospacing="off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053669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 </w:t>
            </w:r>
          </w:p>
          <w:p w:rsidR="00EC33B0" w:rsidP="722362D4" w:rsidRDefault="00EC33B0" w14:paraId="7A483675" w14:textId="67B02034">
            <w:pPr>
              <w:spacing w:after="0" w:afterAutospacing="off"/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0053669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 </w:t>
            </w:r>
            <w:r w:rsidRPr="722362D4" w:rsidR="1C17C3BA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 xml:space="preserve">Black History Month art – </w:t>
            </w:r>
            <w:r w:rsidRPr="722362D4" w:rsidR="1C17C3BA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Kente printing patterns. Link with Coming to England.</w:t>
            </w:r>
          </w:p>
          <w:p w:rsidR="722362D4" w:rsidP="722362D4" w:rsidRDefault="722362D4" w14:paraId="6DF0D0BB" w14:textId="2D0D80AA">
            <w:pPr>
              <w:spacing w:after="0" w:afterAutospacing="off"/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</w:p>
          <w:p w:rsidR="4B1BC4DD" w:rsidP="722362D4" w:rsidRDefault="4B1BC4DD" w14:paraId="12D52684" w14:textId="03C5EFDF">
            <w:pPr>
              <w:spacing w:after="0" w:afterAutospacing="off"/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4B1BC4D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 xml:space="preserve">Duckling printing – </w:t>
            </w:r>
            <w:r w:rsidRPr="722362D4" w:rsidR="4B1BC4DD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linked to our ‘Happy Chick’ company visit print ducklings. (See AA resources for inspiration – this may need to move to Spring 2)</w:t>
            </w:r>
          </w:p>
          <w:p w:rsidR="722362D4" w:rsidP="722362D4" w:rsidRDefault="722362D4" w14:paraId="04BCA06F" w14:textId="4BBCC430">
            <w:pPr>
              <w:spacing w:after="0" w:afterAutospacing="off"/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</w:p>
          <w:p w:rsidR="72108878" w:rsidP="722362D4" w:rsidRDefault="72108878" w14:paraId="65CB0F5D" w14:textId="3014F668">
            <w:pPr>
              <w:spacing w:after="0" w:afterAutospacing="off"/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72108878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  <w:t xml:space="preserve">Repeat pattern printing roller – </w:t>
            </w:r>
            <w:r w:rsidRPr="722362D4" w:rsidR="72108878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Arctic/snow patterns.</w:t>
            </w:r>
          </w:p>
          <w:p w:rsidR="00EC33B0" w:rsidP="722362D4" w:rsidRDefault="00EC33B0" w14:paraId="0B913895" w14:textId="77777777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="71728F83" w:rsidP="722362D4" w:rsidRDefault="71728F83" w14:paraId="53C01B10" w14:textId="2350A2BF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71728F8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Valentines Cards</w:t>
            </w:r>
          </w:p>
          <w:p w:rsidR="00EC33B0" w:rsidP="0053669A" w:rsidRDefault="00EC33B0" w14:paraId="1842337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722362D4" w:rsidP="722362D4" w:rsidRDefault="722362D4" w14:paraId="6510525D" w14:textId="12C02A12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25A060AE" w14:textId="7F62C8FD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79AA8E43" w14:textId="6C74DC41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31529200" w14:textId="23FA0E5E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36A5FA20" w14:textId="0024C81D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049A585B" w:rsidP="722362D4" w:rsidRDefault="049A585B" w14:paraId="053A5087" w14:textId="4C05464E">
            <w:pPr>
              <w:pStyle w:val="Normal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9A585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Music</w:t>
            </w:r>
          </w:p>
          <w:p w:rsidR="049A585B" w:rsidP="722362D4" w:rsidRDefault="049A585B" w14:paraId="0667C3B9" w14:textId="52DB7BD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9A585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Listening and Responding:</w:t>
            </w:r>
          </w:p>
          <w:p w:rsidR="70DB0179" w:rsidP="722362D4" w:rsidRDefault="70DB0179" w14:paraId="1266AC02" w14:textId="34ABD20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70DB017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Chinese New </w:t>
            </w:r>
            <w:r w:rsidRPr="722362D4" w:rsidR="70DB017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Year  -</w:t>
            </w:r>
            <w:r w:rsidRPr="722362D4" w:rsidR="70DB017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dragon dance. Respond with movement.</w:t>
            </w:r>
          </w:p>
          <w:p w:rsidR="722362D4" w:rsidP="722362D4" w:rsidRDefault="722362D4" w14:paraId="19869F3D" w14:textId="51259900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49A585B" w:rsidP="722362D4" w:rsidRDefault="049A585B" w14:paraId="7D13C9E4" w14:textId="2F8CC15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9A585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Vocalising and Singing</w:t>
            </w:r>
          </w:p>
          <w:p w:rsidR="6AC21941" w:rsidP="722362D4" w:rsidRDefault="6AC21941" w14:paraId="38B5477E" w14:textId="5ED8878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6AC21941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Nursery rhyme spine.</w:t>
            </w:r>
          </w:p>
          <w:p w:rsidR="722362D4" w:rsidP="722362D4" w:rsidRDefault="722362D4" w14:paraId="7FE85BC5" w14:textId="453FF39F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49A585B" w:rsidP="722362D4" w:rsidRDefault="049A585B" w14:paraId="2D1728BC" w14:textId="0803F14A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9A585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Playing and </w:t>
            </w:r>
            <w:r w:rsidRPr="722362D4" w:rsidR="049A585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Exploring</w:t>
            </w:r>
            <w:r w:rsidRPr="722362D4" w:rsidR="12F0825D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 – focus on pitch</w:t>
            </w:r>
          </w:p>
          <w:p w:rsidR="7D52DFC7" w:rsidP="722362D4" w:rsidRDefault="7D52DFC7" w14:paraId="62D83A04" w14:textId="22CAD191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7D52DFC7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Using chime bars on a pentatonic scale, perform dragon music to go alongside a film clip.</w:t>
            </w:r>
          </w:p>
          <w:p w:rsidR="7D52DFC7" w:rsidP="722362D4" w:rsidRDefault="7D52DFC7" w14:paraId="2BEB4E30" w14:textId="5A101129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7D52DFC7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Children are to learn how to explore sounds made by an instrument. </w:t>
            </w:r>
          </w:p>
          <w:p w:rsidR="7D52DFC7" w:rsidP="722362D4" w:rsidRDefault="7D52DFC7" w14:paraId="4F07B5D0" w14:textId="1B30083B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7D52DFC7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Creating music on a theme.</w:t>
            </w:r>
          </w:p>
          <w:p w:rsidR="722362D4" w:rsidP="722362D4" w:rsidRDefault="722362D4" w14:paraId="447CE161" w14:textId="623AA226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49A585B" w:rsidP="722362D4" w:rsidRDefault="049A585B" w14:paraId="08C3FA47" w14:textId="36BB716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49A585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Performing</w:t>
            </w:r>
          </w:p>
          <w:p w:rsidRPr="00F2494D" w:rsidR="0053669A" w:rsidP="722362D4" w:rsidRDefault="0053669A" w14:paraId="7E27DC40" w14:textId="09CF754B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220340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Perform and record using </w:t>
            </w:r>
            <w:r w:rsidRPr="722362D4" w:rsidR="0220340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IPads</w:t>
            </w:r>
            <w:r w:rsidRPr="722362D4" w:rsidR="0220340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their dragon compositions.</w:t>
            </w:r>
          </w:p>
          <w:p w:rsidRPr="00F2494D" w:rsidR="0053669A" w:rsidP="722362D4" w:rsidRDefault="0053669A" w14:paraId="0FFCF7EF" w14:textId="76839554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0220340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To play instruments with increasing </w:t>
            </w:r>
            <w:r w:rsidRPr="722362D4" w:rsidR="0220340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contro</w:t>
            </w:r>
            <w:r w:rsidRPr="722362D4" w:rsidR="0220340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l.</w:t>
            </w:r>
          </w:p>
          <w:p w:rsidRPr="00F2494D" w:rsidR="0053669A" w:rsidP="722362D4" w:rsidRDefault="0053669A" w14:paraId="512B9283" w14:textId="50077ED0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5AA2A791" w14:textId="25D2050A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2446444D" w14:textId="7EBA80B1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3E3CF006" w14:textId="1A1D635F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735E94D6" w14:textId="6FBD4196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68410EBD" w14:textId="668DA41C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34D9BFDB" w14:textId="4E72FE0C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1B0ABC2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Design Technology</w:t>
            </w:r>
          </w:p>
          <w:p w:rsidRPr="00F2494D" w:rsidR="0053669A" w:rsidP="722362D4" w:rsidRDefault="0053669A" w14:paraId="7C3CFFE3" w14:textId="623276CD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1B0ABC2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Children can self select from a range of tools and materials in the Continuous Provision.</w:t>
            </w:r>
          </w:p>
          <w:p w:rsidRPr="00F2494D" w:rsidR="0053669A" w:rsidP="722362D4" w:rsidRDefault="0053669A" w14:paraId="69060E12" w14:textId="0630437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72B44494" w14:textId="17452793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45A0A10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Cooking – trip to Pizza Express</w:t>
            </w:r>
          </w:p>
          <w:p w:rsidRPr="00F2494D" w:rsidR="0053669A" w:rsidP="722362D4" w:rsidRDefault="0053669A" w14:paraId="35F95A66" w14:textId="3048A75E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32D1BA1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Design and make a kite on a windy day.</w:t>
            </w:r>
          </w:p>
        </w:tc>
        <w:tc>
          <w:tcPr>
            <w:tcW w:w="3599" w:type="dxa"/>
            <w:tcBorders>
              <w:top w:val="single" w:color="auto" w:sz="24" w:space="0"/>
              <w:bottom w:val="nil"/>
              <w:right w:val="single" w:color="auto" w:sz="24" w:space="0"/>
            </w:tcBorders>
            <w:tcMar/>
          </w:tcPr>
          <w:p w:rsidR="78854C0A" w:rsidP="722362D4" w:rsidRDefault="78854C0A" w14:paraId="532CAA87" w14:textId="79FA9B53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78854C0A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ART </w:t>
            </w:r>
            <w:r w:rsidRPr="722362D4" w:rsidR="78854C0A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- </w:t>
            </w:r>
            <w:r w:rsidRPr="722362D4" w:rsidR="1BA1F4B3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 3</w:t>
            </w:r>
            <w:r w:rsidRPr="722362D4" w:rsidR="1BA1F4B3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D</w:t>
            </w:r>
          </w:p>
          <w:p w:rsidR="00A5B242" w:rsidP="722362D4" w:rsidRDefault="00A5B242" w14:paraId="1C3F040C" w14:textId="48756DC9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0A5B242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How to explore 3D materials.</w:t>
            </w:r>
          </w:p>
          <w:p w:rsidR="78854C0A" w:rsidP="722362D4" w:rsidRDefault="78854C0A" w14:paraId="2F9A7C18" w14:textId="35954F69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8854C0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To develop fine motor skills.</w:t>
            </w:r>
          </w:p>
          <w:p w:rsidR="4815B05C" w:rsidP="722362D4" w:rsidRDefault="4815B05C" w14:paraId="455B13D2" w14:textId="70F2E0D0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4815B05C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To share creations, explaining the creations they have made. </w:t>
            </w:r>
          </w:p>
          <w:p w:rsidR="41109D82" w:rsidP="722362D4" w:rsidRDefault="41109D82" w14:paraId="2BA0F65D" w14:textId="25A89241">
            <w:pPr>
              <w:pStyle w:val="Normal"/>
              <w:spacing w:after="200" w:line="276" w:lineRule="auto"/>
              <w:ind w:left="-13"/>
              <w:contextualSpacing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41109D8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 Use glue sticks/spatulas to join independently </w:t>
            </w:r>
          </w:p>
          <w:p w:rsidR="722362D4" w:rsidP="722362D4" w:rsidRDefault="722362D4" w14:paraId="05AD8583" w14:textId="715DABBB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="54AEECE4" w:rsidP="722362D4" w:rsidRDefault="54AEECE4" w14:paraId="08939E16" w14:textId="0241F9CC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54AEECE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Exploring watercolours – </w:t>
            </w:r>
            <w:r w:rsidRPr="722362D4" w:rsidR="54AEECE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 xml:space="preserve">Spring flower pictures. </w:t>
            </w:r>
          </w:p>
          <w:p w:rsidR="722362D4" w:rsidP="722362D4" w:rsidRDefault="722362D4" w14:paraId="261D0A46" w14:textId="32BC52F3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="4182037B" w:rsidP="722362D4" w:rsidRDefault="4182037B" w14:paraId="2A3561F0" w14:textId="73E9469A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4182037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Make a mini world (AA) - </w:t>
            </w:r>
            <w:r w:rsidRPr="722362D4" w:rsidR="4182037B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link to Commotion in the Ocean.</w:t>
            </w:r>
          </w:p>
          <w:p w:rsidR="722362D4" w:rsidP="722362D4" w:rsidRDefault="722362D4" w14:paraId="6596A60E" w14:textId="6BE75A93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="4182037B" w:rsidP="722362D4" w:rsidRDefault="4182037B" w14:paraId="7F00331E" w14:textId="1FD094B9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4182037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Junk modelling – </w:t>
            </w:r>
            <w:r w:rsidRPr="722362D4" w:rsidR="4182037B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 xml:space="preserve">transport, people who help us – Police </w:t>
            </w:r>
            <w:r w:rsidRPr="722362D4" w:rsidR="3AB8AC41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car, fire engines, ambulances.</w:t>
            </w:r>
          </w:p>
          <w:p w:rsidR="722362D4" w:rsidP="722362D4" w:rsidRDefault="722362D4" w14:paraId="3F19E134" w14:textId="07C4A6B9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="42835E23" w:rsidP="722362D4" w:rsidRDefault="42835E23" w14:paraId="43D8D4F0" w14:textId="64F2E416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42835E23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Artist – Beatrix Potter </w:t>
            </w:r>
          </w:p>
          <w:p w:rsidR="42835E23" w:rsidP="722362D4" w:rsidRDefault="42835E23" w14:paraId="7DC9C770" w14:textId="78AA1DE6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42835E23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 Exploring watercolours - </w:t>
            </w:r>
            <w:r w:rsidRPr="722362D4" w:rsidR="42835E23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Drawing and watercolour Peter Rabbit.</w:t>
            </w:r>
          </w:p>
          <w:p w:rsidR="722362D4" w:rsidP="722362D4" w:rsidRDefault="722362D4" w14:paraId="67371C8E" w14:textId="6354285E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="00EC33B0" w:rsidP="722362D4" w:rsidRDefault="00EC33B0" w14:paraId="29CB8A3C" w14:textId="5FFB02BD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F9033B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Easter Cards</w:t>
            </w:r>
          </w:p>
          <w:p w:rsidR="7F9033BA" w:rsidP="722362D4" w:rsidRDefault="7F9033BA" w14:paraId="2FC99C52" w14:textId="2EB154B7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F9033B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Mothering Sunday Cards</w:t>
            </w:r>
          </w:p>
          <w:p w:rsidR="722362D4" w:rsidP="722362D4" w:rsidRDefault="722362D4" w14:paraId="26DB7050" w14:textId="011B2341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="0A314D2C" w:rsidP="722362D4" w:rsidRDefault="0A314D2C" w14:paraId="77784675" w14:textId="0F79956A">
            <w:pPr>
              <w:pStyle w:val="Normal"/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A314D2C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Music</w:t>
            </w:r>
          </w:p>
          <w:p w:rsidR="0A314D2C" w:rsidP="722362D4" w:rsidRDefault="0A314D2C" w14:paraId="5DBFFC77" w14:textId="52DB7BD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A314D2C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Listening and Responding:</w:t>
            </w:r>
          </w:p>
          <w:p w:rsidR="66245FC7" w:rsidP="722362D4" w:rsidRDefault="66245FC7" w14:paraId="25BBB1A5" w14:textId="56BE8631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66245FC7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Jazz music and instruments</w:t>
            </w:r>
          </w:p>
          <w:p w:rsidR="722362D4" w:rsidP="722362D4" w:rsidRDefault="722362D4" w14:paraId="046A5B14" w14:textId="6A4EBE5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0A314D2C" w:rsidP="722362D4" w:rsidRDefault="0A314D2C" w14:paraId="659DB04A" w14:textId="2F8CC15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A314D2C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Vocalising and Singing</w:t>
            </w:r>
          </w:p>
          <w:p w:rsidR="00455492" w:rsidP="722362D4" w:rsidRDefault="00455492" w14:paraId="1C86AD6E" w14:textId="3032F42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0045549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Nurse</w:t>
            </w:r>
            <w:r w:rsidRPr="722362D4" w:rsidR="0045549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ry rhyme spine</w:t>
            </w:r>
          </w:p>
          <w:p w:rsidR="00455492" w:rsidP="722362D4" w:rsidRDefault="00455492" w14:paraId="54E75045" w14:textId="63EB1FB0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00455492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Easter songs</w:t>
            </w:r>
          </w:p>
          <w:p w:rsidR="722362D4" w:rsidP="722362D4" w:rsidRDefault="722362D4" w14:paraId="3C343697" w14:textId="27C02948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A314D2C" w:rsidP="722362D4" w:rsidRDefault="0A314D2C" w14:paraId="709A790C" w14:textId="3376417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A314D2C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Playing and Exploring</w:t>
            </w:r>
          </w:p>
          <w:p w:rsidR="3284B810" w:rsidP="722362D4" w:rsidRDefault="3284B810" w14:paraId="5908877B" w14:textId="12200416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3284B81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Add percussion instruments to our Easter songs.</w:t>
            </w:r>
          </w:p>
          <w:p w:rsidR="6EB747DE" w:rsidP="722362D4" w:rsidRDefault="6EB747DE" w14:paraId="08ECC54A" w14:textId="017591D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6EB747DE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Making and playing own music instruments. </w:t>
            </w:r>
          </w:p>
          <w:p w:rsidR="722362D4" w:rsidP="722362D4" w:rsidRDefault="722362D4" w14:paraId="7E1069BA" w14:textId="20ABD32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23D4B763" w:rsidP="722362D4" w:rsidRDefault="23D4B763" w14:paraId="0A48553D" w14:textId="36BB716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23D4B763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Performing</w:t>
            </w:r>
          </w:p>
          <w:p w:rsidR="23D4B763" w:rsidP="722362D4" w:rsidRDefault="23D4B763" w14:paraId="047AC7C5" w14:textId="1439591C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23D4B763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End of term Music Assembly</w:t>
            </w:r>
          </w:p>
          <w:p w:rsidR="23D4B763" w:rsidP="722362D4" w:rsidRDefault="23D4B763" w14:paraId="22CA23A5" w14:textId="691E52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22362D4" w:rsidR="23D4B763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Easter Bonnet Sing a long to parents</w:t>
            </w:r>
          </w:p>
          <w:p w:rsidR="722362D4" w:rsidP="722362D4" w:rsidRDefault="722362D4" w14:paraId="7B30EC28" w14:textId="13B9A08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722362D4" w:rsidP="722362D4" w:rsidRDefault="722362D4" w14:paraId="5F3E0E6D" w14:textId="6687F446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Pr="00887747" w:rsidR="00EC33B0" w:rsidP="0053669A" w:rsidRDefault="00EC33B0" w14:paraId="2DB1239D" w14:textId="77777777">
            <w:pPr>
              <w:spacing w:after="200" w:line="276" w:lineRule="auto"/>
              <w:ind w:left="-13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1AFED2A6" w14:textId="41EFBAF0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5E24546" w14:textId="7A6CFB63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41404C27" w14:textId="11E7B449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16901222" w14:textId="066E0789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13C7C047" w14:textId="5E96C4ED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D9D8783" w14:textId="2A47CCF9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304254CD" w14:textId="4AC9EA91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06E7E570" w14:textId="373CE9F6">
            <w:pPr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55CBF774" w14:textId="4E72FE0C">
            <w:pPr>
              <w:spacing w:after="200" w:line="276" w:lineRule="auto"/>
              <w:ind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51F36D69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Design Technology</w:t>
            </w:r>
          </w:p>
          <w:p w:rsidRPr="00F2494D" w:rsidR="0053669A" w:rsidP="722362D4" w:rsidRDefault="0053669A" w14:paraId="392E9DFE" w14:textId="01FA36A2">
            <w:pPr>
              <w:spacing w:after="200" w:line="276" w:lineRule="auto"/>
              <w:ind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51F36D69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Children can self select from a range of tools and materials in the Continuous Provision.</w:t>
            </w:r>
          </w:p>
          <w:p w:rsidRPr="00F2494D" w:rsidR="0053669A" w:rsidP="722362D4" w:rsidRDefault="0053669A" w14:paraId="4035ACCA" w14:textId="44A2E42C">
            <w:pPr>
              <w:spacing w:after="200" w:line="276" w:lineRule="auto"/>
              <w:ind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53669A" w:rsidP="722362D4" w:rsidRDefault="0053669A" w14:paraId="508B93BA" w14:textId="062C36AC">
            <w:pPr>
              <w:pStyle w:val="Normal"/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51C55DF9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Creating a design for a purpose – Making an Easter basket.</w:t>
            </w:r>
          </w:p>
          <w:p w:rsidRPr="00F2494D" w:rsidR="0053669A" w:rsidP="722362D4" w:rsidRDefault="0053669A" w14:paraId="3202AEEF" w14:textId="00D50136">
            <w:pPr>
              <w:pStyle w:val="Normal"/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747FC30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Easter cards</w:t>
            </w:r>
          </w:p>
          <w:p w:rsidRPr="00F2494D" w:rsidR="0053669A" w:rsidP="722362D4" w:rsidRDefault="0053669A" w14:paraId="3A0DC5AF" w14:textId="67DB68AB">
            <w:pPr>
              <w:pStyle w:val="Normal"/>
              <w:spacing w:after="200" w:line="276" w:lineRule="auto"/>
              <w:ind w:left="-13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747FC30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Easter make and take session</w:t>
            </w:r>
          </w:p>
        </w:tc>
        <w:tc>
          <w:tcPr>
            <w:tcW w:w="3145" w:type="dxa"/>
            <w:tcBorders>
              <w:top w:val="single" w:color="auto" w:sz="24" w:space="0"/>
              <w:left w:val="single" w:color="auto" w:sz="24" w:space="0"/>
              <w:bottom w:val="nil"/>
            </w:tcBorders>
            <w:tcMar/>
          </w:tcPr>
          <w:p w:rsidR="5818CC4A" w:rsidP="722362D4" w:rsidRDefault="5818CC4A" w14:paraId="2191F1E2" w14:textId="3B2A8C81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5818CC4A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ART </w:t>
            </w:r>
            <w:r w:rsidRPr="722362D4" w:rsidR="5818CC4A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-  Collage</w:t>
            </w:r>
          </w:p>
          <w:p w:rsidR="66916276" w:rsidP="722362D4" w:rsidRDefault="66916276" w14:paraId="3EE6CCA8" w14:textId="75B3F054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66916276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Exploring textures and effects</w:t>
            </w:r>
          </w:p>
          <w:p w:rsidR="722362D4" w:rsidP="722362D4" w:rsidRDefault="722362D4" w14:paraId="02296EAE" w14:textId="3186CBE6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Pr="00887747" w:rsidR="0053669A" w:rsidP="0053669A" w:rsidRDefault="0053669A" w14:paraId="2ED8501E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887747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Add white or black paint to alter tint or shade </w:t>
            </w:r>
          </w:p>
          <w:p w:rsidRPr="00887747" w:rsidR="0053669A" w:rsidP="722362D4" w:rsidRDefault="0053669A" w14:paraId="2CAF6061" w14:textId="52940978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0053669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 </w:t>
            </w:r>
            <w:r w:rsidRPr="722362D4" w:rsidR="7B14F96F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Can use tools such as scissors safely and with increasing control. </w:t>
            </w:r>
          </w:p>
          <w:p w:rsidR="7B14F96F" w:rsidP="722362D4" w:rsidRDefault="7B14F96F" w14:paraId="72B87922" w14:textId="06A466CE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7B14F96F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Eric Carle ‘The Hungry Caterpillar’ - </w:t>
            </w:r>
            <w:r w:rsidRPr="722362D4" w:rsidR="7B14F96F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collage activity.</w:t>
            </w:r>
          </w:p>
          <w:p w:rsidR="722362D4" w:rsidP="722362D4" w:rsidRDefault="722362D4" w14:paraId="3D77B6EF" w14:textId="6F052762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="2F0A81DD" w:rsidP="722362D4" w:rsidRDefault="2F0A81DD" w14:paraId="2039D781" w14:textId="4BC916EB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2F0A81DD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Colour matching – </w:t>
            </w:r>
            <w:r w:rsidRPr="722362D4" w:rsidR="2F0A81DD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 xml:space="preserve">mix and match paint to colour charts to use in </w:t>
            </w:r>
            <w:r w:rsidRPr="722362D4" w:rsidR="2F0A81DD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the task below.</w:t>
            </w:r>
          </w:p>
          <w:p w:rsidR="722362D4" w:rsidP="722362D4" w:rsidRDefault="722362D4" w14:paraId="2FB353FB" w14:textId="5B559308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</w:pPr>
          </w:p>
          <w:p w:rsidR="2F0A81DD" w:rsidP="722362D4" w:rsidRDefault="2F0A81DD" w14:paraId="779C3FF1" w14:textId="2E12C7CB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2F0A81DD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Vincent Van Gogh – </w:t>
            </w:r>
            <w:r w:rsidRPr="722362D4" w:rsidR="2F0A81DD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Sunflowers paintings, pastels, chalks.</w:t>
            </w:r>
          </w:p>
          <w:p w:rsidR="722362D4" w:rsidP="722362D4" w:rsidRDefault="722362D4" w14:paraId="017EF9A6" w14:textId="138E04BA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="7B14F96F" w:rsidP="722362D4" w:rsidRDefault="7B14F96F" w14:paraId="182FE3D9" w14:textId="27EA661C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  <w:r w:rsidRPr="722362D4" w:rsidR="7B14F96F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lang w:eastAsia="en-GB"/>
              </w:rPr>
              <w:t xml:space="preserve">Clay – </w:t>
            </w:r>
            <w:r w:rsidRPr="722362D4" w:rsidR="7B14F96F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  <w:t>clay frog or butterfly.</w:t>
            </w:r>
          </w:p>
          <w:p w:rsidR="722362D4" w:rsidP="722362D4" w:rsidRDefault="722362D4" w14:paraId="37202817" w14:textId="53962FED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="722362D4" w:rsidP="722362D4" w:rsidRDefault="722362D4" w14:paraId="0E93F658" w14:textId="7B80640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lang w:eastAsia="en-GB"/>
              </w:rPr>
            </w:pPr>
          </w:p>
          <w:p w:rsidRPr="00887747" w:rsidR="0053669A" w:rsidP="0053669A" w:rsidRDefault="0053669A" w14:paraId="5F113537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722362D4" w:rsidR="0053669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 </w:t>
            </w:r>
          </w:p>
          <w:p w:rsidR="0053669A" w:rsidP="0053669A" w:rsidRDefault="0053669A" w14:paraId="119B42A5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EC33B0" w:rsidP="0053669A" w:rsidRDefault="00EC33B0" w14:paraId="3A109CAD" w14:textId="77777777">
            <w:pPr>
              <w:spacing w:after="200" w:line="276" w:lineRule="auto"/>
              <w:contextualSpacing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722362D4" w:rsidP="722362D4" w:rsidRDefault="722362D4" w14:paraId="54694410" w14:textId="281D91D3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2D196E2B" w14:textId="4B3FE9C3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4DC056AB" w:rsidP="722362D4" w:rsidRDefault="4DC056AB" w14:paraId="15EB0A44" w14:textId="08095C4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DC056A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Music</w:t>
            </w:r>
          </w:p>
          <w:p w:rsidR="4DC056AB" w:rsidP="722362D4" w:rsidRDefault="4DC056AB" w14:paraId="30111419" w14:textId="52DB7BD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DC056A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Listening and Responding:</w:t>
            </w:r>
          </w:p>
          <w:p w:rsidR="26ED29E7" w:rsidP="722362D4" w:rsidRDefault="26ED29E7" w14:paraId="2ED13033" w14:textId="3BDB7D42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26ED29E7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Steel pan music</w:t>
            </w:r>
          </w:p>
          <w:p w:rsidR="722362D4" w:rsidP="722362D4" w:rsidRDefault="722362D4" w14:paraId="4781AC80" w14:textId="31E3B920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4DC056AB" w:rsidP="722362D4" w:rsidRDefault="4DC056AB" w14:paraId="15E19EC2" w14:textId="2F8CC15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DC056A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Vocalising and Singing</w:t>
            </w:r>
          </w:p>
          <w:p w:rsidR="4083F1D4" w:rsidP="722362D4" w:rsidRDefault="4083F1D4" w14:paraId="56D58A8D" w14:textId="6F67712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083F1D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Nursery</w:t>
            </w:r>
            <w:r w:rsidRPr="722362D4" w:rsidR="4083F1D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rhyme spine</w:t>
            </w:r>
          </w:p>
          <w:p w:rsidR="4083F1D4" w:rsidP="722362D4" w:rsidRDefault="4083F1D4" w14:paraId="500C05A1" w14:textId="1FD6ED6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083F1D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Songs for Britten Sinfonia Concert(?)</w:t>
            </w:r>
          </w:p>
          <w:p w:rsidR="722362D4" w:rsidP="722362D4" w:rsidRDefault="722362D4" w14:paraId="68276C67" w14:textId="62DD1B96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4DC056AB" w:rsidP="722362D4" w:rsidRDefault="4DC056AB" w14:paraId="76A31DAA" w14:textId="3376417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DC056A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Playing and Exploring</w:t>
            </w:r>
          </w:p>
          <w:p w:rsidR="166A1189" w:rsidP="722362D4" w:rsidRDefault="166A1189" w14:paraId="3703A094" w14:textId="1D2BC56B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166A1189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Pitch – high and low linked to Jack and the Beanstalk. Add sound effects to the story as the beanstalk grows. See Twinkl unit.</w:t>
            </w:r>
          </w:p>
          <w:p w:rsidR="722362D4" w:rsidP="722362D4" w:rsidRDefault="722362D4" w14:paraId="4F4B40DB" w14:textId="2F9CF02F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4DC056AB" w:rsidP="722362D4" w:rsidRDefault="4DC056AB" w14:paraId="66E3EEFF" w14:textId="36BB716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DC056AB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Performing</w:t>
            </w:r>
          </w:p>
          <w:p w:rsidR="31F87496" w:rsidP="722362D4" w:rsidRDefault="31F87496" w14:paraId="3E0E5FD3" w14:textId="2AA04C54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31F87496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 xml:space="preserve">Perform story with sound effects. </w:t>
            </w:r>
          </w:p>
          <w:p w:rsidRPr="00F2494D" w:rsidR="00EC33B0" w:rsidP="722362D4" w:rsidRDefault="00EC33B0" w14:paraId="6A631736" w14:textId="58E714B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0FBBE19C" w14:textId="318EE7FB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288527D8" w14:textId="5FDD1F8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50C21048" w14:textId="29123A93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35B585D6" w14:textId="50EC4861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663BCB74" w14:textId="636CAD71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1C9A54F2" w14:textId="7CB1F028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17BB3C12" w14:textId="77DE3904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5EB3B1EA" w14:textId="7E4CAFA6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63A466AF" w14:textId="24A8440E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6DAF0D3A" w14:textId="4E72FE0C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404D0A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Design Technology</w:t>
            </w:r>
          </w:p>
          <w:p w:rsidRPr="00F2494D" w:rsidR="00EC33B0" w:rsidP="722362D4" w:rsidRDefault="00EC33B0" w14:paraId="1A0E2E74" w14:textId="1809177D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4404D0A4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Children can self select from a range of tools and materials in the Continuous Provision.</w:t>
            </w:r>
          </w:p>
          <w:p w:rsidRPr="00F2494D" w:rsidR="00EC33B0" w:rsidP="722362D4" w:rsidRDefault="00EC33B0" w14:paraId="59E42A20" w14:textId="03A23D1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</w:p>
          <w:p w:rsidRPr="00F2494D" w:rsidR="00EC33B0" w:rsidP="722362D4" w:rsidRDefault="00EC33B0" w14:paraId="5E868130" w14:textId="49380C55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764FC7AA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Build a minibeast hotel in the EYFS garden.</w:t>
            </w:r>
          </w:p>
          <w:p w:rsidRPr="00F2494D" w:rsidR="00EC33B0" w:rsidP="722362D4" w:rsidRDefault="00EC33B0" w14:paraId="3D65A11E" w14:textId="69E0A2A0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413CA7EB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Large </w:t>
            </w:r>
            <w:r w:rsidRPr="722362D4" w:rsidR="413CA7EB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 xml:space="preserve">scale weaving using hoops and a variety of materials. </w:t>
            </w:r>
          </w:p>
        </w:tc>
        <w:tc>
          <w:tcPr>
            <w:tcW w:w="3552" w:type="dxa"/>
            <w:tcBorders>
              <w:top w:val="single" w:color="auto" w:sz="24" w:space="0"/>
              <w:bottom w:val="nil"/>
            </w:tcBorders>
            <w:tcMar/>
          </w:tcPr>
          <w:p w:rsidR="00EC33B0" w:rsidP="722362D4" w:rsidRDefault="00EC33B0" w14:paraId="0CB23293" w14:textId="10AC6C84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ART </w:t>
            </w:r>
          </w:p>
          <w:p w:rsidR="00EC33B0" w:rsidP="722362D4" w:rsidRDefault="00EC33B0" w14:paraId="791C1A9F" w14:textId="098B99C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Exploring Materials</w:t>
            </w:r>
          </w:p>
          <w:p w:rsidR="00EC33B0" w:rsidP="722362D4" w:rsidRDefault="00EC33B0" w14:paraId="1360ED0E" w14:textId="10F24584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To develop fine motor skills.</w:t>
            </w:r>
          </w:p>
          <w:p w:rsidR="00EC33B0" w:rsidP="722362D4" w:rsidRDefault="00EC33B0" w14:paraId="41011F82" w14:textId="7D032740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To experiment with colour and pattern.</w:t>
            </w:r>
          </w:p>
          <w:p w:rsidR="00EC33B0" w:rsidP="722362D4" w:rsidRDefault="00EC33B0" w14:paraId="1A6C7870" w14:textId="65918EC1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Use fine brushes to add detail to paintings. </w:t>
            </w:r>
          </w:p>
          <w:p w:rsidR="00EC33B0" w:rsidP="722362D4" w:rsidRDefault="00EC33B0" w14:paraId="02B6BECA" w14:textId="6CAAF306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none"/>
                <w:lang w:eastAsia="en-GB"/>
              </w:rPr>
              <w:t xml:space="preserve">Pom </w:t>
            </w: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none"/>
                <w:lang w:eastAsia="en-GB"/>
              </w:rPr>
              <w:t>pom</w:t>
            </w: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none"/>
                <w:lang w:eastAsia="en-GB"/>
              </w:rPr>
              <w:t xml:space="preserve"> keyrings – </w:t>
            </w: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use wool to make a keyring. </w:t>
            </w: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Explor</w:t>
            </w: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e the use of colour.</w:t>
            </w:r>
          </w:p>
          <w:p w:rsidR="00EC33B0" w:rsidP="722362D4" w:rsidRDefault="00EC33B0" w14:paraId="0A57B65D" w14:textId="6D6A616F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0EC33B0" w:rsidP="722362D4" w:rsidRDefault="00EC33B0" w14:paraId="6F169F0B" w14:textId="15E6A1A9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none"/>
                <w:lang w:eastAsia="en-GB"/>
              </w:rPr>
              <w:t xml:space="preserve">Painting – </w:t>
            </w:r>
            <w:r w:rsidRPr="722362D4" w:rsidR="45A78C46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Seaside painting. </w:t>
            </w:r>
          </w:p>
          <w:p w:rsidR="00EC33B0" w:rsidP="722362D4" w:rsidRDefault="00EC33B0" w14:paraId="4AA6500C" w14:textId="1231D1A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0EC33B0" w:rsidP="722362D4" w:rsidRDefault="00EC33B0" w14:paraId="0D279D7E" w14:textId="0534B4F6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626E05F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none"/>
                <w:lang w:eastAsia="en-GB"/>
              </w:rPr>
              <w:t>Art on a large scale</w:t>
            </w:r>
            <w:r w:rsidRPr="722362D4" w:rsidR="626E05F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– Bumble Bee </w:t>
            </w:r>
            <w:r w:rsidRPr="722362D4" w:rsidR="626E05F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whol</w:t>
            </w:r>
            <w:r w:rsidRPr="722362D4" w:rsidR="626E05F4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class masterpiece using a range of techniques.</w:t>
            </w:r>
          </w:p>
          <w:p w:rsidR="00EC33B0" w:rsidP="722362D4" w:rsidRDefault="00EC33B0" w14:paraId="0B1ADD94" w14:textId="561CF1AD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="00EC33B0" w:rsidP="0053669A" w:rsidRDefault="00EC33B0" w14:paraId="133A8BC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33B0" w:rsidP="0053669A" w:rsidRDefault="00EC33B0" w14:paraId="517A998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722362D4" w:rsidP="722362D4" w:rsidRDefault="722362D4" w14:paraId="6B65D498" w14:textId="1492A72B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425E3128" w14:textId="170CF926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6FBCDF84" w14:textId="62CA492C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3C097454" w14:textId="3CB9A482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570D7B54" w14:textId="74BDAE0A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2B8A95A2" w14:textId="5C51172F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47633CE9" w14:textId="0CB8AE41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5F05F715" w14:textId="76FEBAEF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32963FCC" w14:textId="323CF062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722362D4" w:rsidP="722362D4" w:rsidRDefault="722362D4" w14:paraId="5147F238" w14:textId="4771A4DA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="6A1B7DD4" w:rsidP="722362D4" w:rsidRDefault="6A1B7DD4" w14:paraId="3FF7F7CE" w14:textId="08095C4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6A1B7DD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Music</w:t>
            </w:r>
          </w:p>
          <w:p w:rsidR="6A1B7DD4" w:rsidP="722362D4" w:rsidRDefault="6A1B7DD4" w14:paraId="336B6C33" w14:textId="5316C5DF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6A1B7DD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Listening and Responding:</w:t>
            </w:r>
            <w:r w:rsidRPr="722362D4" w:rsidR="273B8480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 xml:space="preserve"> Focus on rhythm.</w:t>
            </w:r>
          </w:p>
          <w:p w:rsidR="273B8480" w:rsidP="722362D4" w:rsidRDefault="273B8480" w14:paraId="57B32E0E" w14:textId="13D03EE9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273B848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Popular music with a stead</w:t>
            </w:r>
            <w:r w:rsidRPr="722362D4" w:rsidR="71DC10B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y</w:t>
            </w:r>
            <w:r w:rsidRPr="722362D4" w:rsidR="273B848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beat – </w:t>
            </w:r>
            <w:r w:rsidRPr="722362D4" w:rsidR="273B848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Can’t</w:t>
            </w:r>
            <w:r w:rsidRPr="722362D4" w:rsidR="273B848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stop the feeling by Justin </w:t>
            </w:r>
            <w:r w:rsidRPr="722362D4" w:rsidR="273B848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TImberlake</w:t>
            </w:r>
            <w:r w:rsidRPr="722362D4" w:rsidR="273B8480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, Happy by Pharrel Williams.</w:t>
            </w:r>
          </w:p>
          <w:p w:rsidR="722362D4" w:rsidP="722362D4" w:rsidRDefault="722362D4" w14:paraId="4D69A5A8" w14:textId="6A4EBE5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6A1B7DD4" w:rsidP="722362D4" w:rsidRDefault="6A1B7DD4" w14:paraId="6DA356E4" w14:textId="2F8CC15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6A1B7DD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Vocalising and Singing</w:t>
            </w:r>
          </w:p>
          <w:p w:rsidR="28B724AB" w:rsidP="722362D4" w:rsidRDefault="28B724AB" w14:paraId="4794C263" w14:textId="37D99243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28B724AB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Nursery rhyme spine</w:t>
            </w:r>
          </w:p>
          <w:p w:rsidR="722362D4" w:rsidP="722362D4" w:rsidRDefault="722362D4" w14:paraId="3135041B" w14:textId="2055108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6A1B7DD4" w:rsidP="722362D4" w:rsidRDefault="6A1B7DD4" w14:paraId="23C633C6" w14:textId="3376417C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6A1B7DD4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Playing and Exploring</w:t>
            </w:r>
          </w:p>
          <w:p w:rsidR="4A4A767D" w:rsidP="722362D4" w:rsidRDefault="4A4A767D" w14:paraId="3C901D29" w14:textId="3B3349A4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22362D4" w:rsidR="4A4A767D">
              <w:rPr>
                <w:rFonts w:ascii="Calibri Light" w:hAnsi="Calibri Light" w:eastAsia="Times New Roman" w:cs="Calibri Light" w:asciiTheme="majorAscii" w:hAnsiTheme="majorAscii" w:cstheme="majorAscii"/>
                <w:b w:val="0"/>
                <w:bCs w:val="0"/>
                <w:sz w:val="20"/>
                <w:szCs w:val="20"/>
                <w:u w:val="none"/>
                <w:lang w:eastAsia="en-GB"/>
              </w:rPr>
              <w:t>Creates rhythms to go along with music. Children to take turns in being the conductor.</w:t>
            </w:r>
          </w:p>
          <w:p w:rsidR="722362D4" w:rsidP="722362D4" w:rsidRDefault="722362D4" w14:paraId="0F080E07" w14:textId="20ABD327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0A193B97" w:rsidP="722362D4" w:rsidRDefault="0A193B97" w14:paraId="4907985A" w14:textId="36BB7165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0A193B97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Performing</w:t>
            </w:r>
          </w:p>
          <w:p w:rsidR="0A193B97" w:rsidP="722362D4" w:rsidRDefault="0A193B97" w14:paraId="30A45315" w14:textId="1439591C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  <w:r w:rsidRPr="722362D4" w:rsidR="0A193B97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  <w:t>End of term Music Assembly</w:t>
            </w:r>
          </w:p>
          <w:p w:rsidR="722362D4" w:rsidP="722362D4" w:rsidRDefault="722362D4" w14:paraId="5507F87C" w14:textId="05C44ECB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sz w:val="20"/>
                <w:szCs w:val="20"/>
              </w:rPr>
            </w:pPr>
          </w:p>
          <w:p w:rsidR="722362D4" w:rsidP="722362D4" w:rsidRDefault="722362D4" w14:paraId="130E7A45" w14:textId="4B8E086A">
            <w:pPr>
              <w:pStyle w:val="Normal"/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</w:p>
          <w:p w:rsidR="722362D4" w:rsidP="722362D4" w:rsidRDefault="722362D4" w14:paraId="6C48C39E" w14:textId="58C21D20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0"/>
                <w:szCs w:val="20"/>
              </w:rPr>
            </w:pPr>
          </w:p>
          <w:p w:rsidRPr="00DD7420" w:rsidR="00EC33B0" w:rsidP="0053669A" w:rsidRDefault="00EC33B0" w14:paraId="7872273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F2494D" w:rsidR="0053669A" w:rsidP="722362D4" w:rsidRDefault="0053669A" w14:paraId="58DB25C4" w14:textId="31DAA3DB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701EA02E" w14:textId="08CC4603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11471ED3" w14:textId="52A20679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57F70602" w14:textId="6DE994D1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1088B976" w14:textId="1556306A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41632C2B" w14:textId="633FC480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28B6D72B" w14:textId="4E72FE0C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722362D4" w:rsidR="2BE745E8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sz w:val="20"/>
                <w:szCs w:val="20"/>
                <w:u w:val="single"/>
                <w:lang w:eastAsia="en-GB"/>
              </w:rPr>
              <w:t>Design Technology</w:t>
            </w:r>
          </w:p>
          <w:p w:rsidRPr="00F2494D" w:rsidR="0053669A" w:rsidP="722362D4" w:rsidRDefault="0053669A" w14:paraId="06C5E9B4" w14:textId="14E6A6CA">
            <w:pPr>
              <w:spacing w:after="200" w:line="276" w:lineRule="auto"/>
              <w:contextualSpacing/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</w:pPr>
            <w:r w:rsidRPr="722362D4" w:rsidR="2BE745E8">
              <w:rPr>
                <w:rFonts w:ascii="Calibri Light" w:hAnsi="Calibri Light" w:eastAsia="Times New Roman" w:cs="Calibri Light" w:asciiTheme="majorAscii" w:hAnsiTheme="majorAscii" w:cstheme="majorAscii"/>
                <w:sz w:val="20"/>
                <w:szCs w:val="20"/>
                <w:lang w:eastAsia="en-GB"/>
              </w:rPr>
              <w:t>Children can self select from a range of tools and materials in the Continuous Provision.</w:t>
            </w:r>
          </w:p>
          <w:p w:rsidRPr="00F2494D" w:rsidR="0053669A" w:rsidP="722362D4" w:rsidRDefault="0053669A" w14:paraId="79E0DCF1" w14:textId="108E87EF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  <w:p w:rsidRPr="00F2494D" w:rsidR="0053669A" w:rsidP="722362D4" w:rsidRDefault="0053669A" w14:paraId="6ACB2D65" w14:textId="4186E0E4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7A29E65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Pom </w:t>
            </w:r>
            <w:r w:rsidRPr="722362D4" w:rsidR="7A29E65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pom</w:t>
            </w:r>
            <w:r w:rsidRPr="722362D4" w:rsidR="7A29E65C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keyring</w:t>
            </w:r>
          </w:p>
          <w:p w:rsidRPr="00F2494D" w:rsidR="0053669A" w:rsidP="722362D4" w:rsidRDefault="0053669A" w14:paraId="7EE2CDDE" w14:textId="24367D4F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722362D4" w:rsidR="10FFE3E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Creating models using junk modelling – adding moving parts e.g. doors, windows. Using a range of fastenings. </w:t>
            </w:r>
          </w:p>
        </w:tc>
      </w:tr>
      <w:tr w:rsidRPr="00F2494D" w:rsidR="0053669A" w:rsidTr="0BA38405" w14:paraId="1E795BD7" w14:textId="77777777">
        <w:trPr>
          <w:trHeight w:val="340"/>
        </w:trPr>
        <w:tc>
          <w:tcPr>
            <w:tcW w:w="2364" w:type="dxa"/>
            <w:vMerge/>
            <w:tcBorders/>
            <w:tcMar/>
          </w:tcPr>
          <w:p w:rsidRPr="00F2494D" w:rsidR="0053669A" w:rsidP="0053669A" w:rsidRDefault="0053669A" w14:paraId="218DE7E1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3" w:type="dxa"/>
            <w:gridSpan w:val="6"/>
            <w:tcBorders>
              <w:top w:val="nil"/>
              <w:bottom w:val="single" w:color="auto" w:sz="18" w:space="0"/>
            </w:tcBorders>
            <w:shd w:val="clear" w:color="auto" w:fill="E5E5FF"/>
            <w:tcMar/>
          </w:tcPr>
          <w:p w:rsidRPr="00F2494D" w:rsidR="0053669A" w:rsidP="0053669A" w:rsidRDefault="0053669A" w14:paraId="7382B122" w14:textId="375455CF">
            <w:pPr>
              <w:tabs>
                <w:tab w:val="left" w:pos="4501"/>
              </w:tabs>
              <w:ind w:firstLine="787"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Explore, use, and refine a variety of artistic effects to express their ideas and feelings</w:t>
            </w:r>
          </w:p>
          <w:p w:rsidRPr="00F2494D" w:rsidR="0053669A" w:rsidP="0053669A" w:rsidRDefault="0053669A" w14:paraId="7B664BDD" w14:textId="3EE85E9E">
            <w:pPr>
              <w:tabs>
                <w:tab w:val="left" w:pos="4501"/>
              </w:tabs>
              <w:ind w:firstLine="787"/>
              <w:rPr>
                <w:rFonts w:asciiTheme="majorHAnsi" w:hAnsiTheme="majorHAnsi" w:cstheme="majorHAnsi"/>
                <w:sz w:val="20"/>
                <w:szCs w:val="20"/>
              </w:rPr>
            </w:pPr>
            <w:r w:rsidRPr="00F2494D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Explore and engage in music making and dance, performing solo or in groups.</w:t>
            </w:r>
          </w:p>
        </w:tc>
      </w:tr>
    </w:tbl>
    <w:p w:rsidRPr="0058087C" w:rsidR="00143D7E" w:rsidP="001C169E" w:rsidRDefault="00143D7E" w14:paraId="36BF264E" w14:textId="77777777">
      <w:pPr>
        <w:rPr>
          <w:rFonts w:ascii="Tw Cen MT" w:hAnsi="Tw Cen MT"/>
        </w:rPr>
      </w:pPr>
    </w:p>
    <w:sectPr w:rsidRPr="0058087C" w:rsidR="00143D7E" w:rsidSect="00F66AD5">
      <w:headerReference w:type="default" r:id="rId11"/>
      <w:pgSz w:w="23811" w:h="16838" w:orient="landscape" w:code="8"/>
      <w:pgMar w:top="720" w:right="720" w:bottom="720" w:left="720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286E" w:rsidP="00143D7E" w:rsidRDefault="004A286E" w14:paraId="4AEAC2AA" w14:textId="77777777">
      <w:pPr>
        <w:spacing w:after="0" w:line="240" w:lineRule="auto"/>
      </w:pPr>
      <w:r>
        <w:separator/>
      </w:r>
    </w:p>
  </w:endnote>
  <w:endnote w:type="continuationSeparator" w:id="0">
    <w:p w:rsidR="004A286E" w:rsidP="00143D7E" w:rsidRDefault="004A286E" w14:paraId="0CB4385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altName w:val="Calibri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286E" w:rsidP="00143D7E" w:rsidRDefault="004A286E" w14:paraId="2D3D25C9" w14:textId="77777777">
      <w:pPr>
        <w:spacing w:after="0" w:line="240" w:lineRule="auto"/>
      </w:pPr>
      <w:r>
        <w:separator/>
      </w:r>
    </w:p>
  </w:footnote>
  <w:footnote w:type="continuationSeparator" w:id="0">
    <w:p w:rsidR="004A286E" w:rsidP="00143D7E" w:rsidRDefault="004A286E" w14:paraId="19EDC82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1286" w:rsidRDefault="00A51286" w14:paraId="7DD2E534" w14:textId="45D010C0">
    <w:pPr>
      <w:pStyle w:val="Header"/>
    </w:pPr>
  </w:p>
  <w:p w:rsidRPr="00F2494D" w:rsidR="00A51286" w:rsidP="00143D7E" w:rsidRDefault="007715B5" w14:paraId="61F293DE" w14:textId="25955065">
    <w:pPr>
      <w:pStyle w:val="Header"/>
      <w:jc w:val="center"/>
      <w:rPr>
        <w:rFonts w:asciiTheme="majorHAnsi" w:hAnsiTheme="majorHAnsi" w:cstheme="majorHAnsi"/>
        <w:sz w:val="36"/>
        <w:szCs w:val="36"/>
      </w:rPr>
    </w:pPr>
    <w:r>
      <w:rPr>
        <w:rFonts w:asciiTheme="majorHAnsi" w:hAnsiTheme="majorHAnsi" w:cstheme="majorHAnsi"/>
        <w:sz w:val="36"/>
        <w:szCs w:val="36"/>
      </w:rPr>
      <w:t>Welland Academy</w:t>
    </w:r>
  </w:p>
  <w:p w:rsidRPr="00F2494D" w:rsidR="00A51286" w:rsidP="00143D7E" w:rsidRDefault="00A51286" w14:paraId="321F8E7B" w14:textId="4CB84802">
    <w:pPr>
      <w:pStyle w:val="Header"/>
      <w:tabs>
        <w:tab w:val="left" w:pos="3795"/>
        <w:tab w:val="center" w:pos="10465"/>
      </w:tabs>
      <w:jc w:val="center"/>
      <w:rPr>
        <w:rFonts w:asciiTheme="majorHAnsi" w:hAnsiTheme="majorHAnsi" w:cstheme="majorHAnsi"/>
        <w:sz w:val="36"/>
        <w:szCs w:val="36"/>
      </w:rPr>
    </w:pPr>
    <w:r w:rsidRPr="00F2494D">
      <w:rPr>
        <w:rFonts w:asciiTheme="majorHAnsi" w:hAnsiTheme="majorHAnsi" w:cstheme="majorHAnsi"/>
        <w:sz w:val="36"/>
        <w:szCs w:val="36"/>
      </w:rPr>
      <w:t>EYFS Long Term Overview – New Framework</w:t>
    </w:r>
  </w:p>
  <w:p w:rsidRPr="00F2494D" w:rsidR="00A51286" w:rsidP="00143D7E" w:rsidRDefault="00A51286" w14:paraId="422904BC" w14:textId="77777777">
    <w:pPr>
      <w:pStyle w:val="Header"/>
      <w:jc w:val="center"/>
      <w:rPr>
        <w:rFonts w:asciiTheme="majorHAnsi" w:hAnsiTheme="majorHAnsi" w:cs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3">
    <w:nsid w:val="148f56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5D31437"/>
    <w:multiLevelType w:val="hybridMultilevel"/>
    <w:tmpl w:val="79ECAF66"/>
    <w:lvl w:ilvl="0" w:tplc="EC9009A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F1625B"/>
    <w:multiLevelType w:val="hybridMultilevel"/>
    <w:tmpl w:val="F49A7B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DE1456"/>
    <w:multiLevelType w:val="hybridMultilevel"/>
    <w:tmpl w:val="9782CB7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14943912"/>
    <w:multiLevelType w:val="hybridMultilevel"/>
    <w:tmpl w:val="56FEBBB8"/>
    <w:lvl w:ilvl="0" w:tplc="5596DAC0">
      <w:numFmt w:val="bullet"/>
      <w:lvlText w:val="•"/>
      <w:lvlJc w:val="left"/>
      <w:pPr>
        <w:ind w:left="720" w:hanging="360"/>
      </w:pPr>
      <w:rPr>
        <w:rFonts w:hint="default" w:ascii="Tw Cen MT" w:hAnsi="Tw Cen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5255395"/>
    <w:multiLevelType w:val="hybridMultilevel"/>
    <w:tmpl w:val="8A54184E"/>
    <w:lvl w:ilvl="0" w:tplc="5596DAC0">
      <w:numFmt w:val="bullet"/>
      <w:lvlText w:val="•"/>
      <w:lvlJc w:val="left"/>
      <w:pPr>
        <w:ind w:left="745" w:hanging="360"/>
      </w:pPr>
      <w:rPr>
        <w:rFonts w:hint="default" w:ascii="Tw Cen MT" w:hAnsi="Tw Cen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6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5" w:hanging="360"/>
      </w:pPr>
      <w:rPr>
        <w:rFonts w:hint="default" w:ascii="Wingdings" w:hAnsi="Wingdings"/>
      </w:rPr>
    </w:lvl>
  </w:abstractNum>
  <w:abstractNum w:abstractNumId="5" w15:restartNumberingAfterBreak="0">
    <w:nsid w:val="1AC34E72"/>
    <w:multiLevelType w:val="hybridMultilevel"/>
    <w:tmpl w:val="4106E07E"/>
    <w:lvl w:ilvl="0" w:tplc="EC9009A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B454C4"/>
    <w:multiLevelType w:val="hybridMultilevel"/>
    <w:tmpl w:val="3C7CC2E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FA7132C"/>
    <w:multiLevelType w:val="hybridMultilevel"/>
    <w:tmpl w:val="60D41A00"/>
    <w:lvl w:ilvl="0" w:tplc="23585F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cs="Arial" w:eastAsiaTheme="minorEastAsia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3B4E9A"/>
    <w:multiLevelType w:val="hybridMultilevel"/>
    <w:tmpl w:val="4E987F3E"/>
    <w:lvl w:ilvl="0" w:tplc="5596DAC0">
      <w:numFmt w:val="bullet"/>
      <w:lvlText w:val="•"/>
      <w:lvlJc w:val="left"/>
      <w:pPr>
        <w:ind w:left="1080" w:hanging="720"/>
      </w:pPr>
      <w:rPr>
        <w:rFonts w:hint="default" w:ascii="Tw Cen MT" w:hAnsi="Tw Cen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6A7108C"/>
    <w:multiLevelType w:val="hybridMultilevel"/>
    <w:tmpl w:val="FE1AB2A0"/>
    <w:lvl w:ilvl="0" w:tplc="EC9009A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77F7D0D"/>
    <w:multiLevelType w:val="hybridMultilevel"/>
    <w:tmpl w:val="A1A81C8E"/>
    <w:lvl w:ilvl="0" w:tplc="5596DAC0">
      <w:numFmt w:val="bullet"/>
      <w:lvlText w:val="•"/>
      <w:lvlJc w:val="left"/>
      <w:pPr>
        <w:ind w:left="1080" w:hanging="720"/>
      </w:pPr>
      <w:rPr>
        <w:rFonts w:hint="default" w:ascii="Tw Cen MT" w:hAnsi="Tw Cen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D915B7"/>
    <w:multiLevelType w:val="hybridMultilevel"/>
    <w:tmpl w:val="6DF85536"/>
    <w:lvl w:ilvl="0" w:tplc="C84805E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C41BF"/>
    <w:multiLevelType w:val="hybridMultilevel"/>
    <w:tmpl w:val="0A48C7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1511A7F"/>
    <w:multiLevelType w:val="hybridMultilevel"/>
    <w:tmpl w:val="EE28F2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1B53B73"/>
    <w:multiLevelType w:val="hybridMultilevel"/>
    <w:tmpl w:val="B63A5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2AD61E6"/>
    <w:multiLevelType w:val="hybridMultilevel"/>
    <w:tmpl w:val="3D0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8985D46"/>
    <w:multiLevelType w:val="hybridMultilevel"/>
    <w:tmpl w:val="3FEEE2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A0D3FA1"/>
    <w:multiLevelType w:val="hybridMultilevel"/>
    <w:tmpl w:val="A3384A2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3B2708C6"/>
    <w:multiLevelType w:val="hybridMultilevel"/>
    <w:tmpl w:val="7B56EE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5E643CD"/>
    <w:multiLevelType w:val="hybridMultilevel"/>
    <w:tmpl w:val="969A305C"/>
    <w:lvl w:ilvl="0" w:tplc="5596DAC0">
      <w:numFmt w:val="bullet"/>
      <w:lvlText w:val="•"/>
      <w:lvlJc w:val="left"/>
      <w:pPr>
        <w:ind w:left="720" w:hanging="360"/>
      </w:pPr>
      <w:rPr>
        <w:rFonts w:hint="default" w:ascii="Tw Cen MT" w:hAnsi="Tw Cen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A3A5931"/>
    <w:multiLevelType w:val="hybridMultilevel"/>
    <w:tmpl w:val="AB44DD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D003AD2"/>
    <w:multiLevelType w:val="hybridMultilevel"/>
    <w:tmpl w:val="8C46DC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9F717AF"/>
    <w:multiLevelType w:val="hybridMultilevel"/>
    <w:tmpl w:val="A296E462"/>
    <w:lvl w:ilvl="0" w:tplc="136A12B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195286"/>
    <w:multiLevelType w:val="hybridMultilevel"/>
    <w:tmpl w:val="3EC21326"/>
    <w:lvl w:ilvl="0" w:tplc="5596DAC0">
      <w:numFmt w:val="bullet"/>
      <w:lvlText w:val="•"/>
      <w:lvlJc w:val="left"/>
      <w:pPr>
        <w:ind w:left="720" w:hanging="360"/>
      </w:pPr>
      <w:rPr>
        <w:rFonts w:hint="default" w:ascii="Tw Cen MT" w:hAnsi="Tw Cen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DEB5B7C"/>
    <w:multiLevelType w:val="hybridMultilevel"/>
    <w:tmpl w:val="CF0ECC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656B7B"/>
    <w:multiLevelType w:val="hybridMultilevel"/>
    <w:tmpl w:val="7BACDC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5FA75E2"/>
    <w:multiLevelType w:val="hybridMultilevel"/>
    <w:tmpl w:val="6648668E"/>
    <w:lvl w:ilvl="0" w:tplc="EC9009A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C7B73E3"/>
    <w:multiLevelType w:val="hybridMultilevel"/>
    <w:tmpl w:val="5F467E4E"/>
    <w:lvl w:ilvl="0" w:tplc="EC9009A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cs="Arial" w:eastAsiaTheme="minorEastAsia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D104FC0"/>
    <w:multiLevelType w:val="hybridMultilevel"/>
    <w:tmpl w:val="59EC05AA"/>
    <w:lvl w:ilvl="0" w:tplc="EC9009A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3A07FBD"/>
    <w:multiLevelType w:val="hybridMultilevel"/>
    <w:tmpl w:val="A2066A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4802F5B"/>
    <w:multiLevelType w:val="hybridMultilevel"/>
    <w:tmpl w:val="CC6495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C9E0B08"/>
    <w:multiLevelType w:val="hybridMultilevel"/>
    <w:tmpl w:val="DE723D60"/>
    <w:lvl w:ilvl="0" w:tplc="EC9009A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F8911C4"/>
    <w:multiLevelType w:val="hybridMultilevel"/>
    <w:tmpl w:val="7FAC85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4">
    <w:abstractNumId w:val="33"/>
  </w:num>
  <w:num w:numId="1" w16cid:durableId="1913927936">
    <w:abstractNumId w:val="7"/>
  </w:num>
  <w:num w:numId="2" w16cid:durableId="1130321060">
    <w:abstractNumId w:val="27"/>
  </w:num>
  <w:num w:numId="3" w16cid:durableId="278219870">
    <w:abstractNumId w:val="5"/>
  </w:num>
  <w:num w:numId="4" w16cid:durableId="156501204">
    <w:abstractNumId w:val="28"/>
  </w:num>
  <w:num w:numId="5" w16cid:durableId="2066247183">
    <w:abstractNumId w:val="31"/>
  </w:num>
  <w:num w:numId="6" w16cid:durableId="211117277">
    <w:abstractNumId w:val="0"/>
  </w:num>
  <w:num w:numId="7" w16cid:durableId="891186014">
    <w:abstractNumId w:val="9"/>
  </w:num>
  <w:num w:numId="8" w16cid:durableId="442699685">
    <w:abstractNumId w:val="26"/>
  </w:num>
  <w:num w:numId="9" w16cid:durableId="1949117037">
    <w:abstractNumId w:val="18"/>
  </w:num>
  <w:num w:numId="10" w16cid:durableId="16858530">
    <w:abstractNumId w:val="24"/>
  </w:num>
  <w:num w:numId="11" w16cid:durableId="1445075772">
    <w:abstractNumId w:val="10"/>
  </w:num>
  <w:num w:numId="12" w16cid:durableId="744761938">
    <w:abstractNumId w:val="8"/>
  </w:num>
  <w:num w:numId="13" w16cid:durableId="1338507930">
    <w:abstractNumId w:val="23"/>
  </w:num>
  <w:num w:numId="14" w16cid:durableId="1828591191">
    <w:abstractNumId w:val="19"/>
  </w:num>
  <w:num w:numId="15" w16cid:durableId="1809400269">
    <w:abstractNumId w:val="12"/>
  </w:num>
  <w:num w:numId="16" w16cid:durableId="551043219">
    <w:abstractNumId w:val="3"/>
  </w:num>
  <w:num w:numId="17" w16cid:durableId="427501172">
    <w:abstractNumId w:val="21"/>
  </w:num>
  <w:num w:numId="18" w16cid:durableId="935942156">
    <w:abstractNumId w:val="1"/>
  </w:num>
  <w:num w:numId="19" w16cid:durableId="2052724014">
    <w:abstractNumId w:val="4"/>
  </w:num>
  <w:num w:numId="20" w16cid:durableId="282660986">
    <w:abstractNumId w:val="32"/>
  </w:num>
  <w:num w:numId="21" w16cid:durableId="1290474599">
    <w:abstractNumId w:val="30"/>
  </w:num>
  <w:num w:numId="22" w16cid:durableId="414715989">
    <w:abstractNumId w:val="16"/>
  </w:num>
  <w:num w:numId="23" w16cid:durableId="707068265">
    <w:abstractNumId w:val="6"/>
  </w:num>
  <w:num w:numId="24" w16cid:durableId="1735618322">
    <w:abstractNumId w:val="11"/>
  </w:num>
  <w:num w:numId="25" w16cid:durableId="239214453">
    <w:abstractNumId w:val="22"/>
  </w:num>
  <w:num w:numId="26" w16cid:durableId="182519713">
    <w:abstractNumId w:val="17"/>
  </w:num>
  <w:num w:numId="27" w16cid:durableId="785806432">
    <w:abstractNumId w:val="25"/>
  </w:num>
  <w:num w:numId="28" w16cid:durableId="803740067">
    <w:abstractNumId w:val="14"/>
  </w:num>
  <w:num w:numId="29" w16cid:durableId="84692149">
    <w:abstractNumId w:val="13"/>
  </w:num>
  <w:num w:numId="30" w16cid:durableId="1278365929">
    <w:abstractNumId w:val="15"/>
  </w:num>
  <w:num w:numId="31" w16cid:durableId="2042170894">
    <w:abstractNumId w:val="29"/>
  </w:num>
  <w:num w:numId="32" w16cid:durableId="900094067">
    <w:abstractNumId w:val="2"/>
  </w:num>
  <w:num w:numId="33" w16cid:durableId="2048947725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6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3D7E"/>
    <w:rsid w:val="00000B3A"/>
    <w:rsid w:val="00000E69"/>
    <w:rsid w:val="0000623B"/>
    <w:rsid w:val="00014158"/>
    <w:rsid w:val="00017FA4"/>
    <w:rsid w:val="00020677"/>
    <w:rsid w:val="00025BF7"/>
    <w:rsid w:val="000273B8"/>
    <w:rsid w:val="00046E74"/>
    <w:rsid w:val="00066CBF"/>
    <w:rsid w:val="00067B98"/>
    <w:rsid w:val="0007510B"/>
    <w:rsid w:val="00092695"/>
    <w:rsid w:val="000932D0"/>
    <w:rsid w:val="000A0D66"/>
    <w:rsid w:val="000A7AEA"/>
    <w:rsid w:val="000B144D"/>
    <w:rsid w:val="000B49FA"/>
    <w:rsid w:val="000C702A"/>
    <w:rsid w:val="000E16D0"/>
    <w:rsid w:val="000F6C1B"/>
    <w:rsid w:val="00102067"/>
    <w:rsid w:val="001074AE"/>
    <w:rsid w:val="00115AD5"/>
    <w:rsid w:val="00122634"/>
    <w:rsid w:val="00123B1B"/>
    <w:rsid w:val="00125933"/>
    <w:rsid w:val="00143D7E"/>
    <w:rsid w:val="00152903"/>
    <w:rsid w:val="00161486"/>
    <w:rsid w:val="00171F4E"/>
    <w:rsid w:val="0018040A"/>
    <w:rsid w:val="001C169E"/>
    <w:rsid w:val="001C18C9"/>
    <w:rsid w:val="001E37EF"/>
    <w:rsid w:val="001E6054"/>
    <w:rsid w:val="001F4D7D"/>
    <w:rsid w:val="001F5317"/>
    <w:rsid w:val="001F5F6D"/>
    <w:rsid w:val="001F7229"/>
    <w:rsid w:val="00207B11"/>
    <w:rsid w:val="002147F0"/>
    <w:rsid w:val="00224364"/>
    <w:rsid w:val="00232A4E"/>
    <w:rsid w:val="00233717"/>
    <w:rsid w:val="002422A0"/>
    <w:rsid w:val="0025628D"/>
    <w:rsid w:val="0025659C"/>
    <w:rsid w:val="00260557"/>
    <w:rsid w:val="00260938"/>
    <w:rsid w:val="00274794"/>
    <w:rsid w:val="00294CF2"/>
    <w:rsid w:val="002A732E"/>
    <w:rsid w:val="002B25F2"/>
    <w:rsid w:val="002B6DE2"/>
    <w:rsid w:val="002D07DB"/>
    <w:rsid w:val="002D72E5"/>
    <w:rsid w:val="002E573D"/>
    <w:rsid w:val="002E5804"/>
    <w:rsid w:val="002E59BE"/>
    <w:rsid w:val="00301EA9"/>
    <w:rsid w:val="0032279E"/>
    <w:rsid w:val="003417A8"/>
    <w:rsid w:val="003477DB"/>
    <w:rsid w:val="00385129"/>
    <w:rsid w:val="00390E0B"/>
    <w:rsid w:val="00395A38"/>
    <w:rsid w:val="003966CB"/>
    <w:rsid w:val="003A0236"/>
    <w:rsid w:val="003B0FAC"/>
    <w:rsid w:val="003B4C20"/>
    <w:rsid w:val="003C7E12"/>
    <w:rsid w:val="003D59A9"/>
    <w:rsid w:val="003E4E35"/>
    <w:rsid w:val="003F15F5"/>
    <w:rsid w:val="003F5BB1"/>
    <w:rsid w:val="003F7C5C"/>
    <w:rsid w:val="0042143F"/>
    <w:rsid w:val="00426C10"/>
    <w:rsid w:val="004329AD"/>
    <w:rsid w:val="00434FA7"/>
    <w:rsid w:val="00450980"/>
    <w:rsid w:val="00452454"/>
    <w:rsid w:val="00455492"/>
    <w:rsid w:val="004651AD"/>
    <w:rsid w:val="00467168"/>
    <w:rsid w:val="00471F04"/>
    <w:rsid w:val="00473E9A"/>
    <w:rsid w:val="00476263"/>
    <w:rsid w:val="004804CD"/>
    <w:rsid w:val="00483C38"/>
    <w:rsid w:val="00486C3E"/>
    <w:rsid w:val="004926CF"/>
    <w:rsid w:val="004A286E"/>
    <w:rsid w:val="004B32D3"/>
    <w:rsid w:val="004C216D"/>
    <w:rsid w:val="004C2F04"/>
    <w:rsid w:val="004C40BB"/>
    <w:rsid w:val="004C6DBD"/>
    <w:rsid w:val="004D16F8"/>
    <w:rsid w:val="004E3297"/>
    <w:rsid w:val="004E56B3"/>
    <w:rsid w:val="004F1D05"/>
    <w:rsid w:val="004F442D"/>
    <w:rsid w:val="004F73B1"/>
    <w:rsid w:val="00503D0A"/>
    <w:rsid w:val="00506FE0"/>
    <w:rsid w:val="0051570E"/>
    <w:rsid w:val="00530230"/>
    <w:rsid w:val="0053669A"/>
    <w:rsid w:val="00547390"/>
    <w:rsid w:val="00553EE2"/>
    <w:rsid w:val="0055686B"/>
    <w:rsid w:val="00571B06"/>
    <w:rsid w:val="005750A2"/>
    <w:rsid w:val="00577882"/>
    <w:rsid w:val="0058087C"/>
    <w:rsid w:val="00581FEE"/>
    <w:rsid w:val="005926AC"/>
    <w:rsid w:val="00596663"/>
    <w:rsid w:val="005C5645"/>
    <w:rsid w:val="005C63BB"/>
    <w:rsid w:val="005D3900"/>
    <w:rsid w:val="005D4559"/>
    <w:rsid w:val="005D707C"/>
    <w:rsid w:val="00600637"/>
    <w:rsid w:val="00621631"/>
    <w:rsid w:val="0063110C"/>
    <w:rsid w:val="0063540A"/>
    <w:rsid w:val="0064770C"/>
    <w:rsid w:val="00653880"/>
    <w:rsid w:val="00671D04"/>
    <w:rsid w:val="006749C7"/>
    <w:rsid w:val="00675D81"/>
    <w:rsid w:val="00681BD4"/>
    <w:rsid w:val="00684B4A"/>
    <w:rsid w:val="00686669"/>
    <w:rsid w:val="00687884"/>
    <w:rsid w:val="00693269"/>
    <w:rsid w:val="0069741D"/>
    <w:rsid w:val="006C1406"/>
    <w:rsid w:val="006F32A6"/>
    <w:rsid w:val="006F66C1"/>
    <w:rsid w:val="00705B4C"/>
    <w:rsid w:val="007152C0"/>
    <w:rsid w:val="007203CB"/>
    <w:rsid w:val="0072146C"/>
    <w:rsid w:val="007429D1"/>
    <w:rsid w:val="0074676B"/>
    <w:rsid w:val="007475CB"/>
    <w:rsid w:val="00747EB2"/>
    <w:rsid w:val="007574B6"/>
    <w:rsid w:val="00763FAC"/>
    <w:rsid w:val="007715B5"/>
    <w:rsid w:val="007751F7"/>
    <w:rsid w:val="00794FE9"/>
    <w:rsid w:val="00797555"/>
    <w:rsid w:val="007A2B61"/>
    <w:rsid w:val="007B2D93"/>
    <w:rsid w:val="007C6993"/>
    <w:rsid w:val="007D364A"/>
    <w:rsid w:val="007D752F"/>
    <w:rsid w:val="007E5C20"/>
    <w:rsid w:val="007E68DB"/>
    <w:rsid w:val="007E768D"/>
    <w:rsid w:val="007F04B4"/>
    <w:rsid w:val="007F3D2A"/>
    <w:rsid w:val="0080035D"/>
    <w:rsid w:val="008112BD"/>
    <w:rsid w:val="0081164D"/>
    <w:rsid w:val="0082784B"/>
    <w:rsid w:val="0083207D"/>
    <w:rsid w:val="008329A8"/>
    <w:rsid w:val="00835037"/>
    <w:rsid w:val="0084682E"/>
    <w:rsid w:val="00856799"/>
    <w:rsid w:val="00871407"/>
    <w:rsid w:val="00884FCC"/>
    <w:rsid w:val="00885FF6"/>
    <w:rsid w:val="008875AE"/>
    <w:rsid w:val="00887747"/>
    <w:rsid w:val="0089009E"/>
    <w:rsid w:val="008945BB"/>
    <w:rsid w:val="008A76CF"/>
    <w:rsid w:val="008B6AB0"/>
    <w:rsid w:val="008B6E6D"/>
    <w:rsid w:val="008D60AA"/>
    <w:rsid w:val="008E381C"/>
    <w:rsid w:val="008F22E4"/>
    <w:rsid w:val="008F3955"/>
    <w:rsid w:val="00911950"/>
    <w:rsid w:val="009148EC"/>
    <w:rsid w:val="00916507"/>
    <w:rsid w:val="00916922"/>
    <w:rsid w:val="00923911"/>
    <w:rsid w:val="009268F9"/>
    <w:rsid w:val="0093785B"/>
    <w:rsid w:val="00940974"/>
    <w:rsid w:val="00940CEC"/>
    <w:rsid w:val="0094365C"/>
    <w:rsid w:val="00946880"/>
    <w:rsid w:val="009535E7"/>
    <w:rsid w:val="009670C2"/>
    <w:rsid w:val="00995142"/>
    <w:rsid w:val="0099605E"/>
    <w:rsid w:val="00997206"/>
    <w:rsid w:val="009A5BC8"/>
    <w:rsid w:val="009C0070"/>
    <w:rsid w:val="009D041E"/>
    <w:rsid w:val="009E1BA5"/>
    <w:rsid w:val="009E2C2E"/>
    <w:rsid w:val="009F03BB"/>
    <w:rsid w:val="00A0169A"/>
    <w:rsid w:val="00A03A40"/>
    <w:rsid w:val="00A12970"/>
    <w:rsid w:val="00A14454"/>
    <w:rsid w:val="00A231CD"/>
    <w:rsid w:val="00A31A93"/>
    <w:rsid w:val="00A32034"/>
    <w:rsid w:val="00A3581E"/>
    <w:rsid w:val="00A43AB2"/>
    <w:rsid w:val="00A51286"/>
    <w:rsid w:val="00A56DF5"/>
    <w:rsid w:val="00A5B242"/>
    <w:rsid w:val="00A71934"/>
    <w:rsid w:val="00A86DE8"/>
    <w:rsid w:val="00AB4B52"/>
    <w:rsid w:val="00AB4C81"/>
    <w:rsid w:val="00AB5184"/>
    <w:rsid w:val="00AC1772"/>
    <w:rsid w:val="00AC1F3A"/>
    <w:rsid w:val="00AC5E84"/>
    <w:rsid w:val="00AE677C"/>
    <w:rsid w:val="00AF0BD6"/>
    <w:rsid w:val="00AF4A0C"/>
    <w:rsid w:val="00B04E82"/>
    <w:rsid w:val="00B24D82"/>
    <w:rsid w:val="00B40403"/>
    <w:rsid w:val="00B4271D"/>
    <w:rsid w:val="00B5569D"/>
    <w:rsid w:val="00B678F8"/>
    <w:rsid w:val="00B72279"/>
    <w:rsid w:val="00B7267F"/>
    <w:rsid w:val="00B728C8"/>
    <w:rsid w:val="00B7721C"/>
    <w:rsid w:val="00B77300"/>
    <w:rsid w:val="00B80682"/>
    <w:rsid w:val="00B82556"/>
    <w:rsid w:val="00BA4170"/>
    <w:rsid w:val="00BA5725"/>
    <w:rsid w:val="00BA6B01"/>
    <w:rsid w:val="00BA7083"/>
    <w:rsid w:val="00BA7A0D"/>
    <w:rsid w:val="00BC47DE"/>
    <w:rsid w:val="00BC53F4"/>
    <w:rsid w:val="00BF33CA"/>
    <w:rsid w:val="00BF646B"/>
    <w:rsid w:val="00C61CB0"/>
    <w:rsid w:val="00C62A0A"/>
    <w:rsid w:val="00C64C18"/>
    <w:rsid w:val="00C71CD0"/>
    <w:rsid w:val="00C763BD"/>
    <w:rsid w:val="00C81473"/>
    <w:rsid w:val="00C82798"/>
    <w:rsid w:val="00C908B6"/>
    <w:rsid w:val="00C90F58"/>
    <w:rsid w:val="00C9700C"/>
    <w:rsid w:val="00CA04BC"/>
    <w:rsid w:val="00CA4A48"/>
    <w:rsid w:val="00CA50CF"/>
    <w:rsid w:val="00CA6673"/>
    <w:rsid w:val="00CB411C"/>
    <w:rsid w:val="00CC0641"/>
    <w:rsid w:val="00CC66BA"/>
    <w:rsid w:val="00CE5BE0"/>
    <w:rsid w:val="00CE7691"/>
    <w:rsid w:val="00CE7A74"/>
    <w:rsid w:val="00CF1189"/>
    <w:rsid w:val="00CF292D"/>
    <w:rsid w:val="00D043CC"/>
    <w:rsid w:val="00D05FED"/>
    <w:rsid w:val="00D16867"/>
    <w:rsid w:val="00D44C22"/>
    <w:rsid w:val="00D46CD4"/>
    <w:rsid w:val="00D6298C"/>
    <w:rsid w:val="00D70070"/>
    <w:rsid w:val="00D72A79"/>
    <w:rsid w:val="00D772C9"/>
    <w:rsid w:val="00D816CB"/>
    <w:rsid w:val="00D84C3E"/>
    <w:rsid w:val="00D866D5"/>
    <w:rsid w:val="00DB7264"/>
    <w:rsid w:val="00DC02D7"/>
    <w:rsid w:val="00DC09F3"/>
    <w:rsid w:val="00DC0AE0"/>
    <w:rsid w:val="00DC789B"/>
    <w:rsid w:val="00DD11F1"/>
    <w:rsid w:val="00DD36A1"/>
    <w:rsid w:val="00DD5319"/>
    <w:rsid w:val="00DD5A52"/>
    <w:rsid w:val="00DD7420"/>
    <w:rsid w:val="00E00B27"/>
    <w:rsid w:val="00E05B6B"/>
    <w:rsid w:val="00E208EE"/>
    <w:rsid w:val="00E31448"/>
    <w:rsid w:val="00E3374C"/>
    <w:rsid w:val="00E55254"/>
    <w:rsid w:val="00E5556B"/>
    <w:rsid w:val="00E63DFF"/>
    <w:rsid w:val="00E7072E"/>
    <w:rsid w:val="00E84D37"/>
    <w:rsid w:val="00E8522B"/>
    <w:rsid w:val="00E93301"/>
    <w:rsid w:val="00E954BD"/>
    <w:rsid w:val="00EA13D0"/>
    <w:rsid w:val="00EA2754"/>
    <w:rsid w:val="00EA5FF5"/>
    <w:rsid w:val="00EB1788"/>
    <w:rsid w:val="00EB2260"/>
    <w:rsid w:val="00EC031C"/>
    <w:rsid w:val="00EC0449"/>
    <w:rsid w:val="00EC20B3"/>
    <w:rsid w:val="00EC33B0"/>
    <w:rsid w:val="00EE3A2F"/>
    <w:rsid w:val="00F227E9"/>
    <w:rsid w:val="00F2494D"/>
    <w:rsid w:val="00F3008B"/>
    <w:rsid w:val="00F40904"/>
    <w:rsid w:val="00F40F49"/>
    <w:rsid w:val="00F434BC"/>
    <w:rsid w:val="00F45266"/>
    <w:rsid w:val="00F561DD"/>
    <w:rsid w:val="00F65BEB"/>
    <w:rsid w:val="00F66AD5"/>
    <w:rsid w:val="00F97920"/>
    <w:rsid w:val="00FA4C50"/>
    <w:rsid w:val="00FA57DD"/>
    <w:rsid w:val="00FB63C8"/>
    <w:rsid w:val="00FE2789"/>
    <w:rsid w:val="0162CDB6"/>
    <w:rsid w:val="01B7F7BE"/>
    <w:rsid w:val="02203403"/>
    <w:rsid w:val="024475CC"/>
    <w:rsid w:val="033F1AB0"/>
    <w:rsid w:val="0376B980"/>
    <w:rsid w:val="041CA9A8"/>
    <w:rsid w:val="0476992E"/>
    <w:rsid w:val="049A585B"/>
    <w:rsid w:val="04D40A07"/>
    <w:rsid w:val="04DED494"/>
    <w:rsid w:val="0566EFC4"/>
    <w:rsid w:val="0607E8C3"/>
    <w:rsid w:val="07A8C66B"/>
    <w:rsid w:val="08388FD0"/>
    <w:rsid w:val="08CCC062"/>
    <w:rsid w:val="097534F8"/>
    <w:rsid w:val="0A193B97"/>
    <w:rsid w:val="0A314D2C"/>
    <w:rsid w:val="0BA38405"/>
    <w:rsid w:val="0C3DF013"/>
    <w:rsid w:val="0D016592"/>
    <w:rsid w:val="0D4B4BE6"/>
    <w:rsid w:val="0E3F0B2A"/>
    <w:rsid w:val="0EC8E23D"/>
    <w:rsid w:val="0F20991D"/>
    <w:rsid w:val="0FE544BF"/>
    <w:rsid w:val="0FF4A0B9"/>
    <w:rsid w:val="1031CB1D"/>
    <w:rsid w:val="1032018F"/>
    <w:rsid w:val="103FAF1D"/>
    <w:rsid w:val="106B4025"/>
    <w:rsid w:val="10FFE3E1"/>
    <w:rsid w:val="1110C5BB"/>
    <w:rsid w:val="127C313A"/>
    <w:rsid w:val="12F0825D"/>
    <w:rsid w:val="145D74F4"/>
    <w:rsid w:val="1519C000"/>
    <w:rsid w:val="15239702"/>
    <w:rsid w:val="15C0D261"/>
    <w:rsid w:val="16665D1D"/>
    <w:rsid w:val="166A1189"/>
    <w:rsid w:val="17093C56"/>
    <w:rsid w:val="1748A567"/>
    <w:rsid w:val="175C9432"/>
    <w:rsid w:val="17EEB16B"/>
    <w:rsid w:val="1815B9AB"/>
    <w:rsid w:val="183189A2"/>
    <w:rsid w:val="195B3FE3"/>
    <w:rsid w:val="19AB145E"/>
    <w:rsid w:val="1A37AE6A"/>
    <w:rsid w:val="1A427415"/>
    <w:rsid w:val="1A6A1F07"/>
    <w:rsid w:val="1B0ABC28"/>
    <w:rsid w:val="1B63D225"/>
    <w:rsid w:val="1B6E4240"/>
    <w:rsid w:val="1BA1F4B3"/>
    <w:rsid w:val="1C17C3BA"/>
    <w:rsid w:val="1C51E2BD"/>
    <w:rsid w:val="1C813ECC"/>
    <w:rsid w:val="1D061188"/>
    <w:rsid w:val="1E32B10C"/>
    <w:rsid w:val="1E538427"/>
    <w:rsid w:val="1E98EEA0"/>
    <w:rsid w:val="1E990BAA"/>
    <w:rsid w:val="1F3F3DDB"/>
    <w:rsid w:val="2088C94A"/>
    <w:rsid w:val="20A45DF9"/>
    <w:rsid w:val="20D9E823"/>
    <w:rsid w:val="20DE303C"/>
    <w:rsid w:val="20F7F01B"/>
    <w:rsid w:val="22C3F233"/>
    <w:rsid w:val="23754502"/>
    <w:rsid w:val="2385E8D2"/>
    <w:rsid w:val="23A9C275"/>
    <w:rsid w:val="23C8DA4B"/>
    <w:rsid w:val="23D4B763"/>
    <w:rsid w:val="2430B4F7"/>
    <w:rsid w:val="250B236B"/>
    <w:rsid w:val="265CE3B4"/>
    <w:rsid w:val="26ED29E7"/>
    <w:rsid w:val="273B8480"/>
    <w:rsid w:val="275194AF"/>
    <w:rsid w:val="2897AC48"/>
    <w:rsid w:val="28B724AB"/>
    <w:rsid w:val="291B0100"/>
    <w:rsid w:val="299321C5"/>
    <w:rsid w:val="2998DAD1"/>
    <w:rsid w:val="2AA62EBA"/>
    <w:rsid w:val="2ACB58DD"/>
    <w:rsid w:val="2BE745E8"/>
    <w:rsid w:val="2BF5A0A2"/>
    <w:rsid w:val="2C16AAB5"/>
    <w:rsid w:val="2C612851"/>
    <w:rsid w:val="2D3E7044"/>
    <w:rsid w:val="2EC72444"/>
    <w:rsid w:val="2EEFC198"/>
    <w:rsid w:val="2F0A81DD"/>
    <w:rsid w:val="2FA6B118"/>
    <w:rsid w:val="30E7FDE7"/>
    <w:rsid w:val="31A7D2BE"/>
    <w:rsid w:val="31DB1BD5"/>
    <w:rsid w:val="31F87496"/>
    <w:rsid w:val="3284B810"/>
    <w:rsid w:val="32D1BA11"/>
    <w:rsid w:val="33829E0D"/>
    <w:rsid w:val="339FDB9D"/>
    <w:rsid w:val="33A3AF8D"/>
    <w:rsid w:val="349A3DD1"/>
    <w:rsid w:val="3513CFA3"/>
    <w:rsid w:val="3524F64A"/>
    <w:rsid w:val="3535A4C3"/>
    <w:rsid w:val="361AFD56"/>
    <w:rsid w:val="3707D38E"/>
    <w:rsid w:val="38069A25"/>
    <w:rsid w:val="387E2760"/>
    <w:rsid w:val="39E940DC"/>
    <w:rsid w:val="3AB8AC41"/>
    <w:rsid w:val="3C7CCA17"/>
    <w:rsid w:val="3CA8814A"/>
    <w:rsid w:val="3D450B7D"/>
    <w:rsid w:val="3D887FC6"/>
    <w:rsid w:val="3DE63BC4"/>
    <w:rsid w:val="3E0439B7"/>
    <w:rsid w:val="3E0C3B7C"/>
    <w:rsid w:val="3E8B7427"/>
    <w:rsid w:val="3F3F5ABE"/>
    <w:rsid w:val="3F6D6920"/>
    <w:rsid w:val="4083F1D4"/>
    <w:rsid w:val="41039E2F"/>
    <w:rsid w:val="41109D82"/>
    <w:rsid w:val="413CA7EB"/>
    <w:rsid w:val="4182037B"/>
    <w:rsid w:val="41E685FA"/>
    <w:rsid w:val="42835E23"/>
    <w:rsid w:val="43EF2832"/>
    <w:rsid w:val="4404D0A4"/>
    <w:rsid w:val="45A0A104"/>
    <w:rsid w:val="45A78C46"/>
    <w:rsid w:val="4692D7A8"/>
    <w:rsid w:val="47975247"/>
    <w:rsid w:val="4815B05C"/>
    <w:rsid w:val="48882EF2"/>
    <w:rsid w:val="48914717"/>
    <w:rsid w:val="489B185D"/>
    <w:rsid w:val="4913E92E"/>
    <w:rsid w:val="49485CAE"/>
    <w:rsid w:val="49A3B942"/>
    <w:rsid w:val="4A4A767D"/>
    <w:rsid w:val="4B082815"/>
    <w:rsid w:val="4B1BC4DD"/>
    <w:rsid w:val="4B4795C2"/>
    <w:rsid w:val="4D60E20C"/>
    <w:rsid w:val="4DABAAC7"/>
    <w:rsid w:val="4DC056AB"/>
    <w:rsid w:val="4F3A8D1D"/>
    <w:rsid w:val="4F7B2107"/>
    <w:rsid w:val="4FB57CB1"/>
    <w:rsid w:val="516A5896"/>
    <w:rsid w:val="51AFEEE4"/>
    <w:rsid w:val="51C55DF9"/>
    <w:rsid w:val="51F36D69"/>
    <w:rsid w:val="52588FAC"/>
    <w:rsid w:val="5265B92D"/>
    <w:rsid w:val="5280E724"/>
    <w:rsid w:val="530FADD7"/>
    <w:rsid w:val="533FF3B0"/>
    <w:rsid w:val="534C3031"/>
    <w:rsid w:val="5478D6F4"/>
    <w:rsid w:val="54AEECE4"/>
    <w:rsid w:val="54C28379"/>
    <w:rsid w:val="54E11D8F"/>
    <w:rsid w:val="553D1609"/>
    <w:rsid w:val="558EB83F"/>
    <w:rsid w:val="55EC124A"/>
    <w:rsid w:val="5688504A"/>
    <w:rsid w:val="56F2D7F4"/>
    <w:rsid w:val="577A35D4"/>
    <w:rsid w:val="5786C3DA"/>
    <w:rsid w:val="57F12C7E"/>
    <w:rsid w:val="58151054"/>
    <w:rsid w:val="5818CC4A"/>
    <w:rsid w:val="5911DE26"/>
    <w:rsid w:val="59B3265D"/>
    <w:rsid w:val="5BDD62FC"/>
    <w:rsid w:val="5C6D5BA9"/>
    <w:rsid w:val="5D52F17E"/>
    <w:rsid w:val="5D5C7B7E"/>
    <w:rsid w:val="5D9DD8B3"/>
    <w:rsid w:val="5E772EE0"/>
    <w:rsid w:val="5F125D89"/>
    <w:rsid w:val="5F1E3658"/>
    <w:rsid w:val="61937C8B"/>
    <w:rsid w:val="61CCDCFC"/>
    <w:rsid w:val="61FC51C2"/>
    <w:rsid w:val="626E05F4"/>
    <w:rsid w:val="63672A7F"/>
    <w:rsid w:val="6499DC2A"/>
    <w:rsid w:val="64CE577E"/>
    <w:rsid w:val="651CF393"/>
    <w:rsid w:val="655C0FED"/>
    <w:rsid w:val="65FB9F11"/>
    <w:rsid w:val="66245FC7"/>
    <w:rsid w:val="66916276"/>
    <w:rsid w:val="678CE687"/>
    <w:rsid w:val="692FE4F4"/>
    <w:rsid w:val="69511E74"/>
    <w:rsid w:val="6A192C1A"/>
    <w:rsid w:val="6A1B7DD4"/>
    <w:rsid w:val="6A1CA4F3"/>
    <w:rsid w:val="6AC21941"/>
    <w:rsid w:val="6B252C2B"/>
    <w:rsid w:val="6B62EFF5"/>
    <w:rsid w:val="6C99CF3C"/>
    <w:rsid w:val="6EB747DE"/>
    <w:rsid w:val="6F3CDC8C"/>
    <w:rsid w:val="6FBDBEDA"/>
    <w:rsid w:val="70B16545"/>
    <w:rsid w:val="70BE5D65"/>
    <w:rsid w:val="70DB0179"/>
    <w:rsid w:val="71728F83"/>
    <w:rsid w:val="71DC10B0"/>
    <w:rsid w:val="72108878"/>
    <w:rsid w:val="72213104"/>
    <w:rsid w:val="72220F79"/>
    <w:rsid w:val="722362D4"/>
    <w:rsid w:val="7322DB4B"/>
    <w:rsid w:val="734DCA2E"/>
    <w:rsid w:val="74245398"/>
    <w:rsid w:val="74F2902A"/>
    <w:rsid w:val="75F214C4"/>
    <w:rsid w:val="764FC7AA"/>
    <w:rsid w:val="76ACFC04"/>
    <w:rsid w:val="7747FC30"/>
    <w:rsid w:val="78854C0A"/>
    <w:rsid w:val="7A29E65C"/>
    <w:rsid w:val="7A3F576A"/>
    <w:rsid w:val="7A6332BD"/>
    <w:rsid w:val="7B0A4C18"/>
    <w:rsid w:val="7B14F96F"/>
    <w:rsid w:val="7BDF6E18"/>
    <w:rsid w:val="7D37125D"/>
    <w:rsid w:val="7D52DFC7"/>
    <w:rsid w:val="7E3A510E"/>
    <w:rsid w:val="7E8A7078"/>
    <w:rsid w:val="7EC344A3"/>
    <w:rsid w:val="7EF3B5AA"/>
    <w:rsid w:val="7F90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D14F5"/>
  <w15:docId w15:val="{D6DDB1C9-2623-44B5-BA0A-70704CCC94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3D7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3D7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43D7E"/>
  </w:style>
  <w:style w:type="paragraph" w:styleId="Footer">
    <w:name w:val="footer"/>
    <w:basedOn w:val="Normal"/>
    <w:link w:val="Foot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43D7E"/>
  </w:style>
  <w:style w:type="paragraph" w:styleId="ListParagraph">
    <w:name w:val="List Paragraph"/>
    <w:basedOn w:val="Normal"/>
    <w:uiPriority w:val="34"/>
    <w:qFormat/>
    <w:rsid w:val="002E59BE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styleId="NoSpacing">
    <w:name w:val="No Spacing"/>
    <w:uiPriority w:val="1"/>
    <w:qFormat/>
    <w:rsid w:val="009E1B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2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6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4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6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8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6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7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5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2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5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7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0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4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6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1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40" ma:contentTypeDescription="Create a new document." ma:contentTypeScope="" ma:versionID="6242980eadb21a219222a62e90c44fd7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4089c1cd963efd6291156f03db93d769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45CB1B6B-C92F-41EA-9534-AF9A3FFBC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847A1A-2B81-476D-A212-1A10A9EF88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AA86DE-10AD-4F04-9919-B5648FDB8A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C9DEE6-0E41-40FA-80D3-2EC4A5C166A1}">
  <ds:schemaRefs>
    <ds:schemaRef ds:uri="http://schemas.microsoft.com/office/2006/metadata/properties"/>
    <ds:schemaRef ds:uri="http://schemas.microsoft.com/office/infopath/2007/PartnerControls"/>
    <ds:schemaRef ds:uri="2f2639e7-8894-4288-a657-554fef9397eb"/>
    <ds:schemaRef ds:uri="208d2d4d-98b1-4784-a8ee-319c2127167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Leach;Suzanne Phillips</dc:creator>
  <keywords/>
  <dc:description/>
  <lastModifiedBy>S Pooley</lastModifiedBy>
  <revision>227</revision>
  <dcterms:created xsi:type="dcterms:W3CDTF">2025-05-27T18:15:00.0000000Z</dcterms:created>
  <dcterms:modified xsi:type="dcterms:W3CDTF">2025-08-27T12:05:36.5592766Z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2025-05-27T10:14:40Z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ecc6db32-ce02-4a50-baa6-3aebee65a2ce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0x0101006DA41B127FE2F341ADE18E50B3424822</vt:lpwstr>
  </property>
  <property fmtid="{D5CDD505-2E9C-101B-9397-08002B2CF9AE}" pid="11" name="MediaServiceImageTags">
    <vt:lpwstr/>
  </property>
</Properties>
</file>